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BA581" w14:textId="77777777" w:rsidR="00876795" w:rsidRDefault="00876795" w:rsidP="00876795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731D9C0" wp14:editId="2E7B721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94039" w14:textId="77777777" w:rsidR="00876795" w:rsidRPr="00876795" w:rsidRDefault="00876795" w:rsidP="00876795">
      <w:pPr>
        <w:jc w:val="center"/>
        <w:rPr>
          <w:sz w:val="22"/>
          <w:szCs w:val="22"/>
        </w:rPr>
      </w:pPr>
      <w:r w:rsidRPr="00876795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79195EF" w14:textId="77777777" w:rsidR="00876795" w:rsidRDefault="00876795" w:rsidP="00876795">
      <w:pPr>
        <w:pBdr>
          <w:bottom w:val="single" w:sz="8" w:space="1" w:color="000A43"/>
        </w:pBdr>
        <w:spacing w:before="80" w:after="200"/>
      </w:pPr>
    </w:p>
    <w:bookmarkEnd w:id="0"/>
    <w:p w14:paraId="199388FF" w14:textId="77777777" w:rsidR="00A16B82" w:rsidRDefault="00A16B82">
      <w:pPr>
        <w:pStyle w:val="Plain"/>
        <w:spacing w:after="400"/>
      </w:pPr>
    </w:p>
    <w:p w14:paraId="4BFB558F" w14:textId="77777777" w:rsidR="00A16B82" w:rsidRDefault="00000000">
      <w:pPr>
        <w:pStyle w:val="TitleBig"/>
        <w:spacing w:after="100"/>
      </w:pPr>
      <w:r>
        <w:t>План реализации Единой модели профориентации</w:t>
      </w:r>
    </w:p>
    <w:p w14:paraId="040E2E43" w14:textId="77777777" w:rsidR="00A16B82" w:rsidRDefault="00000000">
      <w:pPr>
        <w:pStyle w:val="TitleBig"/>
        <w:spacing w:after="300"/>
      </w:pPr>
      <w:r>
        <w:rPr>
          <w:sz w:val="32"/>
          <w:szCs w:val="32"/>
        </w:rPr>
        <w:t>на 2026/2027 учебный год</w:t>
      </w:r>
    </w:p>
    <w:p w14:paraId="2F11759D" w14:textId="77777777" w:rsidR="00A16B82" w:rsidRDefault="00000000">
      <w:pPr>
        <w:pStyle w:val="Plain"/>
        <w:spacing w:after="120"/>
        <w:jc w:val="center"/>
      </w:pPr>
      <w:r>
        <w:t>Мастер-шаблон для общеобразовательной организации</w:t>
      </w:r>
    </w:p>
    <w:p w14:paraId="4BD9E77E" w14:textId="77777777" w:rsidR="00A16B82" w:rsidRDefault="00A16B82">
      <w:pPr>
        <w:pStyle w:val="Plain"/>
        <w:spacing w:after="120"/>
        <w:jc w:val="center"/>
      </w:pPr>
    </w:p>
    <w:p w14:paraId="0192B65A" w14:textId="77777777" w:rsidR="00A16B82" w:rsidRDefault="00000000">
      <w:pPr>
        <w:pStyle w:val="Plain"/>
        <w:spacing w:after="120"/>
        <w:jc w:val="center"/>
      </w:pPr>
      <w:r>
        <w:t>Август 2026 — август 2027 года</w:t>
      </w:r>
    </w:p>
    <w:p w14:paraId="746A4B8C" w14:textId="77777777" w:rsidR="00A16B82" w:rsidRDefault="00A16B82">
      <w:pPr>
        <w:pStyle w:val="Plain"/>
        <w:spacing w:after="600"/>
      </w:pPr>
    </w:p>
    <w:p w14:paraId="2CE1242F" w14:textId="77777777" w:rsidR="00A16B82" w:rsidRDefault="00000000">
      <w:pPr>
        <w:pStyle w:val="Plain"/>
        <w:jc w:val="center"/>
      </w:pPr>
      <w:r>
        <w:t>Москва, 2026</w:t>
      </w:r>
    </w:p>
    <w:p w14:paraId="35E5B751" w14:textId="77777777" w:rsidR="00A16B82" w:rsidRDefault="00000000">
      <w:pPr>
        <w:pStyle w:val="1"/>
      </w:pPr>
      <w:r>
        <w:lastRenderedPageBreak/>
        <w:t>Как пользоваться шаблоном</w:t>
      </w:r>
    </w:p>
    <w:p w14:paraId="48B67FC2" w14:textId="77777777" w:rsidR="00A16B82" w:rsidRDefault="00000000">
      <w:r>
        <w:t>Шаблон рассчитан на школу, реализующую Единую модель профориентации на основном уровне. Уровень реализации утверждается исполнительным органом субъекта Российской Федерации; организация реализует модель только на одном уровне — для всех классов с 6 по 11. Ниже — три маршрута адаптации.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"/>
        <w:gridCol w:w="4048"/>
        <w:gridCol w:w="4049"/>
      </w:tblGrid>
      <w:tr w:rsidR="00A16B82" w14:paraId="0903FB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00D72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Уровень</w:t>
            </w:r>
          </w:p>
        </w:tc>
        <w:tc>
          <w:tcPr>
            <w:tcW w:w="404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08B55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Что изменить в плане</w:t>
            </w:r>
          </w:p>
        </w:tc>
        <w:tc>
          <w:tcPr>
            <w:tcW w:w="40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E0934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На что обратить внимание</w:t>
            </w:r>
          </w:p>
        </w:tc>
      </w:tr>
      <w:tr w:rsidR="00A16B82" w14:paraId="2E366AD8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55E99" w14:textId="77777777" w:rsidR="00A16B82" w:rsidRDefault="00000000">
            <w:pPr>
              <w:pStyle w:val="TblText"/>
            </w:pPr>
            <w:r>
              <w:t>Базовый уровень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B1655" w14:textId="77777777" w:rsidR="00A16B82" w:rsidRDefault="00000000">
            <w:pPr>
              <w:pStyle w:val="TblText"/>
            </w:pPr>
            <w:r>
              <w:t xml:space="preserve">Исключить позиции с направлениями МПВ, ДО, ПО, ППК (они не входят </w:t>
            </w:r>
            <w:proofErr w:type="gramStart"/>
            <w:r>
              <w:t>в минимум базового уровня</w:t>
            </w:r>
            <w:proofErr w:type="gramEnd"/>
            <w:r>
              <w:t>). В паспорте убрать ожидаемый результат об участии каждого обучающегося в мероприятии профессионального выбора. В форме мониторинга по показателям охвата пробами, охвата ДОП и профессионального обучения поставить «не применимо». В помесячном календаре снять контрольные точки по пробам.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4935E" w14:textId="77777777" w:rsidR="00A16B82" w:rsidRDefault="00000000">
            <w:pPr>
              <w:pStyle w:val="TblText"/>
            </w:pPr>
            <w:r>
              <w:t>Исключение направления из минимума не запрещает проводить такие мероприятия: если школа их проводит, они остаются в плане с пометкой «сверх минимума». Позиции, обеспечивающие доступность для обучающихся с ОВЗ и инвалидностью (определение условий участия, адаптация материалов, знакомство с адаптированными программами СПО), не удаляются ни при каком уровне.</w:t>
            </w:r>
          </w:p>
        </w:tc>
      </w:tr>
      <w:tr w:rsidR="00A16B82" w14:paraId="2A55CEC7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DB74F" w14:textId="77777777" w:rsidR="00A16B82" w:rsidRDefault="00000000">
            <w:pPr>
              <w:pStyle w:val="TblText"/>
            </w:pPr>
            <w:r>
              <w:t>Основной уровень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E3F8B" w14:textId="77777777" w:rsidR="00A16B82" w:rsidRDefault="00000000">
            <w:pPr>
              <w:pStyle w:val="TblText"/>
            </w:pPr>
            <w:r>
              <w:t>Оставить план без изменений: он рассчитан на этот уровень. Позиции 58—59 (профессиональное обучение и предпрофессиональные классы) исключить.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89C6D" w14:textId="77777777" w:rsidR="00A16B82" w:rsidRDefault="00000000">
            <w:pPr>
              <w:pStyle w:val="TblText"/>
            </w:pPr>
            <w:r>
              <w:t>Проверить, что объём по мероприятиям профессионального выбора набирается не менее 12 академических часов на параллель, а охват дополнительными общеобразовательными программами — не менее 50 процентов.</w:t>
            </w:r>
          </w:p>
        </w:tc>
      </w:tr>
      <w:tr w:rsidR="00A16B82" w14:paraId="018857C7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A5F37" w14:textId="77777777" w:rsidR="00A16B82" w:rsidRDefault="00000000">
            <w:pPr>
              <w:pStyle w:val="TblText"/>
            </w:pPr>
            <w:r>
              <w:t>Продвинутый уровень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3A04B" w14:textId="77777777" w:rsidR="00A16B82" w:rsidRDefault="00000000">
            <w:pPr>
              <w:pStyle w:val="TblText"/>
            </w:pPr>
            <w:r>
              <w:t>Оставить позиции 58—59 и раскрыть их: указать программу профессионального обучения, организацию-исполнителя, сроки, направленность предпрофессионального класса. Увеличить объём мероприятий профессионального выбора до 18 академических часов на параллель и работы с родителями — до 4 академических часов. Урочная деятельность — не менее 11 академических часов. Охват ДОП — не менее 70 процентов, для 10—11 классов программы должны соответствовать профилю обучения.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91286" w14:textId="77777777" w:rsidR="00A16B82" w:rsidRDefault="00000000">
            <w:pPr>
              <w:pStyle w:val="TblText"/>
            </w:pPr>
            <w:r>
              <w:t>Отдельно проверить переход программ профессионального обучения на объём не менее 144 академических часов с 1 января 2027 года и добавить в план позицию об этом. Для продвинутого уровня обязательно заключение соглашений с организациями-партнёрами.</w:t>
            </w:r>
          </w:p>
        </w:tc>
      </w:tr>
    </w:tbl>
    <w:p w14:paraId="669C3080" w14:textId="77777777" w:rsidR="00A16B82" w:rsidRDefault="00000000">
      <w:r>
        <w:t xml:space="preserve">Квадратные скобки обозначают поля, заполняемые школой. Даты приведены с учётом рекомендованных сроков каникул на 2026/2027 учебный год (письмо </w:t>
      </w:r>
      <w:proofErr w:type="spellStart"/>
      <w:r>
        <w:t>Минпросвещения</w:t>
      </w:r>
      <w:proofErr w:type="spellEnd"/>
      <w:r>
        <w:t xml:space="preserve"> России от 07.07.2026 № ОК-1948/03) и подлежат уточнению по календарному учебному графику школы и региональному плану профориентационных мероприятий.</w:t>
      </w:r>
    </w:p>
    <w:p w14:paraId="10FD9C16" w14:textId="77777777" w:rsidR="00A16B82" w:rsidRDefault="00000000">
      <w:r>
        <w:t>План утверждается приказом руководителя. Формулировки мероприятий должны совпадать с формулировками в календарном плане воспитательной работы, чтобы документы можно было сопоставить без дополнительных пояснений.</w:t>
      </w:r>
    </w:p>
    <w:p w14:paraId="6C59A10D" w14:textId="77777777" w:rsidR="00A16B82" w:rsidRDefault="00000000">
      <w:pPr>
        <w:pStyle w:val="1"/>
      </w:pPr>
      <w:r>
        <w:lastRenderedPageBreak/>
        <w:t>Паспорт плана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4"/>
        <w:gridCol w:w="6555"/>
      </w:tblGrid>
      <w:tr w:rsidR="00A16B82" w14:paraId="2B5EA8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45E3E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Параметр</w:t>
            </w:r>
          </w:p>
        </w:tc>
        <w:tc>
          <w:tcPr>
            <w:tcW w:w="65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0475F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Значение</w:t>
            </w:r>
          </w:p>
        </w:tc>
      </w:tr>
      <w:tr w:rsidR="00A16B82" w14:paraId="070D412A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80D44" w14:textId="77777777" w:rsidR="00A16B82" w:rsidRDefault="00000000">
            <w:pPr>
              <w:pStyle w:val="TblText"/>
            </w:pPr>
            <w:r>
              <w:t>Наименование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1E64F" w14:textId="77777777" w:rsidR="00A16B82" w:rsidRDefault="00000000">
            <w:pPr>
              <w:pStyle w:val="TblText"/>
            </w:pPr>
            <w:r>
              <w:t>План реализации Единой модели профориентации в [полное наименование образовательной организации] на 2026/2027 учебный год</w:t>
            </w:r>
          </w:p>
        </w:tc>
      </w:tr>
      <w:tr w:rsidR="00A16B82" w14:paraId="49783B64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9A148" w14:textId="77777777" w:rsidR="00A16B82" w:rsidRDefault="00000000">
            <w:pPr>
              <w:pStyle w:val="TblText"/>
            </w:pPr>
            <w:r>
              <w:t>Основания разработки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D0367" w14:textId="77777777" w:rsidR="00A16B82" w:rsidRDefault="00000000">
            <w:pPr>
              <w:pStyle w:val="TblText"/>
            </w:pPr>
            <w:r>
              <w:t xml:space="preserve">Часть 3.1 статьи 66 Федерального закона от 29.12.2012 № 273-ФЗ; Порядок осуществления мероприятий по профессиональной ориентации, утверждённый приказом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31.08.2023 № 650; методические рекомендации по реализации Единой модели профессиональной ориентации обучающихся 6—11 классов, утверждённые Протоколом Всероссийского экспертного совета по профориентации № 4 от 26.08.2026; рабочая программа курса внеурочной деятельности «Россия — мои горизонты» редакции 2026 года; [реквизиты приказа органа исполнительной власти субъекта Российской Федерации об организации реализации Единой модели профориентации в 2026/2027 учебном году]</w:t>
            </w:r>
          </w:p>
        </w:tc>
      </w:tr>
      <w:tr w:rsidR="00A16B82" w14:paraId="68768920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5547" w14:textId="77777777" w:rsidR="00A16B82" w:rsidRDefault="00000000">
            <w:pPr>
              <w:pStyle w:val="TblText"/>
            </w:pPr>
            <w:r>
              <w:t>Уровень реализации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3587E" w14:textId="77777777" w:rsidR="00A16B82" w:rsidRDefault="00000000">
            <w:pPr>
              <w:pStyle w:val="TblText"/>
            </w:pPr>
            <w:r>
              <w:t>[базовый / основной / продвинутый] — утверждён [реквизиты приказа исполнительного органа субъекта Российской Федерации]. Модель реализуется на одном уровне для всех классов 6—11</w:t>
            </w:r>
          </w:p>
        </w:tc>
      </w:tr>
      <w:tr w:rsidR="00A16B82" w14:paraId="3532C2B3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78909" w14:textId="77777777" w:rsidR="00A16B82" w:rsidRDefault="00000000">
            <w:pPr>
              <w:pStyle w:val="TblText"/>
            </w:pPr>
            <w:r>
              <w:t>Участники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0F423" w14:textId="77777777" w:rsidR="00A16B82" w:rsidRDefault="00000000">
            <w:pPr>
              <w:pStyle w:val="TblText"/>
            </w:pPr>
            <w:r>
              <w:t>Обучающиеся 6—11 классов; родители (законные представители); педагогические работники; организации-партнёры</w:t>
            </w:r>
          </w:p>
        </w:tc>
      </w:tr>
      <w:tr w:rsidR="00A16B82" w14:paraId="22F58B14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41AA6" w14:textId="77777777" w:rsidR="00A16B82" w:rsidRDefault="00000000">
            <w:pPr>
              <w:pStyle w:val="TblText"/>
            </w:pPr>
            <w:r>
              <w:t>Период реализации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F5966" w14:textId="77777777" w:rsidR="00A16B82" w:rsidRDefault="00000000">
            <w:pPr>
              <w:pStyle w:val="TblText"/>
            </w:pPr>
            <w:r>
              <w:t>Август 2026 года — август 2027 года</w:t>
            </w:r>
          </w:p>
        </w:tc>
      </w:tr>
      <w:tr w:rsidR="00A16B82" w14:paraId="24B2AEFC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53CC2" w14:textId="77777777" w:rsidR="00A16B82" w:rsidRDefault="00000000">
            <w:pPr>
              <w:pStyle w:val="TblText"/>
            </w:pPr>
            <w:r>
              <w:t>Ответственные лица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8A4AF" w14:textId="77777777" w:rsidR="00A16B82" w:rsidRDefault="00000000">
            <w:pPr>
              <w:pStyle w:val="TblText"/>
            </w:pPr>
            <w:r>
              <w:t>Администратор: [должность, фамилия и инициалы]. Педагог (педагоги), организующий профориентационную деятельность: [фамилии и инициалы]</w:t>
            </w:r>
          </w:p>
        </w:tc>
      </w:tr>
      <w:tr w:rsidR="00A16B82" w14:paraId="61EEF54C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EFB21D" w14:textId="77777777" w:rsidR="00A16B82" w:rsidRDefault="00000000">
            <w:pPr>
              <w:pStyle w:val="TblText"/>
            </w:pPr>
            <w:r>
              <w:t>Педагоги, ведущие курс «Россия — мои горизонты» (педагоги-навигаторы)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10810" w14:textId="77777777" w:rsidR="00A16B82" w:rsidRDefault="00000000">
            <w:pPr>
              <w:pStyle w:val="TblText"/>
            </w:pPr>
            <w:r>
              <w:t>[фамилии и инициалы, закреплённые классы]</w:t>
            </w:r>
          </w:p>
        </w:tc>
      </w:tr>
      <w:tr w:rsidR="00A16B82" w14:paraId="7125F19A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55A40" w14:textId="77777777" w:rsidR="00A16B82" w:rsidRDefault="00000000">
            <w:pPr>
              <w:pStyle w:val="TblText"/>
            </w:pPr>
            <w:r>
              <w:t>Ожидаемые результаты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40379" w14:textId="77777777" w:rsidR="00A16B82" w:rsidRDefault="00000000">
            <w:pPr>
              <w:pStyle w:val="TblText"/>
            </w:pPr>
            <w:r>
              <w:t>Выполнение объёмов по всем направлениям установленного уровня; охват курсом «Россия — мои горизонты» 100 процентов обучающихся 6—11 классов; участие каждого обучающегося не менее чем в одном мероприятии профессионального выбора; знакомство не менее чем с [5] отраслями экономики; оформление индивидуальных решений обучающимися 9 и 11 классов</w:t>
            </w:r>
          </w:p>
        </w:tc>
      </w:tr>
      <w:tr w:rsidR="00A16B82" w14:paraId="23B30FA2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B28712" w14:textId="77777777" w:rsidR="00A16B82" w:rsidRDefault="00000000">
            <w:pPr>
              <w:pStyle w:val="TblText"/>
            </w:pPr>
            <w:r>
              <w:t>Контроль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4AD8E" w14:textId="77777777" w:rsidR="00A16B82" w:rsidRDefault="00000000">
            <w:pPr>
              <w:pStyle w:val="TblText"/>
            </w:pPr>
            <w:r>
              <w:t>Промежуточный — декабрь 2026 года; основной — март 2027 года; итоговый анализ — май 2027 года</w:t>
            </w:r>
          </w:p>
        </w:tc>
      </w:tr>
    </w:tbl>
    <w:p w14:paraId="276B74D2" w14:textId="77777777" w:rsidR="00A16B82" w:rsidRDefault="00000000">
      <w:pPr>
        <w:pStyle w:val="1"/>
      </w:pPr>
      <w:r>
        <w:lastRenderedPageBreak/>
        <w:t>Пояснительная записка</w:t>
      </w:r>
    </w:p>
    <w:p w14:paraId="606D7441" w14:textId="77777777" w:rsidR="00A16B82" w:rsidRDefault="00000000">
      <w:pPr>
        <w:pStyle w:val="2"/>
      </w:pPr>
      <w:r>
        <w:t>Цель</w:t>
      </w:r>
    </w:p>
    <w:p w14:paraId="6211C4E4" w14:textId="77777777" w:rsidR="00A16B82" w:rsidRDefault="00000000">
      <w:r>
        <w:t>Обеспечить каждому обучающемуся 6—11 классов условия для формирования готовности к профессиональному самоопределению: расширить представления о мире профессий и отраслях экономики России и региона, дать практический опыт профессиональных проб и обеспечить сопровождение индивидуального образовательно-профессионального выбора.</w:t>
      </w:r>
    </w:p>
    <w:p w14:paraId="5EBB5284" w14:textId="77777777" w:rsidR="00A16B82" w:rsidRDefault="00000000">
      <w:pPr>
        <w:pStyle w:val="2"/>
      </w:pPr>
      <w:r>
        <w:t>Задачи</w:t>
      </w:r>
    </w:p>
    <w:p w14:paraId="53597D2D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Реализовать все направления Единой модели профориентации в объёме, установленном для уровня реализации школы.</w:t>
      </w:r>
    </w:p>
    <w:p w14:paraId="2B23FE6A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Обеспечить проведение курса внеурочной деятельности «Россия — мои горизонты» в объёме 34 часов в каждой параллели 6—11 классов с учётом регионального компонента.</w:t>
      </w:r>
    </w:p>
    <w:p w14:paraId="1EE404E6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Организовать прохождение обучающимися онлайн-диагностик и использование их результатов в индивидуальной работе.</w:t>
      </w:r>
    </w:p>
    <w:p w14:paraId="2C9C9D9C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Обеспечить участие обучающихся в мероприятиях профессионального выбора: профессиональных пробах, экскурсиях, мастер-классах, встречах с представителями профессий.</w:t>
      </w:r>
    </w:p>
    <w:p w14:paraId="0F572A0A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Выстроить взаимодействие с организациями среднего профессионального и высшего образования, работодателями, организациями дополнительного образования и центром занятости населения.</w:t>
      </w:r>
    </w:p>
    <w:p w14:paraId="1DF4763C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Организовать профориентационную работу с родителями (законными представителями).</w:t>
      </w:r>
    </w:p>
    <w:p w14:paraId="4668A2E7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Обеспечить доступность профориентационной работы для обучающихся с ограниченными возможностями здоровья и инвалидностью.</w:t>
      </w:r>
    </w:p>
    <w:p w14:paraId="373E6038" w14:textId="77777777" w:rsidR="00A16B82" w:rsidRDefault="00000000">
      <w:pPr>
        <w:pStyle w:val="Plain"/>
        <w:numPr>
          <w:ilvl w:val="0"/>
          <w:numId w:val="2"/>
        </w:numPr>
        <w:jc w:val="both"/>
      </w:pPr>
      <w:r>
        <w:t>Организовать внутренний мониторинг и подготовить аналитический отчёт по итогам учебного года.</w:t>
      </w:r>
    </w:p>
    <w:p w14:paraId="6EFE1830" w14:textId="77777777" w:rsidR="00A16B82" w:rsidRDefault="00000000">
      <w:pPr>
        <w:pStyle w:val="2"/>
      </w:pPr>
      <w:r>
        <w:t>Принципы построения плана</w:t>
      </w:r>
    </w:p>
    <w:p w14:paraId="24F2CD18" w14:textId="77777777" w:rsidR="00A16B82" w:rsidRDefault="00000000">
      <w:pPr>
        <w:pStyle w:val="Plain"/>
        <w:numPr>
          <w:ilvl w:val="0"/>
          <w:numId w:val="3"/>
        </w:numPr>
        <w:jc w:val="both"/>
      </w:pPr>
      <w:r>
        <w:t>Каждая позиция плана соотнесена с направлением Единой модели. Позиции с меткой ОРГ (подготовка, заявки, соглашения, мониторинг) в объём направлений не засчитываются: они обеспечивают работу, но не являются образовательными мероприятиями для обучающихся.</w:t>
      </w:r>
    </w:p>
    <w:p w14:paraId="11B2DBAD" w14:textId="77777777" w:rsidR="00A16B82" w:rsidRDefault="00000000">
      <w:pPr>
        <w:pStyle w:val="Plain"/>
        <w:numPr>
          <w:ilvl w:val="0"/>
          <w:numId w:val="3"/>
        </w:numPr>
        <w:jc w:val="both"/>
      </w:pPr>
      <w:r>
        <w:t>Каждая позиция имеет измеримый результат или документ, подтверждающий выполнение. Фактические часы по направлениям учитываются отдельно — в форме учёта выполнения объёмов (форма 16 сборника форм); сам план показывает состав и сроки работы, а не итог в часах.</w:t>
      </w:r>
    </w:p>
    <w:p w14:paraId="15A23A0B" w14:textId="77777777" w:rsidR="00A16B82" w:rsidRDefault="00000000">
      <w:pPr>
        <w:pStyle w:val="Plain"/>
        <w:numPr>
          <w:ilvl w:val="0"/>
          <w:numId w:val="3"/>
        </w:numPr>
        <w:jc w:val="both"/>
      </w:pPr>
      <w:r>
        <w:lastRenderedPageBreak/>
        <w:t>Мероприятия распределены по всем параллелям равномерно; ситуация, когда один класс участвует во всём, исключается.</w:t>
      </w:r>
    </w:p>
    <w:p w14:paraId="0B996256" w14:textId="77777777" w:rsidR="00A16B82" w:rsidRDefault="00000000">
      <w:pPr>
        <w:pStyle w:val="Plain"/>
        <w:numPr>
          <w:ilvl w:val="0"/>
          <w:numId w:val="3"/>
        </w:numPr>
        <w:jc w:val="both"/>
      </w:pPr>
      <w:r>
        <w:t>Количество позиций ограничено: план содержит содержательные мероприятия, а не формальные пункты для объёма.</w:t>
      </w:r>
    </w:p>
    <w:p w14:paraId="165E2269" w14:textId="77777777" w:rsidR="00A16B82" w:rsidRDefault="00000000">
      <w:pPr>
        <w:pStyle w:val="Plain"/>
        <w:numPr>
          <w:ilvl w:val="0"/>
          <w:numId w:val="3"/>
        </w:numPr>
        <w:jc w:val="both"/>
      </w:pPr>
      <w:r>
        <w:t>План не дублирует календарный план воспитательной работы и план внеурочной деятельности, а связывает их с направлениями модели.</w:t>
      </w:r>
    </w:p>
    <w:p w14:paraId="345ACD38" w14:textId="77777777" w:rsidR="00A16B82" w:rsidRDefault="00000000">
      <w:pPr>
        <w:pStyle w:val="2"/>
      </w:pPr>
      <w:r>
        <w:t>Минимальные объёмы по направлениям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7"/>
        <w:gridCol w:w="2121"/>
        <w:gridCol w:w="2121"/>
        <w:gridCol w:w="2120"/>
      </w:tblGrid>
      <w:tr w:rsidR="00A16B82" w14:paraId="7DB7EC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FA43B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C1878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Базовый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36D71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Основной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A4439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Продвинутый</w:t>
            </w:r>
          </w:p>
        </w:tc>
      </w:tr>
      <w:tr w:rsidR="00A16B82" w14:paraId="3F97018D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0F031" w14:textId="77777777" w:rsidR="00A16B82" w:rsidRDefault="00000000">
            <w:pPr>
              <w:pStyle w:val="TblText"/>
            </w:pPr>
            <w:r>
              <w:t>Урочная деятельность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B34D6" w14:textId="77777777" w:rsidR="00A16B82" w:rsidRDefault="00000000">
            <w:pPr>
              <w:pStyle w:val="TblText"/>
              <w:jc w:val="center"/>
            </w:pPr>
            <w:r>
              <w:t xml:space="preserve">не менее 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6AF96" w14:textId="77777777" w:rsidR="00A16B82" w:rsidRDefault="00000000">
            <w:pPr>
              <w:pStyle w:val="TblText"/>
              <w:jc w:val="center"/>
            </w:pPr>
            <w:r>
              <w:t xml:space="preserve">не менее 9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AF007" w14:textId="77777777" w:rsidR="00A16B82" w:rsidRDefault="00000000">
            <w:pPr>
              <w:pStyle w:val="TblText"/>
              <w:jc w:val="center"/>
            </w:pPr>
            <w:r>
              <w:t xml:space="preserve">не менее 11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</w:tr>
      <w:tr w:rsidR="00A16B82" w14:paraId="2A3AFDBE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3633A" w14:textId="77777777" w:rsidR="00A16B82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27C37" w14:textId="77777777" w:rsidR="00A16B82" w:rsidRDefault="00000000">
            <w:pPr>
              <w:pStyle w:val="TblText"/>
              <w:jc w:val="center"/>
            </w:pPr>
            <w:r>
              <w:t xml:space="preserve">34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42326" w14:textId="77777777" w:rsidR="00A16B82" w:rsidRDefault="00000000">
            <w:pPr>
              <w:pStyle w:val="TblText"/>
              <w:jc w:val="center"/>
            </w:pPr>
            <w:r>
              <w:t xml:space="preserve">34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52220" w14:textId="77777777" w:rsidR="00A16B82" w:rsidRDefault="00000000">
            <w:pPr>
              <w:pStyle w:val="TblText"/>
              <w:jc w:val="center"/>
            </w:pPr>
            <w:r>
              <w:t xml:space="preserve">34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</w:tr>
      <w:tr w:rsidR="00A16B82" w14:paraId="2247D75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52CE1" w14:textId="77777777" w:rsidR="00A16B82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778D3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2FC43" w14:textId="77777777" w:rsidR="00A16B82" w:rsidRDefault="00000000">
            <w:pPr>
              <w:pStyle w:val="TblText"/>
              <w:jc w:val="center"/>
            </w:pPr>
            <w:r>
              <w:t xml:space="preserve">не менее 12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4665E" w14:textId="77777777" w:rsidR="00A16B82" w:rsidRDefault="00000000">
            <w:pPr>
              <w:pStyle w:val="TblText"/>
              <w:jc w:val="center"/>
            </w:pPr>
            <w:r>
              <w:t xml:space="preserve">не менее 18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</w:tr>
      <w:tr w:rsidR="00A16B82" w14:paraId="695F0880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C6751" w14:textId="77777777" w:rsidR="00A16B82" w:rsidRDefault="00000000">
            <w:pPr>
              <w:pStyle w:val="TblText"/>
            </w:pPr>
            <w:r>
              <w:t>Взаимодействие с родителями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451F0" w14:textId="77777777" w:rsidR="00A16B82" w:rsidRDefault="00000000">
            <w:pPr>
              <w:pStyle w:val="TblText"/>
              <w:jc w:val="center"/>
            </w:pPr>
            <w:r>
              <w:t xml:space="preserve">не менее 2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830EA" w14:textId="77777777" w:rsidR="00A16B82" w:rsidRDefault="00000000">
            <w:pPr>
              <w:pStyle w:val="TblText"/>
              <w:jc w:val="center"/>
            </w:pPr>
            <w:r>
              <w:t xml:space="preserve">не менее 2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95AD9" w14:textId="77777777" w:rsidR="00A16B82" w:rsidRDefault="00000000">
            <w:pPr>
              <w:pStyle w:val="TblText"/>
              <w:jc w:val="center"/>
            </w:pPr>
            <w:r>
              <w:t xml:space="preserve">не менее 4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</w:tr>
      <w:tr w:rsidR="00A16B82" w14:paraId="67FA376F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61640" w14:textId="77777777" w:rsidR="00A16B82" w:rsidRDefault="00000000">
            <w:pPr>
              <w:pStyle w:val="TblText"/>
            </w:pPr>
            <w:r>
              <w:t>Дополнительное образование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089D7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4C8DC" w14:textId="77777777" w:rsidR="00A16B82" w:rsidRDefault="00000000">
            <w:pPr>
              <w:pStyle w:val="TblText"/>
              <w:jc w:val="center"/>
            </w:pPr>
            <w:r>
              <w:t xml:space="preserve">информирование не менее 3 </w:t>
            </w:r>
            <w:proofErr w:type="spellStart"/>
            <w:r>
              <w:t>ак</w:t>
            </w:r>
            <w:proofErr w:type="spellEnd"/>
            <w:r>
              <w:t>. ч./год; охват ДОП не менее 50 %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A6BE7" w14:textId="77777777" w:rsidR="00A16B82" w:rsidRDefault="00000000">
            <w:pPr>
              <w:pStyle w:val="TblText"/>
              <w:jc w:val="center"/>
            </w:pPr>
            <w:r>
              <w:t xml:space="preserve">информирование не менее 3 </w:t>
            </w:r>
            <w:proofErr w:type="spellStart"/>
            <w:r>
              <w:t>ак</w:t>
            </w:r>
            <w:proofErr w:type="spellEnd"/>
            <w:r>
              <w:t>. ч./год; охват ДОП не менее 70 %</w:t>
            </w:r>
          </w:p>
        </w:tc>
      </w:tr>
      <w:tr w:rsidR="00A16B82" w14:paraId="7AB77FB6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D9836" w14:textId="77777777" w:rsidR="00A16B82" w:rsidRDefault="00000000">
            <w:pPr>
              <w:pStyle w:val="TblText"/>
            </w:pPr>
            <w:r>
              <w:t>Профессиональное обучение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4FEE6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388A2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D88D7" w14:textId="77777777" w:rsidR="00A16B82" w:rsidRDefault="00000000">
            <w:pPr>
              <w:pStyle w:val="TblText"/>
              <w:jc w:val="center"/>
            </w:pPr>
            <w:r>
              <w:t xml:space="preserve">не менее 1 % обучающихся 8—11 </w:t>
            </w:r>
            <w:proofErr w:type="spellStart"/>
            <w:r>
              <w:t>кл</w:t>
            </w:r>
            <w:proofErr w:type="spellEnd"/>
            <w:r>
              <w:t xml:space="preserve">., программы не менее 56 </w:t>
            </w:r>
            <w:proofErr w:type="spellStart"/>
            <w:r>
              <w:t>ак</w:t>
            </w:r>
            <w:proofErr w:type="spellEnd"/>
            <w:r>
              <w:t xml:space="preserve">. ч. (с 01.01.2027 — не менее 144 </w:t>
            </w:r>
            <w:proofErr w:type="spellStart"/>
            <w:r>
              <w:t>ак</w:t>
            </w:r>
            <w:proofErr w:type="spellEnd"/>
            <w:r>
              <w:t>. ч.)</w:t>
            </w:r>
          </w:p>
        </w:tc>
      </w:tr>
      <w:tr w:rsidR="00A16B82" w14:paraId="43966C1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B60A0" w14:textId="77777777" w:rsidR="00A16B82" w:rsidRDefault="00000000">
            <w:pPr>
              <w:pStyle w:val="TblText"/>
            </w:pPr>
            <w:r>
              <w:t>Профильные предпрофессиональные классы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6CF8B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4ACE2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94C70" w14:textId="77777777" w:rsidR="00A16B82" w:rsidRDefault="00000000">
            <w:pPr>
              <w:pStyle w:val="TblText"/>
              <w:jc w:val="center"/>
            </w:pPr>
            <w:r>
              <w:t>не менее одного класса</w:t>
            </w:r>
          </w:p>
        </w:tc>
      </w:tr>
    </w:tbl>
    <w:p w14:paraId="7CBD4428" w14:textId="77777777" w:rsidR="00A16B82" w:rsidRDefault="00000000">
      <w:r>
        <w:t>Объёмы указаны на один учебный год относительно образовательных программ основного общего и среднего общего образования. Суммарного объёма уровня действующие методические рекомендации не устанавливают: значения 40, 60 и 80 академических часов относятся к редакции документов 2023—2024 годов. Объём дополнительных общеобразовательных программ не регламентируется — нормируется информирование о возможностях их освоения и доля охваченных обучающихся.</w:t>
      </w:r>
    </w:p>
    <w:p w14:paraId="03ECAD45" w14:textId="77777777" w:rsidR="00A16B82" w:rsidRDefault="00A16B82">
      <w:pPr>
        <w:sectPr w:rsidR="00A16B82">
          <w:headerReference w:type="default" r:id="rId8"/>
          <w:footerReference w:type="first" r:id="rId9"/>
          <w:pgSz w:w="11905" w:h="16837"/>
          <w:pgMar w:top="1133" w:right="566" w:bottom="1133" w:left="1700" w:header="680" w:footer="680" w:gutter="0"/>
          <w:cols w:space="720"/>
          <w:titlePg/>
          <w:docGrid w:linePitch="360"/>
        </w:sectPr>
      </w:pPr>
    </w:p>
    <w:p w14:paraId="29BFD190" w14:textId="77777777" w:rsidR="00A16B82" w:rsidRDefault="00000000">
      <w:pPr>
        <w:pStyle w:val="1"/>
      </w:pPr>
      <w:r>
        <w:lastRenderedPageBreak/>
        <w:t>Годовой план реализации Единой модели профориентации</w:t>
      </w:r>
    </w:p>
    <w:p w14:paraId="3ED73C35" w14:textId="77777777" w:rsidR="00A16B82" w:rsidRDefault="00000000">
      <w:pPr>
        <w:pStyle w:val="NoteS"/>
      </w:pPr>
      <w:r>
        <w:t>Сокращения в столбце «Направление»: УД — урочная деятельность; РМГ — курс внеурочной деятельности «Россия — мои горизонты»; МПВ — мероприятия профессионального выбора; РОД — взаимодействие с родителями (законными представителями); ДО — дополнительное образование; ПО — профессиональное обучение; ППК — профильные предпрофессиональные классы; ОРГ — организационная работа, мониторинг и информационное сопровождение (в объём направлений не входит). Отметка направления показывает, за счёт какого направления засчитываются часы, а не то, к какому направлению относится тема позиции: подготовка программы курса, внесение курса в план внеурочной деятельности, распределение элементов уроков между предметами и адаптация материалов — это организационные действия, они помечены ОРГ и часов ни одному направлению не дают. Часы даёт только проведение занятий и мероприятий с обучающимися.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4308"/>
        <w:gridCol w:w="1040"/>
        <w:gridCol w:w="1485"/>
        <w:gridCol w:w="1931"/>
        <w:gridCol w:w="2525"/>
        <w:gridCol w:w="2971"/>
      </w:tblGrid>
      <w:tr w:rsidR="00A16B82" w14:paraId="4E1F5E2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D8E40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430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714A8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Мероприятие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0179E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Классы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6F726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193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40BE6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Срок</w:t>
            </w:r>
          </w:p>
        </w:tc>
        <w:tc>
          <w:tcPr>
            <w:tcW w:w="252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95F02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</w:t>
            </w:r>
          </w:p>
        </w:tc>
        <w:tc>
          <w:tcPr>
            <w:tcW w:w="29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EA227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Результат / подтверждение</w:t>
            </w:r>
          </w:p>
        </w:tc>
      </w:tr>
      <w:tr w:rsidR="00A16B82" w14:paraId="372FD910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BC98C" w14:textId="77777777" w:rsidR="00A16B82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FCF5B" w14:textId="77777777" w:rsidR="00A16B82" w:rsidRDefault="00000000">
            <w:pPr>
              <w:pStyle w:val="TblText"/>
            </w:pPr>
            <w:r>
              <w:t>Изучение федеральных и региональных документов по Единой модели профориентации на 2026/2027 учебный год; сверка школьных актов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2CB8C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78C81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6181D" w14:textId="77777777" w:rsidR="00A16B82" w:rsidRDefault="00000000">
            <w:pPr>
              <w:pStyle w:val="TblText"/>
            </w:pPr>
            <w:r>
              <w:t>до 25.08.2026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7F611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7A272" w14:textId="77777777" w:rsidR="00A16B82" w:rsidRDefault="00000000">
            <w:pPr>
              <w:pStyle w:val="TblText"/>
            </w:pPr>
            <w:r>
              <w:t>Перечень действующих документов; лист корректировки школьных актов</w:t>
            </w:r>
          </w:p>
        </w:tc>
      </w:tr>
      <w:tr w:rsidR="00A16B82" w14:paraId="601195A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718FF" w14:textId="77777777" w:rsidR="00A16B82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6D4D7" w14:textId="77777777" w:rsidR="00A16B82" w:rsidRDefault="00000000">
            <w:pPr>
              <w:pStyle w:val="TblText"/>
            </w:pPr>
            <w:r>
              <w:t>Получение регионального акта, устанавливающего уровень реализации Единой модели профориентации для организации, и отражение этого уровня в школьных документах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00CA7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2469F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C2772" w14:textId="77777777" w:rsidR="00A16B82" w:rsidRDefault="00000000">
            <w:pPr>
              <w:pStyle w:val="TblText"/>
            </w:pPr>
            <w:r>
              <w:t>до 31.08.2026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1E02F" w14:textId="77777777" w:rsidR="00A16B82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24584" w14:textId="77777777" w:rsidR="00A16B82" w:rsidRDefault="00000000">
            <w:pPr>
              <w:pStyle w:val="TblText"/>
            </w:pPr>
            <w:r>
              <w:t>Реквизиты регионального акта; пункт приказа о едином уровне реализации</w:t>
            </w:r>
          </w:p>
        </w:tc>
      </w:tr>
      <w:tr w:rsidR="00A16B82" w14:paraId="00714EB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6B9BA" w14:textId="77777777" w:rsidR="00A16B82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FE5CB" w14:textId="77777777" w:rsidR="00A16B82" w:rsidRDefault="00000000">
            <w:pPr>
              <w:pStyle w:val="TblText"/>
            </w:pPr>
            <w:r>
              <w:t>Издание приказа об организации профориентационной работы: ответственный, педагоги-навигаторы, рабочая группа, план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F72B0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FB0E3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1E455" w14:textId="77777777" w:rsidR="00A16B82" w:rsidRDefault="00000000">
            <w:pPr>
              <w:pStyle w:val="TblText"/>
            </w:pPr>
            <w:r>
              <w:t>до 31.08.2026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171FD" w14:textId="77777777" w:rsidR="00A16B82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EB9F9" w14:textId="77777777" w:rsidR="00A16B82" w:rsidRDefault="00000000">
            <w:pPr>
              <w:pStyle w:val="TblText"/>
            </w:pPr>
            <w:r>
              <w:t>Приказ</w:t>
            </w:r>
          </w:p>
        </w:tc>
      </w:tr>
      <w:tr w:rsidR="00A16B82" w14:paraId="179AFBB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674DD" w14:textId="77777777" w:rsidR="00A16B82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E11B6" w14:textId="77777777" w:rsidR="00A16B82" w:rsidRDefault="00000000">
            <w:pPr>
              <w:pStyle w:val="TblText"/>
            </w:pPr>
            <w:r>
              <w:t>Включение курса «Россия — мои горизонты» в план внеурочной деятельности ООП ООО и ООП СОО; тарификация часов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A46C7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9FF63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72A32" w14:textId="77777777" w:rsidR="00A16B82" w:rsidRDefault="00000000">
            <w:pPr>
              <w:pStyle w:val="TblText"/>
            </w:pPr>
            <w:r>
              <w:t>до 31.08.2026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A809B" w14:textId="77777777" w:rsidR="00A16B82" w:rsidRDefault="00000000">
            <w:pPr>
              <w:pStyle w:val="TblText"/>
            </w:pPr>
            <w:r>
              <w:t>Заместитель директора по УВР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475E1" w14:textId="77777777" w:rsidR="00A16B82" w:rsidRDefault="00000000">
            <w:pPr>
              <w:pStyle w:val="TblText"/>
            </w:pPr>
            <w:r>
              <w:t>Обновлённые разделы ООП; тарификация</w:t>
            </w:r>
          </w:p>
        </w:tc>
      </w:tr>
      <w:tr w:rsidR="00A16B82" w14:paraId="79048B3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7D0E2" w14:textId="77777777" w:rsidR="00A16B82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53E6D" w14:textId="77777777" w:rsidR="00A16B82" w:rsidRDefault="00000000">
            <w:pPr>
              <w:pStyle w:val="TblText"/>
            </w:pPr>
            <w:r>
              <w:t>Актуализация модуля «Профориентация» рабочей программы воспитания и календарного плана воспитательной работы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8AAA6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76DFB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3218F" w14:textId="77777777" w:rsidR="00A16B82" w:rsidRDefault="00000000">
            <w:pPr>
              <w:pStyle w:val="TblText"/>
            </w:pPr>
            <w:r>
              <w:t>до 31.08.2026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B2996" w14:textId="77777777" w:rsidR="00A16B82" w:rsidRDefault="00000000">
            <w:pPr>
              <w:pStyle w:val="TblText"/>
            </w:pPr>
            <w:r>
              <w:t>Заместитель директора по ВР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75A00" w14:textId="77777777" w:rsidR="00A16B82" w:rsidRDefault="00000000">
            <w:pPr>
              <w:pStyle w:val="TblText"/>
            </w:pPr>
            <w:r>
              <w:t>Обновлённые разделы ООП</w:t>
            </w:r>
          </w:p>
        </w:tc>
      </w:tr>
      <w:tr w:rsidR="00A16B82" w14:paraId="2B782AA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E89D0" w14:textId="77777777" w:rsidR="00A16B82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9C4B5" w14:textId="77777777" w:rsidR="00A16B82" w:rsidRDefault="00000000">
            <w:pPr>
              <w:pStyle w:val="TblText"/>
            </w:pPr>
            <w:r>
              <w:t xml:space="preserve">Разработка рабочей программы курса на основе федеральной программы редакции 2026 года и календарно-тематического </w:t>
            </w:r>
            <w:r>
              <w:lastRenderedPageBreak/>
              <w:t>планирования с региональным компонентом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C2CEA" w14:textId="77777777" w:rsidR="00A16B82" w:rsidRDefault="00000000">
            <w:pPr>
              <w:pStyle w:val="TblText"/>
              <w:jc w:val="center"/>
            </w:pPr>
            <w:r>
              <w:lastRenderedPageBreak/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4130D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BD847" w14:textId="77777777" w:rsidR="00A16B82" w:rsidRDefault="00000000">
            <w:pPr>
              <w:pStyle w:val="TblText"/>
            </w:pPr>
            <w:r>
              <w:t>до 01.09.2026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4EDB0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F673C" w14:textId="77777777" w:rsidR="00A16B82" w:rsidRDefault="00000000">
            <w:pPr>
              <w:pStyle w:val="TblText"/>
            </w:pPr>
            <w:r>
              <w:t>Рабочая программа курса; КТП с датами</w:t>
            </w:r>
          </w:p>
        </w:tc>
      </w:tr>
      <w:tr w:rsidR="00A16B82" w14:paraId="3071F5A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096246" w14:textId="77777777" w:rsidR="00A16B82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BD8D7" w14:textId="77777777" w:rsidR="00A16B82" w:rsidRDefault="00000000">
            <w:pPr>
              <w:pStyle w:val="TblText"/>
            </w:pPr>
            <w:r>
              <w:t>Распределение профориентационных элементов уроков между учебными предметами; отметки в тематическом планировании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A9FE7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514B2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7B7D9" w14:textId="77777777" w:rsidR="00A16B82" w:rsidRDefault="00000000">
            <w:pPr>
              <w:pStyle w:val="TblText"/>
            </w:pPr>
            <w:r>
              <w:t>до 05.09.2026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4C8BD" w14:textId="77777777" w:rsidR="00A16B82" w:rsidRDefault="00000000">
            <w:pPr>
              <w:pStyle w:val="TblText"/>
            </w:pPr>
            <w:r>
              <w:t>Руководители методических объединений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5CA63" w14:textId="77777777" w:rsidR="00A16B82" w:rsidRDefault="00000000">
            <w:pPr>
              <w:pStyle w:val="TblText"/>
            </w:pPr>
            <w:r>
              <w:t>Протокол методического объединения; отметки в рабочих программах</w:t>
            </w:r>
          </w:p>
        </w:tc>
      </w:tr>
      <w:tr w:rsidR="00A16B82" w14:paraId="7EFA42F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90E23" w14:textId="77777777" w:rsidR="00A16B82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016B9" w14:textId="77777777" w:rsidR="00A16B82" w:rsidRDefault="00000000">
            <w:pPr>
              <w:pStyle w:val="TblText"/>
            </w:pPr>
            <w:r>
              <w:t>Направление региональному оператору списка педагогов-навигаторов и сведений об организации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4B862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26723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B73E6" w14:textId="77777777" w:rsidR="00A16B82" w:rsidRDefault="00000000">
            <w:pPr>
              <w:pStyle w:val="TblText"/>
            </w:pPr>
            <w:r>
              <w:t>до 05.09.2026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9EB4A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43A38" w14:textId="77777777" w:rsidR="00A16B82" w:rsidRDefault="00000000">
            <w:pPr>
              <w:pStyle w:val="TblText"/>
            </w:pPr>
            <w:r>
              <w:t>Письмо региональному оператору</w:t>
            </w:r>
          </w:p>
        </w:tc>
      </w:tr>
      <w:tr w:rsidR="00A16B82" w14:paraId="44C43DD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90381" w14:textId="77777777" w:rsidR="00A16B82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8682B" w14:textId="77777777" w:rsidR="00A16B82" w:rsidRDefault="00000000">
            <w:pPr>
              <w:pStyle w:val="TblText"/>
            </w:pPr>
            <w:r>
              <w:t>Утверждение годового плана реализации Единой модели профориентации и календаря мероприятий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12092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B70E8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75563" w14:textId="77777777" w:rsidR="00A16B82" w:rsidRDefault="00000000">
            <w:pPr>
              <w:pStyle w:val="TblText"/>
            </w:pPr>
            <w:r>
              <w:t>до 10.09.2026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3A063" w14:textId="77777777" w:rsidR="00A16B82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CE5B0" w14:textId="77777777" w:rsidR="00A16B82" w:rsidRDefault="00000000">
            <w:pPr>
              <w:pStyle w:val="TblText"/>
            </w:pPr>
            <w:r>
              <w:t>Приказ об утверждении плана</w:t>
            </w:r>
          </w:p>
        </w:tc>
      </w:tr>
      <w:tr w:rsidR="00A16B82" w14:paraId="061E3CE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47390" w14:textId="77777777" w:rsidR="00A16B82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21FB8" w14:textId="77777777" w:rsidR="00A16B82" w:rsidRDefault="00000000">
            <w:pPr>
              <w:pStyle w:val="TblText"/>
            </w:pPr>
            <w:r>
              <w:t>Утверждение матрицы распределения ответственности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7CFD4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CC6C4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2235F" w14:textId="77777777" w:rsidR="00A16B82" w:rsidRDefault="00000000">
            <w:pPr>
              <w:pStyle w:val="TblText"/>
            </w:pPr>
            <w:r>
              <w:t>до 10.09.2026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3C902" w14:textId="77777777" w:rsidR="00A16B82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30EDE" w14:textId="77777777" w:rsidR="00A16B82" w:rsidRDefault="00000000">
            <w:pPr>
              <w:pStyle w:val="TblText"/>
            </w:pPr>
            <w:r>
              <w:t>Матрица как приложение к плану</w:t>
            </w:r>
          </w:p>
        </w:tc>
      </w:tr>
      <w:tr w:rsidR="00A16B82" w14:paraId="197C755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262AC" w14:textId="77777777" w:rsidR="00A16B82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03FA5" w14:textId="77777777" w:rsidR="00A16B82" w:rsidRDefault="00000000">
            <w:pPr>
              <w:pStyle w:val="TblText"/>
            </w:pPr>
            <w:r>
              <w:t>Регистрация обучающихся на платформе, выдача логинов, верификация номеров телефонов, контроль подтверждения согласий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66AA5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5FD48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2759E" w14:textId="77777777" w:rsidR="00A16B82" w:rsidRDefault="00000000">
            <w:pPr>
              <w:pStyle w:val="TblText"/>
            </w:pPr>
            <w:r>
              <w:t>до 30.09.2026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70CA8" w14:textId="77777777" w:rsidR="00A16B82" w:rsidRDefault="00000000">
            <w:pPr>
              <w:pStyle w:val="TblText"/>
            </w:pPr>
            <w:r>
              <w:t>Педагоги-навигаторы, 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D7634" w14:textId="77777777" w:rsidR="00A16B82" w:rsidRDefault="00000000">
            <w:pPr>
              <w:pStyle w:val="TblText"/>
            </w:pPr>
            <w:r>
              <w:t>Списки зарегистрированных с отметками о согласиях</w:t>
            </w:r>
          </w:p>
        </w:tc>
      </w:tr>
      <w:tr w:rsidR="00A16B82" w14:paraId="12B5163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D88C1" w14:textId="77777777" w:rsidR="00A16B82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43645" w14:textId="77777777" w:rsidR="00A16B82" w:rsidRDefault="00000000">
            <w:pPr>
              <w:pStyle w:val="TblText"/>
            </w:pPr>
            <w:r>
              <w:t>Размещение раздела «Профориентация» на официальном сайте школы: документы, календарь событий, контакты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2CCF5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DAF51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B87E0" w14:textId="77777777" w:rsidR="00A16B82" w:rsidRDefault="00000000">
            <w:pPr>
              <w:pStyle w:val="TblText"/>
            </w:pPr>
            <w:r>
              <w:t>до 15.09.2026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860DC" w14:textId="77777777" w:rsidR="00A16B82" w:rsidRDefault="00000000">
            <w:pPr>
              <w:pStyle w:val="TblText"/>
            </w:pPr>
            <w:r>
              <w:t>Ответственный за сайт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8B283" w14:textId="77777777" w:rsidR="00A16B82" w:rsidRDefault="00000000">
            <w:pPr>
              <w:pStyle w:val="TblText"/>
            </w:pPr>
            <w:r>
              <w:t>Раздел на сайте</w:t>
            </w:r>
          </w:p>
        </w:tc>
      </w:tr>
      <w:tr w:rsidR="00A16B82" w14:paraId="0D1FE5A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238E3" w14:textId="77777777" w:rsidR="00A16B82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D2E6F" w14:textId="77777777" w:rsidR="00A16B82" w:rsidRDefault="00000000">
            <w:pPr>
              <w:pStyle w:val="TblText"/>
            </w:pPr>
            <w:r>
              <w:t>Установочное занятие курса «Россия — мои горизонты» (тема 1)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B4D97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C5799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955D6" w14:textId="77777777" w:rsidR="00A16B82" w:rsidRDefault="00000000">
            <w:pPr>
              <w:pStyle w:val="TblText"/>
            </w:pPr>
            <w:r>
              <w:t>03.09.2026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EB0A2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B120B" w14:textId="77777777" w:rsidR="00A16B82" w:rsidRDefault="00000000">
            <w:pPr>
              <w:pStyle w:val="TblText"/>
            </w:pPr>
            <w:r>
              <w:t>Записи в журнале внеурочной деятельности</w:t>
            </w:r>
          </w:p>
        </w:tc>
      </w:tr>
      <w:tr w:rsidR="00A16B82" w14:paraId="03E73D6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9C6E2" w14:textId="77777777" w:rsidR="00A16B82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F7AB5" w14:textId="77777777" w:rsidR="00A16B82" w:rsidRDefault="00000000">
            <w:pPr>
              <w:pStyle w:val="TblText"/>
            </w:pPr>
            <w:r>
              <w:t>Проведение занятий курса «Россия — мои горизонты» по календарно-тематическому плану (34 занятия)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34AD9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B192E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1FC4F" w14:textId="77777777" w:rsidR="00A16B82" w:rsidRDefault="00000000">
            <w:pPr>
              <w:pStyle w:val="TblText"/>
            </w:pPr>
            <w:r>
              <w:t>сентябрь 2026 — май 2027, еженедельно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9539D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9A40C" w14:textId="77777777" w:rsidR="00A16B82" w:rsidRDefault="00000000">
            <w:pPr>
              <w:pStyle w:val="TblText"/>
            </w:pPr>
            <w:r>
              <w:t>Журнал внеурочной деятельности; данные платформы</w:t>
            </w:r>
          </w:p>
        </w:tc>
      </w:tr>
      <w:tr w:rsidR="00A16B82" w14:paraId="0285600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C22A3" w14:textId="77777777" w:rsidR="00A16B82" w:rsidRDefault="00000000">
            <w:pPr>
              <w:pStyle w:val="TblText"/>
              <w:jc w:val="center"/>
            </w:pPr>
            <w:r>
              <w:t>15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9AF38" w14:textId="77777777" w:rsidR="00A16B82" w:rsidRDefault="00000000">
            <w:pPr>
              <w:pStyle w:val="TblText"/>
            </w:pPr>
            <w:r>
              <w:t>Проведение занятий регионального компонента курса (от 8 до 17 часов)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3AF50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98434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18758" w14:textId="77777777" w:rsidR="00A16B82" w:rsidRDefault="00000000">
            <w:pPr>
              <w:pStyle w:val="TblText"/>
            </w:pPr>
            <w:r>
              <w:t>по региональному КТП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22D9B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C9037" w14:textId="77777777" w:rsidR="00A16B82" w:rsidRDefault="00000000">
            <w:pPr>
              <w:pStyle w:val="TblText"/>
            </w:pPr>
            <w:r>
              <w:t>Записи в журнале; региональный КТП</w:t>
            </w:r>
          </w:p>
        </w:tc>
      </w:tr>
      <w:tr w:rsidR="00A16B82" w14:paraId="067120C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1C269" w14:textId="77777777" w:rsidR="00A16B82" w:rsidRDefault="00000000">
            <w:pPr>
              <w:pStyle w:val="TblText"/>
              <w:jc w:val="center"/>
            </w:pPr>
            <w:r>
              <w:t>16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C1622" w14:textId="77777777" w:rsidR="00A16B82" w:rsidRDefault="00000000">
            <w:pPr>
              <w:pStyle w:val="TblText"/>
            </w:pPr>
            <w:r>
              <w:t>Проектное занятие «Поговори с родителями» (тема 25)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9D49E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E8911" w14:textId="77777777" w:rsidR="00A16B82" w:rsidRDefault="00000000">
            <w:pPr>
              <w:pStyle w:val="TblText"/>
              <w:jc w:val="center"/>
            </w:pPr>
            <w:r>
              <w:t>РМГ / 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D1895" w14:textId="77777777" w:rsidR="00A16B82" w:rsidRDefault="00000000">
            <w:pPr>
              <w:pStyle w:val="TblText"/>
            </w:pPr>
            <w:r>
              <w:t>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4E9F1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F85E9" w14:textId="77777777" w:rsidR="00A16B82" w:rsidRDefault="00000000">
            <w:pPr>
              <w:pStyle w:val="TblText"/>
            </w:pPr>
            <w:r>
              <w:t>Записи в журнале; работы обучающихся</w:t>
            </w:r>
          </w:p>
        </w:tc>
      </w:tr>
      <w:tr w:rsidR="00A16B82" w14:paraId="403172E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41431" w14:textId="77777777" w:rsidR="00A16B82" w:rsidRDefault="00000000">
            <w:pPr>
              <w:pStyle w:val="TblText"/>
              <w:jc w:val="center"/>
            </w:pPr>
            <w:r>
              <w:lastRenderedPageBreak/>
              <w:t>17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76CB9" w14:textId="77777777" w:rsidR="00A16B82" w:rsidRDefault="00000000">
            <w:pPr>
              <w:pStyle w:val="TblText"/>
            </w:pPr>
            <w:r>
              <w:t>Рефлексивное занятие курса (тема 34)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2D5A4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AC5A6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D5FAD" w14:textId="77777777" w:rsidR="00A16B82" w:rsidRDefault="00000000">
            <w:pPr>
              <w:pStyle w:val="TblText"/>
            </w:pPr>
            <w:r>
              <w:t>20.05.2027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C38AE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733F8" w14:textId="77777777" w:rsidR="00A16B82" w:rsidRDefault="00000000">
            <w:pPr>
              <w:pStyle w:val="TblText"/>
            </w:pPr>
            <w:r>
              <w:t>Записи в журнале; материалы рефлексии</w:t>
            </w:r>
          </w:p>
        </w:tc>
      </w:tr>
      <w:tr w:rsidR="00A16B82" w14:paraId="4C07BEA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10E02" w14:textId="77777777" w:rsidR="00A16B82" w:rsidRDefault="00000000">
            <w:pPr>
              <w:pStyle w:val="TblText"/>
              <w:jc w:val="center"/>
            </w:pPr>
            <w:r>
              <w:t>18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34E9F" w14:textId="77777777" w:rsidR="00A16B82" w:rsidRDefault="00000000">
            <w:pPr>
              <w:pStyle w:val="TblText"/>
            </w:pPr>
            <w:r>
              <w:t>Первая волна онлайн-диагностик: «Мои интересы» (6, 8, 10 классы), «Мой профиль» (7, 9, 11 классы)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C192E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ED75F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9334E" w14:textId="77777777" w:rsidR="00A16B82" w:rsidRDefault="00000000">
            <w:pPr>
              <w:pStyle w:val="TblText"/>
            </w:pPr>
            <w:r>
              <w:t>октябрь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1D800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87FB4" w14:textId="77777777" w:rsidR="00A16B82" w:rsidRDefault="00000000">
            <w:pPr>
              <w:pStyle w:val="TblText"/>
            </w:pPr>
            <w:r>
              <w:t>Сводка прохождения по классам</w:t>
            </w:r>
          </w:p>
        </w:tc>
      </w:tr>
      <w:tr w:rsidR="00A16B82" w14:paraId="190F598B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92710" w14:textId="77777777" w:rsidR="00A16B82" w:rsidRDefault="00000000">
            <w:pPr>
              <w:pStyle w:val="TblText"/>
              <w:jc w:val="center"/>
            </w:pPr>
            <w:r>
              <w:t>19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C8554" w14:textId="77777777" w:rsidR="00A16B82" w:rsidRDefault="00000000">
            <w:pPr>
              <w:pStyle w:val="TblText"/>
            </w:pPr>
            <w:r>
              <w:t>Разбор индивидуальных отчётов по итогам первой волны диагностик на занятиях курса и в индивидуальных беседах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3AC4D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5D613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2510D" w14:textId="77777777" w:rsidR="00A16B82" w:rsidRDefault="00000000">
            <w:pPr>
              <w:pStyle w:val="TblText"/>
            </w:pPr>
            <w:r>
              <w:t>ноябрь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C1166" w14:textId="77777777" w:rsidR="00A16B82" w:rsidRDefault="00000000">
            <w:pPr>
              <w:pStyle w:val="TblText"/>
            </w:pPr>
            <w:r>
              <w:t>Педагоги-навигаторы, 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4604E" w14:textId="77777777" w:rsidR="00A16B82" w:rsidRDefault="00000000">
            <w:pPr>
              <w:pStyle w:val="TblText"/>
            </w:pPr>
            <w:r>
              <w:t>Записи в журнале; отметки в индивидуальных маршрутах</w:t>
            </w:r>
          </w:p>
        </w:tc>
      </w:tr>
      <w:tr w:rsidR="00A16B82" w14:paraId="36CE7E9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AEEBA" w14:textId="77777777" w:rsidR="00A16B82" w:rsidRDefault="00000000">
            <w:pPr>
              <w:pStyle w:val="TblText"/>
              <w:jc w:val="center"/>
            </w:pPr>
            <w:r>
              <w:t>20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54F7A" w14:textId="77777777" w:rsidR="00A16B82" w:rsidRDefault="00000000">
            <w:pPr>
              <w:pStyle w:val="TblText"/>
            </w:pPr>
            <w:r>
              <w:t>Вторая волна онлайн-диагностик: «Мои качества» (6, 8, 10 классы), «Мои ориентиры» (7, 9, 11 классы)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6E98B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A3464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8B154" w14:textId="77777777" w:rsidR="00A16B82" w:rsidRDefault="00000000">
            <w:pPr>
              <w:pStyle w:val="TblText"/>
            </w:pPr>
            <w:r>
              <w:t>декабрь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7A48D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0A889" w14:textId="77777777" w:rsidR="00A16B82" w:rsidRDefault="00000000">
            <w:pPr>
              <w:pStyle w:val="TblText"/>
            </w:pPr>
            <w:r>
              <w:t>Сводка прохождения по классам</w:t>
            </w:r>
          </w:p>
        </w:tc>
      </w:tr>
      <w:tr w:rsidR="00A16B82" w14:paraId="4FCE26E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B3322" w14:textId="77777777" w:rsidR="00A16B82" w:rsidRDefault="00000000">
            <w:pPr>
              <w:pStyle w:val="TblText"/>
              <w:jc w:val="center"/>
            </w:pPr>
            <w:r>
              <w:t>21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575BF" w14:textId="77777777" w:rsidR="00A16B82" w:rsidRDefault="00000000">
            <w:pPr>
              <w:pStyle w:val="TblText"/>
            </w:pPr>
            <w:r>
              <w:t>Диагностики блока «Мои способности» в привязке к темам курса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2E46C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1DA60" w14:textId="77777777" w:rsidR="00A16B82" w:rsidRDefault="00000000">
            <w:pPr>
              <w:pStyle w:val="TblText"/>
              <w:jc w:val="center"/>
            </w:pPr>
            <w:r>
              <w:t>РМГ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3783B" w14:textId="77777777" w:rsidR="00A16B82" w:rsidRDefault="00000000">
            <w:pPr>
              <w:pStyle w:val="TblText"/>
            </w:pPr>
            <w:r>
              <w:t>по КТП курса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843BB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B1DAB" w14:textId="77777777" w:rsidR="00A16B82" w:rsidRDefault="00000000">
            <w:pPr>
              <w:pStyle w:val="TblText"/>
            </w:pPr>
            <w:r>
              <w:t>Данные платформы</w:t>
            </w:r>
          </w:p>
        </w:tc>
      </w:tr>
      <w:tr w:rsidR="00A16B82" w14:paraId="3BDEBD1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82B0A" w14:textId="77777777" w:rsidR="00A16B82" w:rsidRDefault="00000000">
            <w:pPr>
              <w:pStyle w:val="TblText"/>
              <w:jc w:val="center"/>
            </w:pPr>
            <w:r>
              <w:t>22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7E969" w14:textId="77777777" w:rsidR="00A16B82" w:rsidRDefault="00000000">
            <w:pPr>
              <w:pStyle w:val="TblText"/>
            </w:pPr>
            <w:r>
              <w:t>Индивидуальные консультации по результатам диагностик для обучающихся 9 и 11 классов и их родителей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2459F" w14:textId="77777777" w:rsidR="00A16B82" w:rsidRDefault="00000000">
            <w:pPr>
              <w:pStyle w:val="TblText"/>
              <w:jc w:val="center"/>
            </w:pPr>
            <w:r>
              <w:t>9, 11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5D4DC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3A535" w14:textId="77777777" w:rsidR="00A16B82" w:rsidRDefault="00000000">
            <w:pPr>
              <w:pStyle w:val="TblText"/>
            </w:pPr>
            <w:r>
              <w:t>январь — февраль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5BF50" w14:textId="77777777" w:rsidR="00A16B82" w:rsidRDefault="00000000">
            <w:pPr>
              <w:pStyle w:val="TblText"/>
            </w:pPr>
            <w:r>
              <w:t>Педагог-психолог,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950D5" w14:textId="77777777" w:rsidR="00A16B82" w:rsidRDefault="00000000">
            <w:pPr>
              <w:pStyle w:val="TblText"/>
            </w:pPr>
            <w:r>
              <w:t>Журнал консультаций</w:t>
            </w:r>
          </w:p>
        </w:tc>
      </w:tr>
      <w:tr w:rsidR="00A16B82" w14:paraId="251B54A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900A8" w14:textId="77777777" w:rsidR="00A16B82" w:rsidRDefault="00000000">
            <w:pPr>
              <w:pStyle w:val="TblText"/>
              <w:jc w:val="center"/>
            </w:pPr>
            <w:r>
              <w:t>23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B1D0C" w14:textId="77777777" w:rsidR="00A16B82" w:rsidRDefault="00000000">
            <w:pPr>
              <w:pStyle w:val="TblText"/>
            </w:pPr>
            <w:r>
              <w:t>Дополнительная психологическая диагностика по запросу (при наличии письменного согласия родителей)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6447A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DE478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2BBDD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DF92F" w14:textId="77777777" w:rsidR="00A16B82" w:rsidRDefault="00000000">
            <w:pPr>
              <w:pStyle w:val="TblText"/>
            </w:pPr>
            <w:r>
              <w:t>Педагог-психолог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D4921" w14:textId="77777777" w:rsidR="00A16B82" w:rsidRDefault="00000000">
            <w:pPr>
              <w:pStyle w:val="TblText"/>
            </w:pPr>
            <w:r>
              <w:t>Согласия; заключения специалиста</w:t>
            </w:r>
          </w:p>
        </w:tc>
      </w:tr>
      <w:tr w:rsidR="00A16B82" w14:paraId="70A14184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4018" w14:textId="77777777" w:rsidR="00A16B82" w:rsidRDefault="00000000">
            <w:pPr>
              <w:pStyle w:val="TblText"/>
              <w:jc w:val="center"/>
            </w:pPr>
            <w:r>
              <w:t>24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69FC1" w14:textId="77777777" w:rsidR="00A16B82" w:rsidRDefault="00000000">
            <w:pPr>
              <w:pStyle w:val="TblText"/>
            </w:pPr>
            <w:r>
              <w:t>Профориентационные элементы уроков предмета «Труд (технология)»: связь технологических операций с профессиями и отраслями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B6A16" w14:textId="77777777" w:rsidR="00A16B82" w:rsidRDefault="00000000">
            <w:pPr>
              <w:pStyle w:val="TblText"/>
              <w:jc w:val="center"/>
            </w:pPr>
            <w:r>
              <w:t>6—9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17F99" w14:textId="77777777" w:rsidR="00A16B82" w:rsidRDefault="00000000">
            <w:pPr>
              <w:pStyle w:val="TblText"/>
              <w:jc w:val="center"/>
            </w:pPr>
            <w:r>
              <w:t>УД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8CD7F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074D3" w14:textId="77777777" w:rsidR="00A16B82" w:rsidRDefault="00000000">
            <w:pPr>
              <w:pStyle w:val="TblText"/>
            </w:pPr>
            <w:r>
              <w:t>Учителя предмета «Труд (технология)»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EADE0" w14:textId="77777777" w:rsidR="00A16B82" w:rsidRDefault="00000000">
            <w:pPr>
              <w:pStyle w:val="TblText"/>
            </w:pPr>
            <w:r>
              <w:t>Отметки в тематическом планировании; материалы уроков</w:t>
            </w:r>
          </w:p>
        </w:tc>
      </w:tr>
      <w:tr w:rsidR="00A16B82" w14:paraId="06A3858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B484E" w14:textId="77777777" w:rsidR="00A16B82" w:rsidRDefault="00000000">
            <w:pPr>
              <w:pStyle w:val="TblText"/>
              <w:jc w:val="center"/>
            </w:pPr>
            <w:r>
              <w:t>25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1D325" w14:textId="77777777" w:rsidR="00A16B82" w:rsidRDefault="00000000">
            <w:pPr>
              <w:pStyle w:val="TblText"/>
            </w:pPr>
            <w:r>
              <w:t>Профориентационные элементы уроков естественно-научного цикла: профессии высокотехнологичных отраслей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E0131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08AF8" w14:textId="77777777" w:rsidR="00A16B82" w:rsidRDefault="00000000">
            <w:pPr>
              <w:pStyle w:val="TblText"/>
              <w:jc w:val="center"/>
            </w:pPr>
            <w:r>
              <w:t>УД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02197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55AFF" w14:textId="77777777" w:rsidR="00A16B82" w:rsidRDefault="00000000">
            <w:pPr>
              <w:pStyle w:val="TblText"/>
            </w:pPr>
            <w:r>
              <w:t>Учителя физики, химии, биологии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0CADE" w14:textId="77777777" w:rsidR="00A16B82" w:rsidRDefault="00000000">
            <w:pPr>
              <w:pStyle w:val="TblText"/>
            </w:pPr>
            <w:r>
              <w:t>Отметки в тематическом планировании; кейсы</w:t>
            </w:r>
          </w:p>
        </w:tc>
      </w:tr>
      <w:tr w:rsidR="00A16B82" w14:paraId="44AE06D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5A46B" w14:textId="77777777" w:rsidR="00A16B82" w:rsidRDefault="00000000">
            <w:pPr>
              <w:pStyle w:val="TblText"/>
              <w:jc w:val="center"/>
            </w:pPr>
            <w:r>
              <w:t>26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16EB1" w14:textId="77777777" w:rsidR="00A16B82" w:rsidRDefault="00000000">
            <w:pPr>
              <w:pStyle w:val="TblText"/>
            </w:pPr>
            <w:r>
              <w:t>Профориентационные элементы уроков математики и информатики: прикладные задачи отраслей, ИТ-профессии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063A0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ADD8D" w14:textId="77777777" w:rsidR="00A16B82" w:rsidRDefault="00000000">
            <w:pPr>
              <w:pStyle w:val="TblText"/>
              <w:jc w:val="center"/>
            </w:pPr>
            <w:r>
              <w:t>УД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21755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5D8B2" w14:textId="77777777" w:rsidR="00A16B82" w:rsidRDefault="00000000">
            <w:pPr>
              <w:pStyle w:val="TblText"/>
            </w:pPr>
            <w:r>
              <w:t>Учителя математики и информатики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6DCB6" w14:textId="77777777" w:rsidR="00A16B82" w:rsidRDefault="00000000">
            <w:pPr>
              <w:pStyle w:val="TblText"/>
            </w:pPr>
            <w:r>
              <w:t>Отметки в тематическом планировании</w:t>
            </w:r>
          </w:p>
        </w:tc>
      </w:tr>
      <w:tr w:rsidR="00A16B82" w14:paraId="5416F741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A1078" w14:textId="77777777" w:rsidR="00A16B82" w:rsidRDefault="00000000">
            <w:pPr>
              <w:pStyle w:val="TblText"/>
              <w:jc w:val="center"/>
            </w:pPr>
            <w:r>
              <w:t>27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6B0AC" w14:textId="77777777" w:rsidR="00A16B82" w:rsidRDefault="00000000">
            <w:pPr>
              <w:pStyle w:val="TblText"/>
            </w:pPr>
            <w:r>
              <w:t xml:space="preserve">Профориентационные элементы уроков гуманитарного цикла: отраслевая структура </w:t>
            </w:r>
            <w:r>
              <w:lastRenderedPageBreak/>
              <w:t>экономики региона, профессии коммуникативной сферы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49199" w14:textId="77777777" w:rsidR="00A16B82" w:rsidRDefault="00000000">
            <w:pPr>
              <w:pStyle w:val="TblText"/>
              <w:jc w:val="center"/>
            </w:pPr>
            <w:r>
              <w:lastRenderedPageBreak/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26FA0" w14:textId="77777777" w:rsidR="00A16B82" w:rsidRDefault="00000000">
            <w:pPr>
              <w:pStyle w:val="TblText"/>
              <w:jc w:val="center"/>
            </w:pPr>
            <w:r>
              <w:t>УД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12D2E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F38AC" w14:textId="77777777" w:rsidR="00A16B82" w:rsidRDefault="00000000">
            <w:pPr>
              <w:pStyle w:val="TblText"/>
            </w:pPr>
            <w:r>
              <w:t xml:space="preserve">Учителя истории, обществознания, </w:t>
            </w:r>
            <w:r>
              <w:lastRenderedPageBreak/>
              <w:t>географии, русского языка и литературы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DD4BB" w14:textId="77777777" w:rsidR="00A16B82" w:rsidRDefault="00000000">
            <w:pPr>
              <w:pStyle w:val="TblText"/>
            </w:pPr>
            <w:r>
              <w:lastRenderedPageBreak/>
              <w:t>Отметки в тематическом планировании</w:t>
            </w:r>
          </w:p>
        </w:tc>
      </w:tr>
      <w:tr w:rsidR="00A16B82" w14:paraId="53DE244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8530E" w14:textId="77777777" w:rsidR="00A16B82" w:rsidRDefault="00000000">
            <w:pPr>
              <w:pStyle w:val="TblText"/>
              <w:jc w:val="center"/>
            </w:pPr>
            <w:r>
              <w:t>28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6FCC8" w14:textId="77777777" w:rsidR="00A16B82" w:rsidRDefault="00000000">
            <w:pPr>
              <w:pStyle w:val="TblText"/>
            </w:pPr>
            <w:r>
              <w:t>Выездные уроки на предприятиях и в организациях профессионального образования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C3D14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FF97D" w14:textId="77777777" w:rsidR="00A16B82" w:rsidRDefault="00000000">
            <w:pPr>
              <w:pStyle w:val="TblText"/>
              <w:jc w:val="center"/>
            </w:pPr>
            <w:r>
              <w:t>УД / 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3065B" w14:textId="77777777" w:rsidR="00A16B82" w:rsidRDefault="00000000">
            <w:pPr>
              <w:pStyle w:val="TblText"/>
            </w:pPr>
            <w:r>
              <w:t>ноябрь 2026, 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791A5" w14:textId="77777777" w:rsidR="00A16B82" w:rsidRDefault="00000000">
            <w:pPr>
              <w:pStyle w:val="TblText"/>
            </w:pPr>
            <w:r>
              <w:t>Учителя-предметники, 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B56D0" w14:textId="77777777" w:rsidR="00A16B82" w:rsidRDefault="00000000">
            <w:pPr>
              <w:pStyle w:val="TblText"/>
            </w:pPr>
            <w:r>
              <w:t>Приказы о выезде; согласия родителей</w:t>
            </w:r>
          </w:p>
        </w:tc>
      </w:tr>
      <w:tr w:rsidR="00A16B82" w14:paraId="1EE88A1B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3ADC3" w14:textId="77777777" w:rsidR="00A16B82" w:rsidRDefault="00000000">
            <w:pPr>
              <w:pStyle w:val="TblText"/>
              <w:jc w:val="center"/>
            </w:pPr>
            <w:r>
              <w:t>29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DDB1E" w14:textId="77777777" w:rsidR="00A16B82" w:rsidRDefault="00000000">
            <w:pPr>
              <w:pStyle w:val="TblText"/>
            </w:pPr>
            <w:r>
              <w:t>Уроки с приглашением специалистов и родителей — носителей профессий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C0077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AA4A8" w14:textId="77777777" w:rsidR="00A16B82" w:rsidRDefault="00000000">
            <w:pPr>
              <w:pStyle w:val="TblText"/>
              <w:jc w:val="center"/>
            </w:pPr>
            <w:r>
              <w:t>УД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B8930" w14:textId="77777777" w:rsidR="00A16B82" w:rsidRDefault="00000000">
            <w:pPr>
              <w:pStyle w:val="TblText"/>
            </w:pPr>
            <w:r>
              <w:t>в течение года, не менее 1 на параллель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ACD35" w14:textId="77777777" w:rsidR="00A16B82" w:rsidRDefault="00000000">
            <w:pPr>
              <w:pStyle w:val="TblText"/>
            </w:pPr>
            <w:r>
              <w:t>Классные руководители, учителя-предметники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F2AC4" w14:textId="77777777" w:rsidR="00A16B82" w:rsidRDefault="00000000">
            <w:pPr>
              <w:pStyle w:val="TblText"/>
            </w:pPr>
            <w:r>
              <w:t>Записи в журнале; материалы встреч</w:t>
            </w:r>
          </w:p>
        </w:tc>
      </w:tr>
      <w:tr w:rsidR="00A16B82" w14:paraId="42DA9B7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6ECAC" w14:textId="77777777" w:rsidR="00A16B82" w:rsidRDefault="00000000">
            <w:pPr>
              <w:pStyle w:val="TblText"/>
              <w:jc w:val="center"/>
            </w:pPr>
            <w:r>
              <w:t>30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26B88" w14:textId="77777777" w:rsidR="00A16B82" w:rsidRDefault="00000000">
            <w:pPr>
              <w:pStyle w:val="TblText"/>
            </w:pPr>
            <w:r>
              <w:t>Формирование перечня организаций-партнёров и утверждение плана взаимодействия на учебный год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43393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B48DA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67A61" w14:textId="77777777" w:rsidR="00A16B82" w:rsidRDefault="00000000">
            <w:pPr>
              <w:pStyle w:val="TblText"/>
            </w:pPr>
            <w:r>
              <w:t>до 30.09.2026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1DB5D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97000" w14:textId="77777777" w:rsidR="00A16B82" w:rsidRDefault="00000000">
            <w:pPr>
              <w:pStyle w:val="TblText"/>
            </w:pPr>
            <w:r>
              <w:t>План взаимодействия с партнёрами</w:t>
            </w:r>
          </w:p>
        </w:tc>
      </w:tr>
      <w:tr w:rsidR="00A16B82" w14:paraId="3672865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A5062" w14:textId="77777777" w:rsidR="00A16B82" w:rsidRDefault="00000000">
            <w:pPr>
              <w:pStyle w:val="TblText"/>
              <w:jc w:val="center"/>
            </w:pPr>
            <w:r>
              <w:t>31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AB5FC" w14:textId="77777777" w:rsidR="00A16B82" w:rsidRDefault="00000000">
            <w:pPr>
              <w:pStyle w:val="TblText"/>
            </w:pPr>
            <w:r>
              <w:t>Направление заявок партнёрам на мероприятия первого полугодия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48474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A0C05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BFEE" w14:textId="77777777" w:rsidR="00A16B82" w:rsidRDefault="00000000">
            <w:pPr>
              <w:pStyle w:val="TblText"/>
            </w:pPr>
            <w:r>
              <w:t>октябрь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EFC6F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6E241" w14:textId="77777777" w:rsidR="00A16B82" w:rsidRDefault="00000000">
            <w:pPr>
              <w:pStyle w:val="TblText"/>
            </w:pPr>
            <w:r>
              <w:t>Заявки; подтверждения</w:t>
            </w:r>
          </w:p>
        </w:tc>
      </w:tr>
      <w:tr w:rsidR="00A16B82" w14:paraId="7697D85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9AB2C" w14:textId="77777777" w:rsidR="00A16B82" w:rsidRDefault="00000000">
            <w:pPr>
              <w:pStyle w:val="TblText"/>
              <w:jc w:val="center"/>
            </w:pPr>
            <w:r>
              <w:t>32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8ADD2" w14:textId="77777777" w:rsidR="00A16B82" w:rsidRDefault="00000000">
            <w:pPr>
              <w:pStyle w:val="TblText"/>
            </w:pPr>
            <w:r>
              <w:t>Профессиональные пробы для обучающихся 8 классов (не менее двух направлений)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12E46" w14:textId="77777777" w:rsidR="00A16B82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91D3B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32630" w14:textId="77777777" w:rsidR="00A16B82" w:rsidRDefault="00000000">
            <w:pPr>
              <w:pStyle w:val="TblText"/>
            </w:pPr>
            <w:r>
              <w:t>ноябрь 2026, 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D03C2" w14:textId="77777777" w:rsidR="00A16B82" w:rsidRDefault="00000000">
            <w:pPr>
              <w:pStyle w:val="TblText"/>
            </w:pPr>
            <w:r>
              <w:t>Педагог-навигатор, партнёры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62149" w14:textId="77777777" w:rsidR="00A16B82" w:rsidRDefault="00000000">
            <w:pPr>
              <w:pStyle w:val="TblText"/>
            </w:pPr>
            <w:r>
              <w:t>Карты профессиональных проб; оценки наставников</w:t>
            </w:r>
          </w:p>
        </w:tc>
      </w:tr>
      <w:tr w:rsidR="00A16B82" w14:paraId="3244A36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468E3" w14:textId="77777777" w:rsidR="00A16B82" w:rsidRDefault="00000000">
            <w:pPr>
              <w:pStyle w:val="TblText"/>
              <w:jc w:val="center"/>
            </w:pPr>
            <w:r>
              <w:t>33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8A51B" w14:textId="77777777" w:rsidR="00A16B82" w:rsidRDefault="00000000">
            <w:pPr>
              <w:pStyle w:val="TblText"/>
            </w:pPr>
            <w:r>
              <w:t>Профессиональные пробы для обучающихся 9 классов (не менее двух направлений)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2D214" w14:textId="77777777" w:rsidR="00A16B82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217DE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A67E1" w14:textId="77777777" w:rsidR="00A16B82" w:rsidRDefault="00000000">
            <w:pPr>
              <w:pStyle w:val="TblText"/>
            </w:pPr>
            <w:r>
              <w:t>ноябрь 2026, февраль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0007A" w14:textId="77777777" w:rsidR="00A16B82" w:rsidRDefault="00000000">
            <w:pPr>
              <w:pStyle w:val="TblText"/>
            </w:pPr>
            <w:r>
              <w:t>Педагог-навигатор, партнёры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F04B7" w14:textId="77777777" w:rsidR="00A16B82" w:rsidRDefault="00000000">
            <w:pPr>
              <w:pStyle w:val="TblText"/>
            </w:pPr>
            <w:r>
              <w:t>Карты профессиональных проб</w:t>
            </w:r>
          </w:p>
        </w:tc>
      </w:tr>
      <w:tr w:rsidR="00A16B82" w14:paraId="213CC424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D150A" w14:textId="77777777" w:rsidR="00A16B82" w:rsidRDefault="00000000">
            <w:pPr>
              <w:pStyle w:val="TblText"/>
              <w:jc w:val="center"/>
            </w:pPr>
            <w:r>
              <w:t>34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CCEB6" w14:textId="77777777" w:rsidR="00A16B82" w:rsidRDefault="00000000">
            <w:pPr>
              <w:pStyle w:val="TblText"/>
            </w:pPr>
            <w:r>
              <w:t>Профессиональные пробы для обучающихся 6—7 классов на моделирующем уровне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31127" w14:textId="77777777" w:rsidR="00A16B82" w:rsidRDefault="00000000">
            <w:pPr>
              <w:pStyle w:val="TblText"/>
              <w:jc w:val="center"/>
            </w:pPr>
            <w:r>
              <w:t>6—7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5FABC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0B19F" w14:textId="77777777" w:rsidR="00A16B82" w:rsidRDefault="00000000">
            <w:pPr>
              <w:pStyle w:val="TblText"/>
            </w:pPr>
            <w:r>
              <w:t>декабрь 2026, 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B0ADC" w14:textId="77777777" w:rsidR="00A16B82" w:rsidRDefault="00000000">
            <w:pPr>
              <w:pStyle w:val="TblText"/>
            </w:pPr>
            <w:r>
              <w:t>Педагог-навигатор, партнёры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C7B8E" w14:textId="77777777" w:rsidR="00A16B82" w:rsidRDefault="00000000">
            <w:pPr>
              <w:pStyle w:val="TblText"/>
            </w:pPr>
            <w:r>
              <w:t>Карты профессиональных проб</w:t>
            </w:r>
          </w:p>
        </w:tc>
      </w:tr>
      <w:tr w:rsidR="00A16B82" w14:paraId="0F146DE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D4C7B" w14:textId="77777777" w:rsidR="00A16B82" w:rsidRDefault="00000000">
            <w:pPr>
              <w:pStyle w:val="TblText"/>
              <w:jc w:val="center"/>
            </w:pPr>
            <w:r>
              <w:t>35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BD563" w14:textId="77777777" w:rsidR="00A16B82" w:rsidRDefault="00000000">
            <w:pPr>
              <w:pStyle w:val="TblText"/>
            </w:pPr>
            <w:r>
              <w:t>Профессиональные пробы и практикумы для обучающихся 10—11 классов по профилю обучения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6147A" w14:textId="77777777" w:rsidR="00A16B82" w:rsidRDefault="00000000">
            <w:pPr>
              <w:pStyle w:val="TblText"/>
              <w:jc w:val="center"/>
            </w:pPr>
            <w:r>
              <w:t>10—11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C5A2B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C1942" w14:textId="77777777" w:rsidR="00A16B82" w:rsidRDefault="00000000">
            <w:pPr>
              <w:pStyle w:val="TblText"/>
            </w:pPr>
            <w:r>
              <w:t>октябрь 2026, 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1D9B6" w14:textId="77777777" w:rsidR="00A16B82" w:rsidRDefault="00000000">
            <w:pPr>
              <w:pStyle w:val="TblText"/>
            </w:pPr>
            <w:r>
              <w:t>Педагог-навигатор, партнёры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9E1B2" w14:textId="77777777" w:rsidR="00A16B82" w:rsidRDefault="00000000">
            <w:pPr>
              <w:pStyle w:val="TblText"/>
            </w:pPr>
            <w:r>
              <w:t>Карты профессиональных проб</w:t>
            </w:r>
          </w:p>
        </w:tc>
      </w:tr>
      <w:tr w:rsidR="00A16B82" w14:paraId="420ACF0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9746A" w14:textId="77777777" w:rsidR="00A16B82" w:rsidRDefault="00000000">
            <w:pPr>
              <w:pStyle w:val="TblText"/>
              <w:jc w:val="center"/>
            </w:pPr>
            <w:r>
              <w:t>36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3C825" w14:textId="77777777" w:rsidR="00A16B82" w:rsidRDefault="00000000">
            <w:pPr>
              <w:pStyle w:val="TblText"/>
            </w:pPr>
            <w:r>
              <w:t>Экскурсии на предприятия реального сектора экономики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211C6" w14:textId="77777777" w:rsidR="00A16B82" w:rsidRDefault="00000000">
            <w:pPr>
              <w:pStyle w:val="TblText"/>
              <w:jc w:val="center"/>
            </w:pPr>
            <w:r>
              <w:t>7—11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0CD12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7F3D8" w14:textId="77777777" w:rsidR="00A16B82" w:rsidRDefault="00000000">
            <w:pPr>
              <w:pStyle w:val="TblText"/>
            </w:pPr>
            <w:r>
              <w:t>не менее двух за год на параллель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28A2C" w14:textId="77777777" w:rsidR="00A16B82" w:rsidRDefault="00000000">
            <w:pPr>
              <w:pStyle w:val="TblText"/>
            </w:pPr>
            <w:r>
              <w:t>Классные руководители, 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B989F" w14:textId="77777777" w:rsidR="00A16B82" w:rsidRDefault="00000000">
            <w:pPr>
              <w:pStyle w:val="TblText"/>
            </w:pPr>
            <w:r>
              <w:t>Приказы о выезде; списки участников; согласия</w:t>
            </w:r>
          </w:p>
        </w:tc>
      </w:tr>
      <w:tr w:rsidR="00A16B82" w14:paraId="7BEEE920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5DD8C" w14:textId="77777777" w:rsidR="00A16B82" w:rsidRDefault="00000000">
            <w:pPr>
              <w:pStyle w:val="TblText"/>
              <w:jc w:val="center"/>
            </w:pPr>
            <w:r>
              <w:t>37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103B2" w14:textId="77777777" w:rsidR="00A16B82" w:rsidRDefault="00000000">
            <w:pPr>
              <w:pStyle w:val="TblText"/>
            </w:pPr>
            <w:r>
              <w:t>Экскурсии в профессиональные образовательные организации; дни открытых дверей колледжей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7BA93" w14:textId="77777777" w:rsidR="00A16B82" w:rsidRDefault="00000000">
            <w:pPr>
              <w:pStyle w:val="TblText"/>
              <w:jc w:val="center"/>
            </w:pPr>
            <w:r>
              <w:t>8—9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D7D5C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EF1BD" w14:textId="77777777" w:rsidR="00A16B82" w:rsidRDefault="00000000">
            <w:pPr>
              <w:pStyle w:val="TblText"/>
            </w:pPr>
            <w:r>
              <w:t>ноябрь 2026, февраль — 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0CA5CB" w14:textId="77777777" w:rsidR="00A16B82" w:rsidRDefault="00000000">
            <w:pPr>
              <w:pStyle w:val="TblText"/>
            </w:pPr>
            <w:r>
              <w:t>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1372F" w14:textId="77777777" w:rsidR="00A16B82" w:rsidRDefault="00000000">
            <w:pPr>
              <w:pStyle w:val="TblText"/>
            </w:pPr>
            <w:r>
              <w:t>Списки участников</w:t>
            </w:r>
          </w:p>
        </w:tc>
      </w:tr>
      <w:tr w:rsidR="00A16B82" w14:paraId="4D963FD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275C6" w14:textId="77777777" w:rsidR="00A16B82" w:rsidRDefault="00000000">
            <w:pPr>
              <w:pStyle w:val="TblText"/>
              <w:jc w:val="center"/>
            </w:pPr>
            <w:r>
              <w:lastRenderedPageBreak/>
              <w:t>38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CFE3B" w14:textId="77777777" w:rsidR="00A16B82" w:rsidRDefault="00000000">
            <w:pPr>
              <w:pStyle w:val="TblText"/>
            </w:pPr>
            <w:r>
              <w:t>Посещение дней открытых дверей и профильных мероприятий образовательных организаций высшего образования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1D3FA" w14:textId="77777777" w:rsidR="00A16B82" w:rsidRDefault="00000000">
            <w:pPr>
              <w:pStyle w:val="TblText"/>
              <w:jc w:val="center"/>
            </w:pPr>
            <w:r>
              <w:t>10—11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E2703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B8E68" w14:textId="77777777" w:rsidR="00A16B82" w:rsidRDefault="00000000">
            <w:pPr>
              <w:pStyle w:val="TblText"/>
            </w:pPr>
            <w:r>
              <w:t>ноябрь 2026 — 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31056" w14:textId="77777777" w:rsidR="00A16B82" w:rsidRDefault="00000000">
            <w:pPr>
              <w:pStyle w:val="TblText"/>
            </w:pPr>
            <w:r>
              <w:t>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68416" w14:textId="77777777" w:rsidR="00A16B82" w:rsidRDefault="00000000">
            <w:pPr>
              <w:pStyle w:val="TblText"/>
            </w:pPr>
            <w:r>
              <w:t>Списки участников</w:t>
            </w:r>
          </w:p>
        </w:tc>
      </w:tr>
      <w:tr w:rsidR="00A16B82" w14:paraId="7B69F07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B30A3" w14:textId="77777777" w:rsidR="00A16B82" w:rsidRDefault="00000000">
            <w:pPr>
              <w:pStyle w:val="TblText"/>
              <w:jc w:val="center"/>
            </w:pPr>
            <w:r>
              <w:t>39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58C6B" w14:textId="77777777" w:rsidR="00A16B82" w:rsidRDefault="00000000">
            <w:pPr>
              <w:pStyle w:val="TblText"/>
            </w:pPr>
            <w:r>
              <w:t>Мастер-классы представителей профессий на базе школы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8CF58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74115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87B7F" w14:textId="77777777" w:rsidR="00A16B82" w:rsidRDefault="00000000">
            <w:pPr>
              <w:pStyle w:val="TblText"/>
            </w:pPr>
            <w:r>
              <w:t>не менее двух за год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6B22C" w14:textId="77777777" w:rsidR="00A16B82" w:rsidRDefault="00000000">
            <w:pPr>
              <w:pStyle w:val="TblText"/>
            </w:pPr>
            <w:r>
              <w:t>Педагог-организатор,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DFF5A" w14:textId="77777777" w:rsidR="00A16B82" w:rsidRDefault="00000000">
            <w:pPr>
              <w:pStyle w:val="TblText"/>
            </w:pPr>
            <w:r>
              <w:t>Программа; списки участников</w:t>
            </w:r>
          </w:p>
        </w:tc>
      </w:tr>
      <w:tr w:rsidR="00A16B82" w14:paraId="45096E34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AFE17" w14:textId="77777777" w:rsidR="00A16B82" w:rsidRDefault="00000000">
            <w:pPr>
              <w:pStyle w:val="TblText"/>
              <w:jc w:val="center"/>
            </w:pPr>
            <w:r>
              <w:t>40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291BF" w14:textId="77777777" w:rsidR="00A16B82" w:rsidRDefault="00000000">
            <w:pPr>
              <w:pStyle w:val="TblText"/>
            </w:pPr>
            <w:r>
              <w:t>Участие в отраслевых выставках, фестивалях, чемпионатах профессионального мастерства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E1A9D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FC4CA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D455D" w14:textId="77777777" w:rsidR="00A16B82" w:rsidRDefault="00000000">
            <w:pPr>
              <w:pStyle w:val="TblText"/>
            </w:pPr>
            <w:r>
              <w:t>по графику организаторов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ABB4D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073DB" w14:textId="77777777" w:rsidR="00A16B82" w:rsidRDefault="00000000">
            <w:pPr>
              <w:pStyle w:val="TblText"/>
            </w:pPr>
            <w:r>
              <w:t>Списки участников; подтверждения организаторов</w:t>
            </w:r>
          </w:p>
        </w:tc>
      </w:tr>
      <w:tr w:rsidR="00A16B82" w14:paraId="1CA581E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58BF9" w14:textId="77777777" w:rsidR="00A16B82" w:rsidRDefault="00000000">
            <w:pPr>
              <w:pStyle w:val="TblText"/>
              <w:jc w:val="center"/>
            </w:pPr>
            <w:r>
              <w:t>41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78315" w14:textId="77777777" w:rsidR="00A16B82" w:rsidRDefault="00000000">
            <w:pPr>
              <w:pStyle w:val="TblText"/>
            </w:pPr>
            <w:r>
              <w:t>Решение кейсов от работодателей в командном формате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C9C3C" w14:textId="77777777" w:rsidR="00A16B82" w:rsidRDefault="00000000">
            <w:pPr>
              <w:pStyle w:val="TblText"/>
              <w:jc w:val="center"/>
            </w:pPr>
            <w:r>
              <w:t>9—11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2A14E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322AD" w14:textId="77777777" w:rsidR="00A16B82" w:rsidRDefault="00000000">
            <w:pPr>
              <w:pStyle w:val="TblText"/>
            </w:pPr>
            <w:r>
              <w:t>февраль — 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60B8E" w14:textId="77777777" w:rsidR="00A16B82" w:rsidRDefault="00000000">
            <w:pPr>
              <w:pStyle w:val="TblText"/>
            </w:pPr>
            <w:r>
              <w:t>Педагог-навигатор, партнёры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63615" w14:textId="77777777" w:rsidR="00A16B82" w:rsidRDefault="00000000">
            <w:pPr>
              <w:pStyle w:val="TblText"/>
            </w:pPr>
            <w:r>
              <w:t>Условия кейсов; работы обучающихся; протокол оценки</w:t>
            </w:r>
          </w:p>
        </w:tc>
      </w:tr>
      <w:tr w:rsidR="00A16B82" w14:paraId="738FC73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505DC" w14:textId="77777777" w:rsidR="00A16B82" w:rsidRDefault="00000000">
            <w:pPr>
              <w:pStyle w:val="TblText"/>
              <w:jc w:val="center"/>
            </w:pPr>
            <w:r>
              <w:t>42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E9054" w14:textId="77777777" w:rsidR="00A16B82" w:rsidRDefault="00000000">
            <w:pPr>
              <w:pStyle w:val="TblText"/>
            </w:pPr>
            <w:r>
              <w:t>Онлайн-тренажёры профессий на платформе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3C453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F8DE0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2AF9A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79000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BF696" w14:textId="77777777" w:rsidR="00A16B82" w:rsidRDefault="00000000">
            <w:pPr>
              <w:pStyle w:val="TblText"/>
            </w:pPr>
            <w:r>
              <w:t>Данные платформы</w:t>
            </w:r>
          </w:p>
        </w:tc>
      </w:tr>
      <w:tr w:rsidR="00A16B82" w14:paraId="7528188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B3477" w14:textId="77777777" w:rsidR="00A16B82" w:rsidRDefault="00000000">
            <w:pPr>
              <w:pStyle w:val="TblText"/>
              <w:jc w:val="center"/>
            </w:pPr>
            <w:r>
              <w:t>43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8BA2F" w14:textId="77777777" w:rsidR="00A16B82" w:rsidRDefault="00000000">
            <w:pPr>
              <w:pStyle w:val="TblText"/>
            </w:pPr>
            <w:r>
              <w:t>Мероприятия партнёров, размещённые на платформе (целевые уроки, выставки-практикумы)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B67C7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91ACD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61EB1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41536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E9934" w14:textId="77777777" w:rsidR="00A16B82" w:rsidRDefault="00000000">
            <w:pPr>
              <w:pStyle w:val="TblText"/>
            </w:pPr>
            <w:r>
              <w:t>Записи в личном кабинете</w:t>
            </w:r>
          </w:p>
        </w:tc>
      </w:tr>
      <w:tr w:rsidR="00A16B82" w14:paraId="1662F2C0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225E6" w14:textId="77777777" w:rsidR="00A16B82" w:rsidRDefault="00000000">
            <w:pPr>
              <w:pStyle w:val="TblText"/>
              <w:jc w:val="center"/>
            </w:pPr>
            <w:r>
              <w:t>44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4B235" w14:textId="77777777" w:rsidR="00A16B82" w:rsidRDefault="00000000">
            <w:pPr>
              <w:pStyle w:val="TblText"/>
            </w:pPr>
            <w:r>
              <w:t>Заключение или актуализация соглашений о сотрудничестве с организациями-партнёрами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58A4D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766CC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F43C6" w14:textId="77777777" w:rsidR="00A16B82" w:rsidRDefault="00000000">
            <w:pPr>
              <w:pStyle w:val="TblText"/>
            </w:pPr>
            <w:r>
              <w:t>сентябрь — октябрь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7EE73" w14:textId="77777777" w:rsidR="00A16B82" w:rsidRDefault="00000000">
            <w:pPr>
              <w:pStyle w:val="TblText"/>
            </w:pPr>
            <w:r>
              <w:t>Директор, 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3A4B8" w14:textId="77777777" w:rsidR="00A16B82" w:rsidRDefault="00000000">
            <w:pPr>
              <w:pStyle w:val="TblText"/>
            </w:pPr>
            <w:r>
              <w:t>Соглашения; организационные письма</w:t>
            </w:r>
          </w:p>
        </w:tc>
      </w:tr>
      <w:tr w:rsidR="00A16B82" w14:paraId="1438C76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7634C" w14:textId="77777777" w:rsidR="00A16B82" w:rsidRDefault="00000000">
            <w:pPr>
              <w:pStyle w:val="TblText"/>
              <w:jc w:val="center"/>
            </w:pPr>
            <w:r>
              <w:t>45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9599D" w14:textId="77777777" w:rsidR="00A16B82" w:rsidRDefault="00000000">
            <w:pPr>
              <w:pStyle w:val="TblText"/>
            </w:pPr>
            <w:r>
              <w:t>Совместное планирование мероприятий с профессиональными образовательными организациями региона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FB160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4ABCF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FE876" w14:textId="77777777" w:rsidR="00A16B82" w:rsidRDefault="00000000">
            <w:pPr>
              <w:pStyle w:val="TblText"/>
            </w:pPr>
            <w:r>
              <w:t>сентябрь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5BC8D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F4436" w14:textId="77777777" w:rsidR="00A16B82" w:rsidRDefault="00000000">
            <w:pPr>
              <w:pStyle w:val="TblText"/>
            </w:pPr>
            <w:r>
              <w:t>Согласованный график мероприятий</w:t>
            </w:r>
          </w:p>
        </w:tc>
      </w:tr>
      <w:tr w:rsidR="00A16B82" w14:paraId="3E5AED2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67097" w14:textId="77777777" w:rsidR="00A16B82" w:rsidRDefault="00000000">
            <w:pPr>
              <w:pStyle w:val="TblText"/>
              <w:jc w:val="center"/>
            </w:pPr>
            <w:r>
              <w:t>46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A3735" w14:textId="77777777" w:rsidR="00A16B82" w:rsidRDefault="00000000">
            <w:pPr>
              <w:pStyle w:val="TblText"/>
            </w:pPr>
            <w:r>
              <w:t>Взаимодействие с центром занятости населения: информация о рынке труда, ярмарка вакансий, временное трудоустройство несовершеннолетних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4CABD" w14:textId="77777777" w:rsidR="00A16B82" w:rsidRDefault="00000000">
            <w:pPr>
              <w:pStyle w:val="TblText"/>
              <w:jc w:val="center"/>
            </w:pPr>
            <w:r>
              <w:t>9—11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29060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972F0" w14:textId="77777777" w:rsidR="00A16B82" w:rsidRDefault="00000000">
            <w:pPr>
              <w:pStyle w:val="TblText"/>
            </w:pPr>
            <w:r>
              <w:t>февраль — май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B46A4" w14:textId="77777777" w:rsidR="00A16B82" w:rsidRDefault="00000000">
            <w:pPr>
              <w:pStyle w:val="TblText"/>
            </w:pPr>
            <w:r>
              <w:t>Социальный педагог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1D952" w14:textId="77777777" w:rsidR="00A16B82" w:rsidRDefault="00000000">
            <w:pPr>
              <w:pStyle w:val="TblText"/>
            </w:pPr>
            <w:r>
              <w:t>Материалы; списки участников</w:t>
            </w:r>
          </w:p>
        </w:tc>
      </w:tr>
      <w:tr w:rsidR="00A16B82" w14:paraId="467CA29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93DF2" w14:textId="77777777" w:rsidR="00A16B82" w:rsidRDefault="00000000">
            <w:pPr>
              <w:pStyle w:val="TblText"/>
              <w:jc w:val="center"/>
            </w:pPr>
            <w:r>
              <w:t>47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A5704" w14:textId="77777777" w:rsidR="00A16B82" w:rsidRDefault="00000000">
            <w:pPr>
              <w:pStyle w:val="TblText"/>
            </w:pPr>
            <w:r>
              <w:t>Встречи с представителями работодателей — участников регионального кадрового прогноза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8EFB9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159AF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A615E" w14:textId="77777777" w:rsidR="00A16B82" w:rsidRDefault="00000000">
            <w:pPr>
              <w:pStyle w:val="TblText"/>
            </w:pPr>
            <w:r>
              <w:t>декабрь 2026, 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64857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1E861" w14:textId="77777777" w:rsidR="00A16B82" w:rsidRDefault="00000000">
            <w:pPr>
              <w:pStyle w:val="TblText"/>
            </w:pPr>
            <w:r>
              <w:t>Программы встреч; списки участников</w:t>
            </w:r>
          </w:p>
        </w:tc>
      </w:tr>
      <w:tr w:rsidR="00A16B82" w14:paraId="17BDCCD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71E8D" w14:textId="77777777" w:rsidR="00A16B82" w:rsidRDefault="00000000">
            <w:pPr>
              <w:pStyle w:val="TblText"/>
              <w:jc w:val="center"/>
            </w:pPr>
            <w:r>
              <w:lastRenderedPageBreak/>
              <w:t>48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BE5EF" w14:textId="77777777" w:rsidR="00A16B82" w:rsidRDefault="00000000">
            <w:pPr>
              <w:pStyle w:val="TblText"/>
            </w:pPr>
            <w:r>
              <w:t>Родительское собрание «Профориентационная работа школы в 2026/2027 учебном году: что и когда»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0CC15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1F555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D7E18" w14:textId="77777777" w:rsidR="00A16B82" w:rsidRDefault="00000000">
            <w:pPr>
              <w:pStyle w:val="TblText"/>
            </w:pPr>
            <w:r>
              <w:t>сентябрь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B2BBE" w14:textId="77777777" w:rsidR="00A16B82" w:rsidRDefault="00000000">
            <w:pPr>
              <w:pStyle w:val="TblText"/>
            </w:pPr>
            <w:r>
              <w:t>Классные руководители, 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A0DBD" w14:textId="77777777" w:rsidR="00A16B82" w:rsidRDefault="00000000">
            <w:pPr>
              <w:pStyle w:val="TblText"/>
            </w:pPr>
            <w:r>
              <w:t>Протоколы собраний</w:t>
            </w:r>
          </w:p>
        </w:tc>
      </w:tr>
      <w:tr w:rsidR="00A16B82" w14:paraId="1038C671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87BB8" w14:textId="77777777" w:rsidR="00A16B82" w:rsidRDefault="00000000">
            <w:pPr>
              <w:pStyle w:val="TblText"/>
              <w:jc w:val="center"/>
            </w:pPr>
            <w:r>
              <w:t>49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F2859" w14:textId="77777777" w:rsidR="00A16B82" w:rsidRDefault="00000000">
            <w:pPr>
              <w:pStyle w:val="TblText"/>
            </w:pPr>
            <w:r>
              <w:t>Всероссийское профориентационное родительское собрание (трансляция федерального оператора) с последующим обсуждением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BA465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E63CC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77049" w14:textId="77777777" w:rsidR="00A16B82" w:rsidRDefault="00000000">
            <w:pPr>
              <w:pStyle w:val="TblText"/>
            </w:pPr>
            <w:r>
              <w:t>по графику федерального оператора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B7EEE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14535" w14:textId="77777777" w:rsidR="00A16B82" w:rsidRDefault="00000000">
            <w:pPr>
              <w:pStyle w:val="TblText"/>
            </w:pPr>
            <w:r>
              <w:t>Протоколы; отметки об участии</w:t>
            </w:r>
          </w:p>
        </w:tc>
      </w:tr>
      <w:tr w:rsidR="00A16B82" w14:paraId="06FA040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19BC3" w14:textId="77777777" w:rsidR="00A16B82" w:rsidRDefault="00000000">
            <w:pPr>
              <w:pStyle w:val="TblText"/>
              <w:jc w:val="center"/>
            </w:pPr>
            <w:r>
              <w:t>50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18951" w14:textId="77777777" w:rsidR="00A16B82" w:rsidRDefault="00000000">
            <w:pPr>
              <w:pStyle w:val="TblText"/>
            </w:pPr>
            <w:r>
              <w:t>Родительское собрание «Как помочь ребёнку сделать осознанный профессиональный выбор»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DBD78" w14:textId="77777777" w:rsidR="00A16B82" w:rsidRDefault="00000000">
            <w:pPr>
              <w:pStyle w:val="TblText"/>
              <w:jc w:val="center"/>
            </w:pPr>
            <w:r>
              <w:t>8—9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A84A8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FCF44" w14:textId="77777777" w:rsidR="00A16B82" w:rsidRDefault="00000000">
            <w:pPr>
              <w:pStyle w:val="TblText"/>
            </w:pPr>
            <w:r>
              <w:t>декабрь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F19F3" w14:textId="77777777" w:rsidR="00A16B82" w:rsidRDefault="00000000">
            <w:pPr>
              <w:pStyle w:val="TblText"/>
            </w:pPr>
            <w:r>
              <w:t>Классные руководители, педагог-психолог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36C99" w14:textId="77777777" w:rsidR="00A16B82" w:rsidRDefault="00000000">
            <w:pPr>
              <w:pStyle w:val="TblText"/>
            </w:pPr>
            <w:r>
              <w:t>Протоколы собраний; памятки родителям</w:t>
            </w:r>
          </w:p>
        </w:tc>
      </w:tr>
      <w:tr w:rsidR="00A16B82" w14:paraId="443EE87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916DF" w14:textId="77777777" w:rsidR="00A16B82" w:rsidRDefault="00000000">
            <w:pPr>
              <w:pStyle w:val="TblText"/>
              <w:jc w:val="center"/>
            </w:pPr>
            <w:r>
              <w:t>51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F47CD" w14:textId="77777777" w:rsidR="00A16B82" w:rsidRDefault="00000000">
            <w:pPr>
              <w:pStyle w:val="TblText"/>
            </w:pPr>
            <w:r>
              <w:t>Родительское собрание для 10—11 классов: выбор предметов ЕГЭ, направлений подготовки, целевое обучение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22E55" w14:textId="77777777" w:rsidR="00A16B82" w:rsidRDefault="00000000">
            <w:pPr>
              <w:pStyle w:val="TblText"/>
              <w:jc w:val="center"/>
            </w:pPr>
            <w:r>
              <w:t>10—11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848D2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E92B4" w14:textId="77777777" w:rsidR="00A16B82" w:rsidRDefault="00000000">
            <w:pPr>
              <w:pStyle w:val="TblText"/>
            </w:pPr>
            <w:r>
              <w:t>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EEB3E" w14:textId="77777777" w:rsidR="00A16B82" w:rsidRDefault="00000000">
            <w:pPr>
              <w:pStyle w:val="TblText"/>
            </w:pPr>
            <w:r>
              <w:t>Классные руководители,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37A12" w14:textId="77777777" w:rsidR="00A16B82" w:rsidRDefault="00000000">
            <w:pPr>
              <w:pStyle w:val="TblText"/>
            </w:pPr>
            <w:r>
              <w:t>Протоколы собраний</w:t>
            </w:r>
          </w:p>
        </w:tc>
      </w:tr>
      <w:tr w:rsidR="00A16B82" w14:paraId="4CECA62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A0F74" w14:textId="77777777" w:rsidR="00A16B82" w:rsidRDefault="00000000">
            <w:pPr>
              <w:pStyle w:val="TblText"/>
              <w:jc w:val="center"/>
            </w:pPr>
            <w:r>
              <w:t>52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F9B46" w14:textId="77777777" w:rsidR="00A16B82" w:rsidRDefault="00000000">
            <w:pPr>
              <w:pStyle w:val="TblText"/>
            </w:pPr>
            <w:r>
              <w:t>Мероприятия «родители о профессиях»: выступления родителей на уроках и классных часах, экскурсии на места работы родителей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4A6DE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275B4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A592D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BE492" w14:textId="77777777" w:rsidR="00A16B82" w:rsidRDefault="00000000">
            <w:pPr>
              <w:pStyle w:val="TblText"/>
            </w:pPr>
            <w:r>
              <w:t>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C8AFC" w14:textId="77777777" w:rsidR="00A16B82" w:rsidRDefault="00000000">
            <w:pPr>
              <w:pStyle w:val="TblText"/>
            </w:pPr>
            <w:r>
              <w:t>Записи в плане воспитательной работы</w:t>
            </w:r>
          </w:p>
        </w:tc>
      </w:tr>
      <w:tr w:rsidR="00A16B82" w14:paraId="048B27D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E5639" w14:textId="77777777" w:rsidR="00A16B82" w:rsidRDefault="00000000">
            <w:pPr>
              <w:pStyle w:val="TblText"/>
              <w:jc w:val="center"/>
            </w:pPr>
            <w:r>
              <w:t>53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E8374" w14:textId="77777777" w:rsidR="00A16B82" w:rsidRDefault="00000000">
            <w:pPr>
              <w:pStyle w:val="TblText"/>
            </w:pPr>
            <w:r>
              <w:t>Семейные диагностики на платформе; курс для родителей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5BC33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1E02B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1C42F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034DC" w14:textId="77777777" w:rsidR="00A16B82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8CA70" w14:textId="77777777" w:rsidR="00A16B82" w:rsidRDefault="00000000">
            <w:pPr>
              <w:pStyle w:val="TblText"/>
            </w:pPr>
            <w:r>
              <w:t>Информационные рассылки; данные платформы</w:t>
            </w:r>
          </w:p>
        </w:tc>
      </w:tr>
      <w:tr w:rsidR="00A16B82" w14:paraId="70E4817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363F3" w14:textId="77777777" w:rsidR="00A16B82" w:rsidRDefault="00000000">
            <w:pPr>
              <w:pStyle w:val="TblText"/>
              <w:jc w:val="center"/>
            </w:pPr>
            <w:r>
              <w:t>54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E581C" w14:textId="77777777" w:rsidR="00A16B82" w:rsidRDefault="00000000">
            <w:pPr>
              <w:pStyle w:val="TblText"/>
            </w:pPr>
            <w:r>
              <w:t>Индивидуальные консультации родителей по вопросам профессионального выбора ребёнка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72D86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A3130" w14:textId="77777777" w:rsidR="00A16B82" w:rsidRDefault="00000000">
            <w:pPr>
              <w:pStyle w:val="TblText"/>
              <w:jc w:val="center"/>
            </w:pPr>
            <w:r>
              <w:t>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DF187" w14:textId="77777777" w:rsidR="00A16B82" w:rsidRDefault="00000000">
            <w:pPr>
              <w:pStyle w:val="TblText"/>
            </w:pPr>
            <w:r>
              <w:t>в течение года по запросу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7A1E1" w14:textId="77777777" w:rsidR="00A16B82" w:rsidRDefault="00000000">
            <w:pPr>
              <w:pStyle w:val="TblText"/>
            </w:pPr>
            <w:r>
              <w:t>Педагог-психолог,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A2CC7" w14:textId="77777777" w:rsidR="00A16B82" w:rsidRDefault="00000000">
            <w:pPr>
              <w:pStyle w:val="TblText"/>
            </w:pPr>
            <w:r>
              <w:t>Журнал консультаций</w:t>
            </w:r>
          </w:p>
        </w:tc>
      </w:tr>
      <w:tr w:rsidR="00A16B82" w14:paraId="48718270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7B4C2" w14:textId="77777777" w:rsidR="00A16B82" w:rsidRDefault="00000000">
            <w:pPr>
              <w:pStyle w:val="TblText"/>
              <w:jc w:val="center"/>
            </w:pPr>
            <w:r>
              <w:t>55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E3A24" w14:textId="77777777" w:rsidR="00A16B82" w:rsidRDefault="00000000">
            <w:pPr>
              <w:pStyle w:val="TblText"/>
            </w:pPr>
            <w:r>
              <w:t>Ярмарка объединений дополнительного образования: презентационные и пробные занятия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92B61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1F9D7" w14:textId="77777777" w:rsidR="00A16B82" w:rsidRDefault="00000000">
            <w:pPr>
              <w:pStyle w:val="TblText"/>
              <w:jc w:val="center"/>
            </w:pPr>
            <w:r>
              <w:t>ДО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A592A" w14:textId="77777777" w:rsidR="00A16B82" w:rsidRDefault="00000000">
            <w:pPr>
              <w:pStyle w:val="TblText"/>
            </w:pPr>
            <w:r>
              <w:t>сентябрь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B729A" w14:textId="77777777" w:rsidR="00A16B82" w:rsidRDefault="00000000">
            <w:pPr>
              <w:pStyle w:val="TblText"/>
            </w:pPr>
            <w:r>
              <w:t>Заместитель директора, педагоги дополнительного образования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86FAF" w14:textId="77777777" w:rsidR="00A16B82" w:rsidRDefault="00000000">
            <w:pPr>
              <w:pStyle w:val="TblText"/>
            </w:pPr>
            <w:r>
              <w:t>Программа; списки участников</w:t>
            </w:r>
          </w:p>
        </w:tc>
      </w:tr>
      <w:tr w:rsidR="00A16B82" w14:paraId="05FFA2C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5D1E3" w14:textId="77777777" w:rsidR="00A16B82" w:rsidRDefault="00000000">
            <w:pPr>
              <w:pStyle w:val="TblText"/>
              <w:jc w:val="center"/>
            </w:pPr>
            <w:r>
              <w:t>56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1CB15" w14:textId="77777777" w:rsidR="00A16B82" w:rsidRDefault="00000000">
            <w:pPr>
              <w:pStyle w:val="TblText"/>
            </w:pPr>
            <w:r>
              <w:t>Информирование о программах дополнительного образования региона (навигатор дополнительного образования)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8A164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48573" w14:textId="77777777" w:rsidR="00A16B82" w:rsidRDefault="00000000">
            <w:pPr>
              <w:pStyle w:val="TblText"/>
              <w:jc w:val="center"/>
            </w:pPr>
            <w:r>
              <w:t>ДО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033AB" w14:textId="77777777" w:rsidR="00A16B82" w:rsidRDefault="00000000">
            <w:pPr>
              <w:pStyle w:val="TblText"/>
            </w:pPr>
            <w:r>
              <w:t>сентябрь 2026, январь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AE503" w14:textId="77777777" w:rsidR="00A16B82" w:rsidRDefault="00000000">
            <w:pPr>
              <w:pStyle w:val="TblText"/>
            </w:pPr>
            <w:r>
              <w:t>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07F46" w14:textId="77777777" w:rsidR="00A16B82" w:rsidRDefault="00000000">
            <w:pPr>
              <w:pStyle w:val="TblText"/>
            </w:pPr>
            <w:r>
              <w:t>Информационные материалы</w:t>
            </w:r>
          </w:p>
        </w:tc>
      </w:tr>
      <w:tr w:rsidR="00A16B82" w14:paraId="1C2F828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594C6" w14:textId="77777777" w:rsidR="00A16B82" w:rsidRDefault="00000000">
            <w:pPr>
              <w:pStyle w:val="TblText"/>
              <w:jc w:val="center"/>
            </w:pPr>
            <w:r>
              <w:t>57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944E6" w14:textId="77777777" w:rsidR="00A16B82" w:rsidRDefault="00000000">
            <w:pPr>
              <w:pStyle w:val="TblText"/>
            </w:pPr>
            <w:r>
              <w:t>Мониторинг охвата обучающихся 6—11 классов программами дополнительного образования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504A6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006A8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C3745" w14:textId="77777777" w:rsidR="00A16B82" w:rsidRDefault="00000000">
            <w:pPr>
              <w:pStyle w:val="TblText"/>
            </w:pPr>
            <w:r>
              <w:t>декабрь 2026, май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11C8B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0EF76" w14:textId="77777777" w:rsidR="00A16B82" w:rsidRDefault="00000000">
            <w:pPr>
              <w:pStyle w:val="TblText"/>
            </w:pPr>
            <w:r>
              <w:t>Сводка охвата</w:t>
            </w:r>
          </w:p>
        </w:tc>
      </w:tr>
      <w:tr w:rsidR="00A16B82" w14:paraId="0129D17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EFD82" w14:textId="77777777" w:rsidR="00A16B82" w:rsidRDefault="00000000">
            <w:pPr>
              <w:pStyle w:val="TblText"/>
              <w:jc w:val="center"/>
            </w:pPr>
            <w:r>
              <w:lastRenderedPageBreak/>
              <w:t>58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0523A" w14:textId="77777777" w:rsidR="00A16B82" w:rsidRDefault="00000000">
            <w:pPr>
              <w:pStyle w:val="TblText"/>
            </w:pPr>
            <w:r>
              <w:t>Организация профессионального обучения обучающихся 8—11 классов (для продвинутого уровня)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F2110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419CF" w14:textId="77777777" w:rsidR="00A16B82" w:rsidRDefault="00000000">
            <w:pPr>
              <w:pStyle w:val="TblText"/>
              <w:jc w:val="center"/>
            </w:pPr>
            <w:r>
              <w:t>ПО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F007B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21FD7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C3492" w14:textId="77777777" w:rsidR="00A16B82" w:rsidRDefault="00000000">
            <w:pPr>
              <w:pStyle w:val="TblText"/>
            </w:pPr>
            <w:r>
              <w:t>Договор о сетевой форме; программа; протокол квалификационного экзамена</w:t>
            </w:r>
          </w:p>
        </w:tc>
      </w:tr>
      <w:tr w:rsidR="00A16B82" w14:paraId="5DFA183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53844" w14:textId="77777777" w:rsidR="00A16B82" w:rsidRDefault="00000000">
            <w:pPr>
              <w:pStyle w:val="TblText"/>
              <w:jc w:val="center"/>
            </w:pPr>
            <w:r>
              <w:t>59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C5C7A" w14:textId="77777777" w:rsidR="00A16B82" w:rsidRDefault="00000000">
            <w:pPr>
              <w:pStyle w:val="TblText"/>
            </w:pPr>
            <w:r>
              <w:t>Организация работы профильных предпрофессиональных классов (для продвинутого уровня)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4761B" w14:textId="77777777" w:rsidR="00A16B82" w:rsidRDefault="00000000">
            <w:pPr>
              <w:pStyle w:val="TblText"/>
              <w:jc w:val="center"/>
            </w:pPr>
            <w:r>
              <w:t>10—11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3D615" w14:textId="77777777" w:rsidR="00A16B82" w:rsidRDefault="00000000">
            <w:pPr>
              <w:pStyle w:val="TblText"/>
              <w:jc w:val="center"/>
            </w:pPr>
            <w:r>
              <w:t>ППК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8A93C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15930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7399E" w14:textId="77777777" w:rsidR="00A16B82" w:rsidRDefault="00000000">
            <w:pPr>
              <w:pStyle w:val="TblText"/>
            </w:pPr>
            <w:r>
              <w:t>Соглашения с партнёрами; учебные планы</w:t>
            </w:r>
          </w:p>
        </w:tc>
      </w:tr>
      <w:tr w:rsidR="00A16B82" w14:paraId="5529FBC0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7F3708" w14:textId="77777777" w:rsidR="00A16B82" w:rsidRDefault="00000000">
            <w:pPr>
              <w:pStyle w:val="TblText"/>
              <w:jc w:val="center"/>
            </w:pPr>
            <w:r>
              <w:t>60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F08A5" w14:textId="77777777" w:rsidR="00A16B82" w:rsidRDefault="00000000">
            <w:pPr>
              <w:pStyle w:val="TblText"/>
            </w:pPr>
            <w:r>
              <w:t>Определение условий участия обучающихся с ОВЗ и инвалидностью в профориентационных мероприятиях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B7A82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79B86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65CC4" w14:textId="77777777" w:rsidR="00A16B82" w:rsidRDefault="00000000">
            <w:pPr>
              <w:pStyle w:val="TblText"/>
            </w:pPr>
            <w:r>
              <w:t>сентябрь 2026, далее по запросу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1930F" w14:textId="77777777" w:rsidR="00A16B82" w:rsidRDefault="00000000">
            <w:pPr>
              <w:pStyle w:val="TblText"/>
            </w:pPr>
            <w:r>
              <w:t>Психолого-педагогический консилиум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387B4" w14:textId="77777777" w:rsidR="00A16B82" w:rsidRDefault="00000000">
            <w:pPr>
              <w:pStyle w:val="TblText"/>
            </w:pPr>
            <w:r>
              <w:t xml:space="preserve">Протоколы </w:t>
            </w:r>
            <w:proofErr w:type="spellStart"/>
            <w:r>
              <w:t>ППк</w:t>
            </w:r>
            <w:proofErr w:type="spellEnd"/>
          </w:p>
        </w:tc>
      </w:tr>
      <w:tr w:rsidR="00A16B82" w14:paraId="026DA8C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BDC3A" w14:textId="77777777" w:rsidR="00A16B82" w:rsidRDefault="00000000">
            <w:pPr>
              <w:pStyle w:val="TblText"/>
              <w:jc w:val="center"/>
            </w:pPr>
            <w:r>
              <w:t>61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C70FD" w14:textId="77777777" w:rsidR="00A16B82" w:rsidRDefault="00000000">
            <w:pPr>
              <w:pStyle w:val="TblText"/>
            </w:pPr>
            <w:r>
              <w:t>Адаптация материалов курса и формы прохождения диагностик для обучающихся с ОВЗ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78489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44174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FD621" w14:textId="77777777" w:rsidR="00A16B82" w:rsidRDefault="00000000">
            <w:pPr>
              <w:pStyle w:val="TblText"/>
            </w:pPr>
            <w:r>
              <w:t>в течение года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6ABC5" w14:textId="77777777" w:rsidR="00A16B82" w:rsidRDefault="00000000">
            <w:pPr>
              <w:pStyle w:val="TblText"/>
            </w:pPr>
            <w:r>
              <w:t>Педагоги-навигаторы, педагог-психолог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8811A" w14:textId="77777777" w:rsidR="00A16B82" w:rsidRDefault="00000000">
            <w:pPr>
              <w:pStyle w:val="TblText"/>
            </w:pPr>
            <w:r>
              <w:t>Адаптированные материалы</w:t>
            </w:r>
          </w:p>
        </w:tc>
      </w:tr>
      <w:tr w:rsidR="00A16B82" w14:paraId="5474CAD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17898" w14:textId="77777777" w:rsidR="00A16B82" w:rsidRDefault="00000000">
            <w:pPr>
              <w:pStyle w:val="TblText"/>
              <w:jc w:val="center"/>
            </w:pPr>
            <w:r>
              <w:t>62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C3AEF" w14:textId="77777777" w:rsidR="00A16B82" w:rsidRDefault="00000000">
            <w:pPr>
              <w:pStyle w:val="TblText"/>
            </w:pPr>
            <w:r>
              <w:t>Знакомство обучающихся с ОВЗ и их родителей с адаптированными программами СПО региона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DB9E4" w14:textId="77777777" w:rsidR="00A16B82" w:rsidRDefault="00000000">
            <w:pPr>
              <w:pStyle w:val="TblText"/>
              <w:jc w:val="center"/>
            </w:pPr>
            <w:r>
              <w:t>8—9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13C38" w14:textId="77777777" w:rsidR="00A16B82" w:rsidRDefault="00000000">
            <w:pPr>
              <w:pStyle w:val="TblText"/>
              <w:jc w:val="center"/>
            </w:pPr>
            <w:r>
              <w:t>МПВ / РОД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FE265" w14:textId="77777777" w:rsidR="00A16B82" w:rsidRDefault="00000000">
            <w:pPr>
              <w:pStyle w:val="TblText"/>
            </w:pPr>
            <w:r>
              <w:t>февраль — 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D236C" w14:textId="77777777" w:rsidR="00A16B82" w:rsidRDefault="00000000">
            <w:pPr>
              <w:pStyle w:val="TblText"/>
            </w:pPr>
            <w:r>
              <w:t>Социальный педагог,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49AD6" w14:textId="77777777" w:rsidR="00A16B82" w:rsidRDefault="00000000">
            <w:pPr>
              <w:pStyle w:val="TblText"/>
            </w:pPr>
            <w:r>
              <w:t>Информационные материалы; протоколы встреч</w:t>
            </w:r>
          </w:p>
        </w:tc>
      </w:tr>
      <w:tr w:rsidR="00A16B82" w14:paraId="7CD61C6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6CF22" w14:textId="77777777" w:rsidR="00A16B82" w:rsidRDefault="00000000">
            <w:pPr>
              <w:pStyle w:val="TblText"/>
              <w:jc w:val="center"/>
            </w:pPr>
            <w:r>
              <w:t>63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51F31" w14:textId="77777777" w:rsidR="00A16B82" w:rsidRDefault="00000000">
            <w:pPr>
              <w:pStyle w:val="TblText"/>
            </w:pPr>
            <w:r>
              <w:t>Профориентационные пробы для обучающихся с ОВЗ с наставниками соответствующей подготовки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AA4D2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1D63F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4ED14" w14:textId="77777777" w:rsidR="00A16B82" w:rsidRDefault="00000000">
            <w:pPr>
              <w:pStyle w:val="TblText"/>
            </w:pPr>
            <w:r>
              <w:t>по индивидуальному графику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7E8F6" w14:textId="77777777" w:rsidR="00A16B82" w:rsidRDefault="00000000">
            <w:pPr>
              <w:pStyle w:val="TblText"/>
            </w:pPr>
            <w:r>
              <w:t>Педагог-навигатор, партнёры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11742" w14:textId="77777777" w:rsidR="00A16B82" w:rsidRDefault="00000000">
            <w:pPr>
              <w:pStyle w:val="TblText"/>
            </w:pPr>
            <w:r>
              <w:t xml:space="preserve">Карты проб; решения </w:t>
            </w:r>
            <w:proofErr w:type="spellStart"/>
            <w:r>
              <w:t>ППк</w:t>
            </w:r>
            <w:proofErr w:type="spellEnd"/>
          </w:p>
        </w:tc>
      </w:tr>
      <w:tr w:rsidR="00A16B82" w14:paraId="0CDE4E7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CD564" w14:textId="77777777" w:rsidR="00A16B82" w:rsidRDefault="00000000">
            <w:pPr>
              <w:pStyle w:val="TblText"/>
              <w:jc w:val="center"/>
            </w:pPr>
            <w:r>
              <w:t>64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330E0" w14:textId="77777777" w:rsidR="00A16B82" w:rsidRDefault="00000000">
            <w:pPr>
              <w:pStyle w:val="TblText"/>
            </w:pPr>
            <w:r>
              <w:t>Ведение раздела «Профориентация» на официальном сайте и в официальных сообществах школы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6C927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FDDD1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D9669" w14:textId="77777777" w:rsidR="00A16B82" w:rsidRDefault="00000000">
            <w:pPr>
              <w:pStyle w:val="TblText"/>
            </w:pPr>
            <w:r>
              <w:t>ежемесячно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FFACE" w14:textId="77777777" w:rsidR="00A16B82" w:rsidRDefault="00000000">
            <w:pPr>
              <w:pStyle w:val="TblText"/>
            </w:pPr>
            <w:r>
              <w:t>Ответственный за информационное сопровождение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5A7AC" w14:textId="77777777" w:rsidR="00A16B82" w:rsidRDefault="00000000">
            <w:pPr>
              <w:pStyle w:val="TblText"/>
            </w:pPr>
            <w:r>
              <w:t>Публикации</w:t>
            </w:r>
          </w:p>
        </w:tc>
      </w:tr>
      <w:tr w:rsidR="00A16B82" w14:paraId="5EC08DD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53B64" w14:textId="77777777" w:rsidR="00A16B82" w:rsidRDefault="00000000">
            <w:pPr>
              <w:pStyle w:val="TblText"/>
              <w:jc w:val="center"/>
            </w:pPr>
            <w:r>
              <w:t>65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45772" w14:textId="77777777" w:rsidR="00A16B82" w:rsidRDefault="00000000">
            <w:pPr>
              <w:pStyle w:val="TblText"/>
            </w:pPr>
            <w:r>
              <w:t>Информирование обучающихся и родителей о профориентационных событиях месяца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BB4BD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1881C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F5EA8" w14:textId="77777777" w:rsidR="00A16B82" w:rsidRDefault="00000000">
            <w:pPr>
              <w:pStyle w:val="TblText"/>
            </w:pPr>
            <w:r>
              <w:t>ежемесячно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F2D9E" w14:textId="77777777" w:rsidR="00A16B82" w:rsidRDefault="00000000">
            <w:pPr>
              <w:pStyle w:val="TblText"/>
            </w:pPr>
            <w:r>
              <w:t>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5F764" w14:textId="77777777" w:rsidR="00A16B82" w:rsidRDefault="00000000">
            <w:pPr>
              <w:pStyle w:val="TblText"/>
            </w:pPr>
            <w:r>
              <w:t>Рассылки; объявления</w:t>
            </w:r>
          </w:p>
        </w:tc>
      </w:tr>
      <w:tr w:rsidR="00A16B82" w14:paraId="7C9DD95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F75FC" w14:textId="77777777" w:rsidR="00A16B82" w:rsidRDefault="00000000">
            <w:pPr>
              <w:pStyle w:val="TblText"/>
              <w:jc w:val="center"/>
            </w:pPr>
            <w:r>
              <w:t>66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E1373" w14:textId="77777777" w:rsidR="00A16B82" w:rsidRDefault="00000000">
            <w:pPr>
              <w:pStyle w:val="TblText"/>
            </w:pPr>
            <w:r>
              <w:t>Оформление информационного стенда «Куда пойти учиться»: колледжи, вузы, правила приёма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CE085" w14:textId="77777777" w:rsidR="00A16B82" w:rsidRDefault="00000000">
            <w:pPr>
              <w:pStyle w:val="TblText"/>
              <w:jc w:val="center"/>
            </w:pPr>
            <w:r>
              <w:t>8—11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E1B92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46DEF" w14:textId="77777777" w:rsidR="00A16B82" w:rsidRDefault="00000000">
            <w:pPr>
              <w:pStyle w:val="TblText"/>
            </w:pPr>
            <w:r>
              <w:t>обновление 2 раза в год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A1EA5" w14:textId="77777777" w:rsidR="00A16B82" w:rsidRDefault="00000000">
            <w:pPr>
              <w:pStyle w:val="TblText"/>
            </w:pPr>
            <w:r>
              <w:t>Педагог-библиотекарь,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6A252" w14:textId="77777777" w:rsidR="00A16B82" w:rsidRDefault="00000000">
            <w:pPr>
              <w:pStyle w:val="TblText"/>
            </w:pPr>
            <w:r>
              <w:t>Материалы стенда</w:t>
            </w:r>
          </w:p>
        </w:tc>
      </w:tr>
      <w:tr w:rsidR="00A16B82" w14:paraId="2DE728D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899C1" w14:textId="77777777" w:rsidR="00A16B82" w:rsidRDefault="00000000">
            <w:pPr>
              <w:pStyle w:val="TblText"/>
              <w:jc w:val="center"/>
            </w:pPr>
            <w:r>
              <w:t>67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F5A5B" w14:textId="77777777" w:rsidR="00A16B82" w:rsidRDefault="00000000">
            <w:pPr>
              <w:pStyle w:val="TblText"/>
            </w:pPr>
            <w:r>
              <w:t>Общешкольное событие «Фестиваль профессий»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A155A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1CB53" w14:textId="77777777" w:rsidR="00A16B82" w:rsidRDefault="00000000">
            <w:pPr>
              <w:pStyle w:val="TblText"/>
              <w:jc w:val="center"/>
            </w:pPr>
            <w:r>
              <w:t>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220BF" w14:textId="77777777" w:rsidR="00A16B82" w:rsidRDefault="00000000">
            <w:pPr>
              <w:pStyle w:val="TblText"/>
            </w:pPr>
            <w:r>
              <w:t>ноябрь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F00F4" w14:textId="77777777" w:rsidR="00A16B82" w:rsidRDefault="00000000">
            <w:pPr>
              <w:pStyle w:val="TblText"/>
            </w:pPr>
            <w:r>
              <w:t>Педагог-организатор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441A6" w14:textId="77777777" w:rsidR="00A16B82" w:rsidRDefault="00000000">
            <w:pPr>
              <w:pStyle w:val="TblText"/>
            </w:pPr>
            <w:r>
              <w:t>Программа; фотоматериалы при наличии согласий</w:t>
            </w:r>
          </w:p>
        </w:tc>
      </w:tr>
      <w:tr w:rsidR="00A16B82" w14:paraId="74AA0BA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6880A" w14:textId="77777777" w:rsidR="00A16B82" w:rsidRDefault="00000000">
            <w:pPr>
              <w:pStyle w:val="TblText"/>
              <w:jc w:val="center"/>
            </w:pPr>
            <w:r>
              <w:t>68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DA97F" w14:textId="77777777" w:rsidR="00A16B82" w:rsidRDefault="00000000">
            <w:pPr>
              <w:pStyle w:val="TblText"/>
            </w:pPr>
            <w:r>
              <w:t>Неделя профориентации: тематические уроки, встречи, конкурсы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C3A04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A6CDE" w14:textId="77777777" w:rsidR="00A16B82" w:rsidRDefault="00000000">
            <w:pPr>
              <w:pStyle w:val="TblText"/>
              <w:jc w:val="center"/>
            </w:pPr>
            <w:r>
              <w:t>УД / МПВ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F4A15" w14:textId="77777777" w:rsidR="00A16B82" w:rsidRDefault="00000000">
            <w:pPr>
              <w:pStyle w:val="TblText"/>
            </w:pPr>
            <w:r>
              <w:t>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9BB68" w14:textId="77777777" w:rsidR="00A16B82" w:rsidRDefault="00000000">
            <w:pPr>
              <w:pStyle w:val="TblText"/>
            </w:pPr>
            <w:r>
              <w:t>Заместитель директора, педагог-организатор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74BF6" w14:textId="77777777" w:rsidR="00A16B82" w:rsidRDefault="00000000">
            <w:pPr>
              <w:pStyle w:val="TblText"/>
            </w:pPr>
            <w:r>
              <w:t>План недели; отчёт</w:t>
            </w:r>
          </w:p>
        </w:tc>
      </w:tr>
      <w:tr w:rsidR="00A16B82" w14:paraId="769FD66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D3BF0" w14:textId="77777777" w:rsidR="00A16B82" w:rsidRDefault="00000000">
            <w:pPr>
              <w:pStyle w:val="TblText"/>
              <w:jc w:val="center"/>
            </w:pPr>
            <w:r>
              <w:lastRenderedPageBreak/>
              <w:t>69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14A37" w14:textId="77777777" w:rsidR="00A16B82" w:rsidRDefault="00000000">
            <w:pPr>
              <w:pStyle w:val="TblText"/>
            </w:pPr>
            <w:r>
              <w:t>Защита индивидуальных маршрутов профессионального самоопределения обучающимися 9 классов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90C9F" w14:textId="77777777" w:rsidR="00A16B82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63E81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88F63" w14:textId="77777777" w:rsidR="00A16B82" w:rsidRDefault="00000000">
            <w:pPr>
              <w:pStyle w:val="TblText"/>
            </w:pPr>
            <w:r>
              <w:t>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1AF78" w14:textId="77777777" w:rsidR="00A16B82" w:rsidRDefault="00000000">
            <w:pPr>
              <w:pStyle w:val="TblText"/>
            </w:pPr>
            <w:r>
              <w:t>Классные руководители, педагог-навигатор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56BA8" w14:textId="77777777" w:rsidR="00A16B82" w:rsidRDefault="00000000">
            <w:pPr>
              <w:pStyle w:val="TblText"/>
            </w:pPr>
            <w:r>
              <w:t>Заполненные формы маршрутов</w:t>
            </w:r>
          </w:p>
        </w:tc>
      </w:tr>
      <w:tr w:rsidR="00A16B82" w14:paraId="0BBAD63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24853" w14:textId="77777777" w:rsidR="00A16B82" w:rsidRDefault="00000000">
            <w:pPr>
              <w:pStyle w:val="TblText"/>
              <w:jc w:val="center"/>
            </w:pPr>
            <w:r>
              <w:t>70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D767D" w14:textId="77777777" w:rsidR="00A16B82" w:rsidRDefault="00000000">
            <w:pPr>
              <w:pStyle w:val="TblText"/>
            </w:pPr>
            <w:r>
              <w:t>Промежуточный внутришкольный контроль реализации Единой модели профориентации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76742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1449E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21B9F" w14:textId="77777777" w:rsidR="00A16B82" w:rsidRDefault="00000000">
            <w:pPr>
              <w:pStyle w:val="TblText"/>
            </w:pPr>
            <w:r>
              <w:t>декабрь 2026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A5B68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18AE9" w14:textId="77777777" w:rsidR="00A16B82" w:rsidRDefault="00000000">
            <w:pPr>
              <w:pStyle w:val="TblText"/>
            </w:pPr>
            <w:r>
              <w:t>Справка по итогам контроля</w:t>
            </w:r>
          </w:p>
        </w:tc>
      </w:tr>
      <w:tr w:rsidR="00A16B82" w14:paraId="6299396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930C9" w14:textId="77777777" w:rsidR="00A16B82" w:rsidRDefault="00000000">
            <w:pPr>
              <w:pStyle w:val="TblText"/>
              <w:jc w:val="center"/>
            </w:pPr>
            <w:r>
              <w:t>71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14DF5" w14:textId="77777777" w:rsidR="00A16B82" w:rsidRDefault="00000000">
            <w:pPr>
              <w:pStyle w:val="TblText"/>
            </w:pPr>
            <w:r>
              <w:t>Основной внутришкольный контроль: выполнение объёмов, охват, качество документирования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8A006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FCEEF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28EFA" w14:textId="77777777" w:rsidR="00A16B82" w:rsidRDefault="00000000">
            <w:pPr>
              <w:pStyle w:val="TblText"/>
            </w:pPr>
            <w:r>
              <w:t>март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3D2E1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DD535" w14:textId="77777777" w:rsidR="00A16B82" w:rsidRDefault="00000000">
            <w:pPr>
              <w:pStyle w:val="TblText"/>
            </w:pPr>
            <w:r>
              <w:t>Справка по итогам контроля</w:t>
            </w:r>
          </w:p>
        </w:tc>
      </w:tr>
      <w:tr w:rsidR="00A16B82" w14:paraId="2593347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D0F72" w14:textId="77777777" w:rsidR="00A16B82" w:rsidRDefault="00000000">
            <w:pPr>
              <w:pStyle w:val="TblText"/>
              <w:jc w:val="center"/>
            </w:pPr>
            <w:r>
              <w:t>72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66420" w14:textId="77777777" w:rsidR="00A16B82" w:rsidRDefault="00000000">
            <w:pPr>
              <w:pStyle w:val="TblText"/>
            </w:pPr>
            <w:r>
              <w:t>Анкетирование обучающихся об удовлетворённости профориентационными мероприятиями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C060E" w14:textId="77777777" w:rsidR="00A16B82" w:rsidRDefault="00000000">
            <w:pPr>
              <w:pStyle w:val="TblText"/>
              <w:jc w:val="center"/>
            </w:pPr>
            <w:r>
              <w:t>6—11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1062D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6C3F1" w14:textId="77777777" w:rsidR="00A16B82" w:rsidRDefault="00000000">
            <w:pPr>
              <w:pStyle w:val="TblText"/>
            </w:pPr>
            <w:r>
              <w:t>май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7B4FE" w14:textId="77777777" w:rsidR="00A16B82" w:rsidRDefault="00000000">
            <w:pPr>
              <w:pStyle w:val="TblText"/>
            </w:pPr>
            <w:r>
              <w:t>Педагог-психолог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72FD7" w14:textId="77777777" w:rsidR="00A16B82" w:rsidRDefault="00000000">
            <w:pPr>
              <w:pStyle w:val="TblText"/>
            </w:pPr>
            <w:r>
              <w:t>Аналитическая справка</w:t>
            </w:r>
          </w:p>
        </w:tc>
      </w:tr>
      <w:tr w:rsidR="00A16B82" w14:paraId="19EE285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02ED1" w14:textId="77777777" w:rsidR="00A16B82" w:rsidRDefault="00000000">
            <w:pPr>
              <w:pStyle w:val="TblText"/>
              <w:jc w:val="center"/>
            </w:pPr>
            <w:r>
              <w:t>73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0D83F" w14:textId="77777777" w:rsidR="00A16B82" w:rsidRDefault="00000000">
            <w:pPr>
              <w:pStyle w:val="TblText"/>
            </w:pPr>
            <w:r>
              <w:t>Анкетирование обучающихся 9 и 11 классов о готовности к профессиональному самоопределению (входное и итоговое)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4DE4C" w14:textId="77777777" w:rsidR="00A16B82" w:rsidRDefault="00000000">
            <w:pPr>
              <w:pStyle w:val="TblText"/>
              <w:jc w:val="center"/>
            </w:pPr>
            <w:r>
              <w:t>9, 11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0FBBA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5DA9F" w14:textId="77777777" w:rsidR="00A16B82" w:rsidRDefault="00000000">
            <w:pPr>
              <w:pStyle w:val="TblText"/>
            </w:pPr>
            <w:r>
              <w:t>сентябрь 2026, апрель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0ED9C" w14:textId="77777777" w:rsidR="00A16B82" w:rsidRDefault="00000000">
            <w:pPr>
              <w:pStyle w:val="TblText"/>
            </w:pPr>
            <w:r>
              <w:t>Педагог-психолог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8706F" w14:textId="77777777" w:rsidR="00A16B82" w:rsidRDefault="00000000">
            <w:pPr>
              <w:pStyle w:val="TblText"/>
            </w:pPr>
            <w:r>
              <w:t>Сравнительная аналитическая справка</w:t>
            </w:r>
          </w:p>
        </w:tc>
      </w:tr>
      <w:tr w:rsidR="00A16B82" w14:paraId="4830332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E7F86" w14:textId="77777777" w:rsidR="00A16B82" w:rsidRDefault="00000000">
            <w:pPr>
              <w:pStyle w:val="TblText"/>
              <w:jc w:val="center"/>
            </w:pPr>
            <w:r>
              <w:t>74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F236D" w14:textId="77777777" w:rsidR="00A16B82" w:rsidRDefault="00000000">
            <w:pPr>
              <w:pStyle w:val="TblText"/>
            </w:pPr>
            <w:r>
              <w:t>Подготовка аналитического отчёта о реализации Единой модели профориентации за 2026/2027 учебный год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EEE15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05B2B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65BAA" w14:textId="77777777" w:rsidR="00A16B82" w:rsidRDefault="00000000">
            <w:pPr>
              <w:pStyle w:val="TblText"/>
            </w:pPr>
            <w:r>
              <w:t>май — июнь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73079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B4FC6" w14:textId="77777777" w:rsidR="00A16B82" w:rsidRDefault="00000000">
            <w:pPr>
              <w:pStyle w:val="TblText"/>
            </w:pPr>
            <w:r>
              <w:t>Аналитический отчёт</w:t>
            </w:r>
          </w:p>
        </w:tc>
      </w:tr>
      <w:tr w:rsidR="00A16B82" w14:paraId="6F6DCBA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718EF" w14:textId="77777777" w:rsidR="00A16B82" w:rsidRDefault="00000000">
            <w:pPr>
              <w:pStyle w:val="TblText"/>
              <w:jc w:val="center"/>
            </w:pPr>
            <w:r>
              <w:t>75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48AC1" w14:textId="77777777" w:rsidR="00A16B82" w:rsidRDefault="00000000">
            <w:pPr>
              <w:pStyle w:val="TblText"/>
            </w:pPr>
            <w:r>
              <w:t>Рассмотрение итогов реализации модели на педагогическом совете; постановка задач на 2027/2028 учебный год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BC063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09199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E8042" w14:textId="77777777" w:rsidR="00A16B82" w:rsidRDefault="00000000">
            <w:pPr>
              <w:pStyle w:val="TblText"/>
            </w:pPr>
            <w:r>
              <w:t>июнь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B508C" w14:textId="77777777" w:rsidR="00A16B82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DEC44" w14:textId="77777777" w:rsidR="00A16B82" w:rsidRDefault="00000000">
            <w:pPr>
              <w:pStyle w:val="TblText"/>
            </w:pPr>
            <w:r>
              <w:t>Выписка из протокола педагогического совета</w:t>
            </w:r>
          </w:p>
        </w:tc>
      </w:tr>
      <w:tr w:rsidR="00A16B82" w14:paraId="63BA1AF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A0B5F" w14:textId="77777777" w:rsidR="00A16B82" w:rsidRDefault="00000000">
            <w:pPr>
              <w:pStyle w:val="TblText"/>
              <w:jc w:val="center"/>
            </w:pPr>
            <w:r>
              <w:t>76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32FBB" w14:textId="77777777" w:rsidR="00A16B82" w:rsidRDefault="00000000">
            <w:pPr>
              <w:pStyle w:val="TblText"/>
            </w:pPr>
            <w:r>
              <w:t>Сбор сведений о поступлении выпускников 9 и 11 классов; сопоставление с заявленным выбором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AC1D8" w14:textId="77777777" w:rsidR="00A16B82" w:rsidRDefault="00000000">
            <w:pPr>
              <w:pStyle w:val="TblText"/>
              <w:jc w:val="center"/>
            </w:pPr>
            <w:r>
              <w:t>9, 11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B5C0F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754BD" w14:textId="77777777" w:rsidR="00A16B82" w:rsidRDefault="00000000">
            <w:pPr>
              <w:pStyle w:val="TblText"/>
            </w:pPr>
            <w:r>
              <w:t>август — сентябрь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A8D5C" w14:textId="77777777" w:rsidR="00A16B82" w:rsidRDefault="00000000">
            <w:pPr>
              <w:pStyle w:val="TblText"/>
            </w:pPr>
            <w:r>
              <w:t>Классные руководители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DE3D5" w14:textId="77777777" w:rsidR="00A16B82" w:rsidRDefault="00000000">
            <w:pPr>
              <w:pStyle w:val="TblText"/>
            </w:pPr>
            <w:r>
              <w:t>Сводка по выпускникам</w:t>
            </w:r>
          </w:p>
        </w:tc>
      </w:tr>
      <w:tr w:rsidR="00A16B82" w14:paraId="07BF580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8BB6F" w14:textId="77777777" w:rsidR="00A16B82" w:rsidRDefault="00000000">
            <w:pPr>
              <w:pStyle w:val="TblText"/>
              <w:jc w:val="center"/>
            </w:pPr>
            <w:r>
              <w:t>77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B8563" w14:textId="77777777" w:rsidR="00A16B82" w:rsidRDefault="00000000">
            <w:pPr>
              <w:pStyle w:val="TblText"/>
            </w:pPr>
            <w:r>
              <w:t>Планирование профориентационной работы на 2027/2028 учебный год с учётом увеличения регионального компонента курса до 17 часов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90EBD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75874" w14:textId="77777777" w:rsidR="00A16B82" w:rsidRDefault="00000000">
            <w:pPr>
              <w:pStyle w:val="TblText"/>
              <w:jc w:val="center"/>
            </w:pPr>
            <w:r>
              <w:t>ОРГ</w:t>
            </w: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93447" w14:textId="77777777" w:rsidR="00A16B82" w:rsidRDefault="00000000">
            <w:pPr>
              <w:pStyle w:val="TblText"/>
            </w:pPr>
            <w:r>
              <w:t>июнь — август 2027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77557" w14:textId="77777777" w:rsidR="00A16B82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D53A8" w14:textId="77777777" w:rsidR="00A16B82" w:rsidRDefault="00000000">
            <w:pPr>
              <w:pStyle w:val="TblText"/>
            </w:pPr>
            <w:r>
              <w:t>Проект плана на новый учебный год</w:t>
            </w:r>
          </w:p>
        </w:tc>
      </w:tr>
    </w:tbl>
    <w:p w14:paraId="52A1ED06" w14:textId="77777777" w:rsidR="00A16B82" w:rsidRDefault="00000000">
      <w:pPr>
        <w:pStyle w:val="NoteS"/>
      </w:pPr>
      <w:r>
        <w:t>Всего позиций плана: 77. План может быть дополнен региональными и муниципальными мероприятиями по мере поступления информации от регионального оператора.</w:t>
      </w:r>
    </w:p>
    <w:p w14:paraId="290ED426" w14:textId="77777777" w:rsidR="00A16B82" w:rsidRDefault="00A16B82">
      <w:pPr>
        <w:sectPr w:rsidR="00A16B82">
          <w:headerReference w:type="default" r:id="rId10"/>
          <w:headerReference w:type="first" r:id="rId11"/>
          <w:pgSz w:w="16837" w:h="11905" w:orient="landscape"/>
          <w:pgMar w:top="850" w:right="850" w:bottom="850" w:left="1133" w:header="566" w:footer="566" w:gutter="0"/>
          <w:cols w:space="720"/>
          <w:docGrid w:linePitch="360"/>
        </w:sectPr>
      </w:pPr>
    </w:p>
    <w:p w14:paraId="38ED8EE5" w14:textId="77777777" w:rsidR="00A16B82" w:rsidRDefault="00000000">
      <w:pPr>
        <w:pStyle w:val="1"/>
      </w:pPr>
      <w:r>
        <w:lastRenderedPageBreak/>
        <w:t>Помесячный календарь на 2026/2027 учебный год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7"/>
        <w:gridCol w:w="2892"/>
        <w:gridCol w:w="2892"/>
        <w:gridCol w:w="2698"/>
      </w:tblGrid>
      <w:tr w:rsidR="00A16B82" w14:paraId="39EE96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FBFE9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Месяц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20386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Организационные действия школы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DCFCC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Рекомендуемые мероприятия</w:t>
            </w:r>
          </w:p>
        </w:tc>
        <w:tc>
          <w:tcPr>
            <w:tcW w:w="269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98DB8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Контрольные точки</w:t>
            </w:r>
          </w:p>
        </w:tc>
      </w:tr>
      <w:tr w:rsidR="00A16B82" w14:paraId="36731163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7BA24" w14:textId="77777777" w:rsidR="00A16B82" w:rsidRDefault="00000000">
            <w:pPr>
              <w:pStyle w:val="TblText"/>
            </w:pPr>
            <w:r>
              <w:t>Сентябрь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CAAED" w14:textId="77777777" w:rsidR="00A16B82" w:rsidRDefault="00000000">
            <w:pPr>
              <w:pStyle w:val="TblText"/>
            </w:pPr>
            <w:r>
              <w:t>Издать приказ; утвердить план; включить курс в план внеурочной деятельности; начать курс 03.09; провести информирование обучающихся и родителей о проекте «Билет в будущее» и зарегистрировать на платформе желающих при подтверждённых согласиях; направить список педагогов-навигаторов региональному оператору; провести родительское собрание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63A9C" w14:textId="77777777" w:rsidR="00A16B82" w:rsidRDefault="00000000">
            <w:pPr>
              <w:pStyle w:val="TblText"/>
            </w:pPr>
            <w:r>
              <w:t>Ярмарка объединений дополнительного образования; входное анкетирование 9 и 11 классов; формирование перечня партнёров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35DD1" w14:textId="77777777" w:rsidR="00A16B82" w:rsidRDefault="00000000">
            <w:pPr>
              <w:pStyle w:val="TblText"/>
            </w:pPr>
            <w:r>
              <w:t>До 10.09 — план утверждён. До 30.09 — проведено информирование всех обучающихся 6—11 классов, зарегистрированы желающие, согласия подтверждены</w:t>
            </w:r>
          </w:p>
        </w:tc>
      </w:tr>
      <w:tr w:rsidR="00A16B82" w14:paraId="49A19E7B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EE378" w14:textId="77777777" w:rsidR="00A16B82" w:rsidRDefault="00000000">
            <w:pPr>
              <w:pStyle w:val="TblText"/>
            </w:pPr>
            <w:r>
              <w:t>Октябрь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970FF" w14:textId="77777777" w:rsidR="00A16B82" w:rsidRDefault="00000000">
            <w:pPr>
              <w:pStyle w:val="TblText"/>
            </w:pPr>
            <w:r>
              <w:t>Провести первую волну диагностик; направить заявки партнёрам на первое полугодие; провести первое практико-ориентированное занятие курса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0D0F7" w14:textId="77777777" w:rsidR="00A16B82" w:rsidRDefault="00000000">
            <w:pPr>
              <w:pStyle w:val="TblText"/>
            </w:pPr>
            <w:r>
              <w:t>Профессиональные пробы для 10—11 классов; посещение дня открытых дверей колледжа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D3D9E" w14:textId="77777777" w:rsidR="00A16B82" w:rsidRDefault="00000000">
            <w:pPr>
              <w:pStyle w:val="TblText"/>
            </w:pPr>
            <w:r>
              <w:t>Первая волна диагностик открыта для всех параллелей; ориентир охвата — [80] процентов (аналитический показатель, а не основание требовать участия)</w:t>
            </w:r>
          </w:p>
        </w:tc>
      </w:tr>
      <w:tr w:rsidR="00A16B82" w14:paraId="0542F8A8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9A47B" w14:textId="77777777" w:rsidR="00A16B82" w:rsidRDefault="00000000">
            <w:pPr>
              <w:pStyle w:val="TblText"/>
            </w:pPr>
            <w:r>
              <w:t>Ноябрь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7EDAF" w14:textId="77777777" w:rsidR="00A16B82" w:rsidRDefault="00000000">
            <w:pPr>
              <w:pStyle w:val="TblText"/>
            </w:pPr>
            <w:r>
              <w:t>Провести занятия курса; разобрать индивидуальные отчёты; провести профессиональные пробы для 8 и 9 классов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614BD" w14:textId="77777777" w:rsidR="00A16B82" w:rsidRDefault="00000000">
            <w:pPr>
              <w:pStyle w:val="TblText"/>
            </w:pPr>
            <w:r>
              <w:t>Фестиваль профессий; экскурсии на предприятия; выездные уроки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6590D" w14:textId="77777777" w:rsidR="00A16B82" w:rsidRDefault="00000000">
            <w:pPr>
              <w:pStyle w:val="TblText"/>
            </w:pPr>
            <w:r>
              <w:t>Не менее одного мероприятия профессионального выбора в каждой параллели 8—11 классов</w:t>
            </w:r>
          </w:p>
        </w:tc>
      </w:tr>
      <w:tr w:rsidR="00A16B82" w14:paraId="6D337E4A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9E998" w14:textId="77777777" w:rsidR="00A16B82" w:rsidRDefault="00000000">
            <w:pPr>
              <w:pStyle w:val="TblText"/>
            </w:pPr>
            <w:r>
              <w:t>Декабрь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35EA3" w14:textId="77777777" w:rsidR="00A16B82" w:rsidRDefault="00000000">
            <w:pPr>
              <w:pStyle w:val="TblText"/>
            </w:pPr>
            <w:r>
              <w:t>Провести вторую волну диагностик; провести родительское собрание «Как помочь ребёнку сделать осознанный профессиональный выбор»; провести промежуточный внутришкольный контроль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254C7" w14:textId="77777777" w:rsidR="00A16B82" w:rsidRDefault="00000000">
            <w:pPr>
              <w:pStyle w:val="TblText"/>
            </w:pPr>
            <w:r>
              <w:t>Пробы для 6—7 классов; встречи с работодателями; мониторинг охвата дополнительным образованием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B2DA9" w14:textId="77777777" w:rsidR="00A16B82" w:rsidRDefault="00000000">
            <w:pPr>
              <w:pStyle w:val="TblText"/>
            </w:pPr>
            <w:r>
              <w:t>Справка по итогам промежуточного контроля. Выполнение не менее 45 процентов годового объёма по каждому направлению</w:t>
            </w:r>
          </w:p>
        </w:tc>
      </w:tr>
      <w:tr w:rsidR="00A16B82" w14:paraId="395A005C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0CB2D" w14:textId="77777777" w:rsidR="00A16B82" w:rsidRDefault="00000000">
            <w:pPr>
              <w:pStyle w:val="TblText"/>
            </w:pPr>
            <w:r>
              <w:t>Январь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F6593" w14:textId="77777777" w:rsidR="00A16B82" w:rsidRDefault="00000000">
            <w:pPr>
              <w:pStyle w:val="TblText"/>
            </w:pPr>
            <w:r>
              <w:t>Возобновить занятия курса после каникул; скорректировать календарно-тематическое планирование; направить заявки партнёрам на второе полугодие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8855A" w14:textId="77777777" w:rsidR="00A16B82" w:rsidRDefault="00000000">
            <w:pPr>
              <w:pStyle w:val="TblText"/>
            </w:pPr>
            <w:r>
              <w:t>Индивидуальные консультации для 9 и 11 классов; повторное информирование о программах дополнительного образования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0BC70" w14:textId="77777777" w:rsidR="00A16B82" w:rsidRDefault="00000000">
            <w:pPr>
              <w:pStyle w:val="TblText"/>
            </w:pPr>
            <w:r>
              <w:t>Скорректированное КТП утверждено; заявки направлены</w:t>
            </w:r>
          </w:p>
        </w:tc>
      </w:tr>
      <w:tr w:rsidR="00A16B82" w14:paraId="369D1FB8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CA3EF" w14:textId="77777777" w:rsidR="00A16B82" w:rsidRDefault="00000000">
            <w:pPr>
              <w:pStyle w:val="TblText"/>
            </w:pPr>
            <w:r>
              <w:t>Февраль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9F1D9" w14:textId="77777777" w:rsidR="00A16B82" w:rsidRDefault="00000000">
            <w:pPr>
              <w:pStyle w:val="TblText"/>
            </w:pPr>
            <w:r>
              <w:t>Провести занятия курса; сопроводить участие в днях открытых дверей колледжей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FEC7F" w14:textId="77777777" w:rsidR="00A16B82" w:rsidRDefault="00000000">
            <w:pPr>
              <w:pStyle w:val="TblText"/>
            </w:pPr>
            <w:r>
              <w:t xml:space="preserve">Профессиональные пробы для 9 классов; решение кейсов работодателей; ярмарка вакансий центра занятости; знакомство обучающихся с ОВЗ с </w:t>
            </w:r>
            <w:r>
              <w:lastRenderedPageBreak/>
              <w:t>адаптированными программами СПО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095BD" w14:textId="77777777" w:rsidR="00A16B82" w:rsidRDefault="00000000">
            <w:pPr>
              <w:pStyle w:val="TblText"/>
            </w:pPr>
            <w:r>
              <w:lastRenderedPageBreak/>
              <w:t>Каждый обучающийся 9 класса посетил не менее одной организации профессионального образования</w:t>
            </w:r>
          </w:p>
        </w:tc>
      </w:tr>
      <w:tr w:rsidR="00A16B82" w14:paraId="52D7E48A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6A831" w14:textId="77777777" w:rsidR="00A16B82" w:rsidRDefault="00000000">
            <w:pPr>
              <w:pStyle w:val="TblText"/>
            </w:pPr>
            <w:r>
              <w:t>Март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F2B2D" w14:textId="77777777" w:rsidR="00A16B82" w:rsidRDefault="00000000">
            <w:pPr>
              <w:pStyle w:val="TblText"/>
            </w:pPr>
            <w:r>
              <w:t>Провести проектное занятие «Поговори с родителями»; провести профессиональные пробы второго полугодия; провести основной внутришкольный контроль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85336" w14:textId="77777777" w:rsidR="00A16B82" w:rsidRDefault="00000000">
            <w:pPr>
              <w:pStyle w:val="TblText"/>
            </w:pPr>
            <w:r>
              <w:t>Неделя профориентации; выездные уроки; мастер-классы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D0DD2" w14:textId="77777777" w:rsidR="00A16B82" w:rsidRDefault="00000000">
            <w:pPr>
              <w:pStyle w:val="TblText"/>
            </w:pPr>
            <w:r>
              <w:t>Справка по итогам основного контроля. Выполнение не менее 75 процентов годового объёма</w:t>
            </w:r>
          </w:p>
        </w:tc>
      </w:tr>
      <w:tr w:rsidR="00A16B82" w14:paraId="0342C59D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76543" w14:textId="77777777" w:rsidR="00A16B82" w:rsidRDefault="00000000">
            <w:pPr>
              <w:pStyle w:val="TblText"/>
            </w:pPr>
            <w:r>
              <w:t>Апрель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4A117" w14:textId="77777777" w:rsidR="00A16B82" w:rsidRDefault="00000000">
            <w:pPr>
              <w:pStyle w:val="TblText"/>
            </w:pPr>
            <w:r>
              <w:t>Провести занятия курса; оформить индивидуальные маршруты для 9 классов; провести родительское собрание для 10—11 классов; провести итоговое анкетирование 9 и 11 классов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4E2D2" w14:textId="77777777" w:rsidR="00A16B82" w:rsidRDefault="00000000">
            <w:pPr>
              <w:pStyle w:val="TblText"/>
            </w:pPr>
            <w:r>
              <w:t>Защита индивидуальных маршрутов; пробы для 6—7 классов; посещение дней открытых дверей вузов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E68AE" w14:textId="77777777" w:rsidR="00A16B82" w:rsidRDefault="00000000">
            <w:pPr>
              <w:pStyle w:val="TblText"/>
            </w:pPr>
            <w:r>
              <w:t>Индивидуальные маршруты оформлены не менее чем у 90 процентов обучающихся 9 классов</w:t>
            </w:r>
          </w:p>
        </w:tc>
      </w:tr>
      <w:tr w:rsidR="00A16B82" w14:paraId="79A1DCCB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3C8D1" w14:textId="77777777" w:rsidR="00A16B82" w:rsidRDefault="00000000">
            <w:pPr>
              <w:pStyle w:val="TblText"/>
            </w:pPr>
            <w:r>
              <w:t>Май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BB6EC" w14:textId="77777777" w:rsidR="00A16B82" w:rsidRDefault="00000000">
            <w:pPr>
              <w:pStyle w:val="TblText"/>
            </w:pPr>
            <w:r>
              <w:t>Провести рефлексивное занятие курса (20.05); собрать данные об охвате и результатах; провести анкетирование удовлетворённости; подготовить аналитический отчёт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540AB" w14:textId="77777777" w:rsidR="00A16B82" w:rsidRDefault="00000000">
            <w:pPr>
              <w:pStyle w:val="TblText"/>
            </w:pPr>
            <w:r>
              <w:t>Итоговые встречи с партнёрами; сбор предложений на новый учебный год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EBE28" w14:textId="77777777" w:rsidR="00A16B82" w:rsidRDefault="00000000">
            <w:pPr>
              <w:pStyle w:val="TblText"/>
            </w:pPr>
            <w:r>
              <w:t>Курс проведён в объёме 34 часов во всех параллелях. Аналитический отчёт подготовлен</w:t>
            </w:r>
          </w:p>
        </w:tc>
      </w:tr>
      <w:tr w:rsidR="00A16B82" w14:paraId="2DFF6A1F" w14:textId="77777777">
        <w:tblPrEx>
          <w:tblCellMar>
            <w:top w:w="0" w:type="dxa"/>
            <w:bottom w:w="0" w:type="dxa"/>
          </w:tblCellMar>
        </w:tblPrEx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056E6" w14:textId="77777777" w:rsidR="00A16B82" w:rsidRDefault="00000000">
            <w:pPr>
              <w:pStyle w:val="TblText"/>
            </w:pPr>
            <w:r>
              <w:t>Июнь — август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298D7" w14:textId="77777777" w:rsidR="00A16B82" w:rsidRDefault="00000000">
            <w:pPr>
              <w:pStyle w:val="TblText"/>
            </w:pPr>
            <w:r>
              <w:t>Рассмотреть итоги на педагогическом совете; собрать сведения о поступлении выпускников; спланировать работу на 2027/2028 учебный год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E1712" w14:textId="77777777" w:rsidR="00A16B82" w:rsidRDefault="00000000">
            <w:pPr>
              <w:pStyle w:val="TblText"/>
            </w:pPr>
            <w:r>
              <w:t>Повышение квалификации педагогов; актуализация партнёрских договорённостей</w:t>
            </w:r>
          </w:p>
        </w:tc>
        <w:tc>
          <w:tcPr>
            <w:tcW w:w="26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7D266" w14:textId="77777777" w:rsidR="00A16B82" w:rsidRDefault="00000000">
            <w:pPr>
              <w:pStyle w:val="TblText"/>
            </w:pPr>
            <w:r>
              <w:t>Выписка из протокола педагогического совета; проект плана на новый учебный год</w:t>
            </w:r>
          </w:p>
        </w:tc>
      </w:tr>
    </w:tbl>
    <w:p w14:paraId="3A9703A6" w14:textId="77777777" w:rsidR="00A16B82" w:rsidRDefault="00000000">
      <w:pPr>
        <w:pStyle w:val="NoteS"/>
      </w:pPr>
      <w:r>
        <w:t>Столбец «Организационные действия школы» перечисляет то, что школа планирует и выполняет сама; он не означает, что каждое из этих действий обязательно для обучающегося. Освоение курса «Россия — мои горизонты» и участие в мероприятиях модели входят в образовательную программу; регистрация на цифровой платформе проекта «Билет в будущее» и прохождение онлайн-диагностик добровольны и требуют согласия, а отказ не влечёт последствий.</w:t>
      </w:r>
    </w:p>
    <w:p w14:paraId="4E73CFB8" w14:textId="77777777" w:rsidR="00A16B82" w:rsidRDefault="00000000">
      <w:pPr>
        <w:pStyle w:val="NoteS"/>
      </w:pPr>
      <w:r>
        <w:t>Если школа начинает работу позже 6 сентября (получен региональный акт, изменён состав педагогов-навигаторов, организация присоединилась к проекту в течение года), даты подготовительных действий указываются фактические. Оформлять документы задним числом не следует: приказ, изданный позже установленного в календаре срока, законной силы не теряет, а датированный прошедшим числом создаёт расхождение с журналами и табелем. В плане в этом случае отмечается причина смещения срока.</w:t>
      </w:r>
    </w:p>
    <w:p w14:paraId="4BF4AC92" w14:textId="77777777" w:rsidR="00A16B82" w:rsidRDefault="00000000">
      <w:pPr>
        <w:pStyle w:val="1"/>
      </w:pPr>
      <w:r>
        <w:lastRenderedPageBreak/>
        <w:t>Календарно-тематическое планирование курса «Россия — мои горизонты»</w:t>
      </w:r>
    </w:p>
    <w:p w14:paraId="048D3802" w14:textId="77777777" w:rsidR="00A16B82" w:rsidRDefault="00000000">
      <w:r>
        <w:t xml:space="preserve">Планирование составлено по рабочей программе курса редакции 2026 года, размещённой на портале «Единое содержание общего образования». Даты рассчитаны для еженедельных занятий по четвергам начиная с 3 сентября 2026 года с учётом рекомендованных сроков каникул (письмо </w:t>
      </w:r>
      <w:proofErr w:type="spellStart"/>
      <w:r>
        <w:t>Минпросвещения</w:t>
      </w:r>
      <w:proofErr w:type="spellEnd"/>
      <w:r>
        <w:t xml:space="preserve"> России от 07.07.2026 № ОК-1948/03). Школа корректирует даты по собственному календарному учебному графику и расписанию; день недели закрепляется планом внеурочной деятельности.</w:t>
      </w:r>
    </w:p>
    <w:p w14:paraId="38AA4579" w14:textId="77777777" w:rsidR="00A16B82" w:rsidRDefault="00000000">
      <w:pPr>
        <w:pStyle w:val="NoteS"/>
      </w:pPr>
      <w:r>
        <w:t>Столбец «Р» отмечает темы, которые могут быть заменены занятиями регионального компонента. С 1 сентября 2026 года региональный компонент составляет от 8 до 17 академических часов от общего объёма курса; в этот диапазон входят все занятия регионального содержания, включая занятие, заменяющее тему 32, если такая замена производится. Обозначения столбца: «+» — замена допускается, «—» — тема отнесена федеральной рабочей программой к инвариантным и замене не подлежит. Тема 32 может быть заменена только на аналогичное занятие о военно-промышленном комплексе и только в том случае, если ВПК является одной из приоритетных отраслей субъекта Российской Федерации; в столбце «Р» она помечена «только аналогичным». Одно занятие регионального компонента рекомендуется назвать «Кузница эффективных кадров» и посвятить трудовой доблести и славе субъекта в годы Великой Отечественной войны и принципам бережливых технологий.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1300"/>
        <w:gridCol w:w="4177"/>
        <w:gridCol w:w="2217"/>
        <w:gridCol w:w="1417"/>
      </w:tblGrid>
      <w:tr w:rsidR="00A16B82" w14:paraId="30324E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7F4E4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AC909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48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F41FF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Тема занятия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3CAC5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Тип занятия</w:t>
            </w:r>
          </w:p>
        </w:tc>
        <w:tc>
          <w:tcPr>
            <w:tcW w:w="96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6E093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Р</w:t>
            </w:r>
          </w:p>
        </w:tc>
      </w:tr>
      <w:tr w:rsidR="00A16B82" w14:paraId="0D8AE341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321EB" w14:textId="77777777" w:rsidR="00A16B82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900E0" w14:textId="77777777" w:rsidR="00A16B82" w:rsidRDefault="00000000">
            <w:pPr>
              <w:pStyle w:val="TblText"/>
              <w:jc w:val="center"/>
            </w:pPr>
            <w:r>
              <w:t>03.09.2026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35650" w14:textId="77777777" w:rsidR="00A16B82" w:rsidRDefault="00000000">
            <w:pPr>
              <w:pStyle w:val="TblText"/>
            </w:pPr>
            <w:r>
              <w:t>Установочное занятие «Россия — мои горизонты»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2F2BB" w14:textId="77777777" w:rsidR="00A16B82" w:rsidRDefault="00000000">
            <w:pPr>
              <w:pStyle w:val="TblText"/>
            </w:pPr>
            <w:r>
              <w:t>Установочное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6EE90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2F0CFE34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CFF65" w14:textId="77777777" w:rsidR="00A16B82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E83CE" w14:textId="77777777" w:rsidR="00A16B82" w:rsidRDefault="00000000">
            <w:pPr>
              <w:pStyle w:val="TblText"/>
              <w:jc w:val="center"/>
            </w:pPr>
            <w:r>
              <w:t>10.09.2026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365ED" w14:textId="77777777" w:rsidR="00A16B82" w:rsidRDefault="00000000">
            <w:pPr>
              <w:pStyle w:val="TblText"/>
            </w:pPr>
            <w:r>
              <w:t>Тематическое профориентационное занятие «Открой своё будущее»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A2B1D" w14:textId="77777777" w:rsidR="00A16B82" w:rsidRDefault="00000000">
            <w:pPr>
              <w:pStyle w:val="TblText"/>
            </w:pPr>
            <w:r>
              <w:t>Профориентационное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4AE3B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2414AFD9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0DE25" w14:textId="77777777" w:rsidR="00A16B82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6EF56" w14:textId="77777777" w:rsidR="00A16B82" w:rsidRDefault="00000000">
            <w:pPr>
              <w:pStyle w:val="TblText"/>
              <w:jc w:val="center"/>
            </w:pPr>
            <w:r>
              <w:t>17.09.2026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86B10" w14:textId="77777777" w:rsidR="00A16B82" w:rsidRDefault="00000000">
            <w:pPr>
              <w:pStyle w:val="TblText"/>
            </w:pPr>
            <w:r>
              <w:t>Тематическое профориентационное занятие «Познаю себя»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04730" w14:textId="77777777" w:rsidR="00A16B82" w:rsidRDefault="00000000">
            <w:pPr>
              <w:pStyle w:val="TblText"/>
            </w:pPr>
            <w:r>
              <w:t>Профориентационное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7D85F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0C4819E5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ACAB5" w14:textId="77777777" w:rsidR="00A16B82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F6868" w14:textId="77777777" w:rsidR="00A16B82" w:rsidRDefault="00000000">
            <w:pPr>
              <w:pStyle w:val="TblText"/>
              <w:jc w:val="center"/>
            </w:pPr>
            <w:r>
              <w:t>24.09.2026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531C7" w14:textId="77777777" w:rsidR="00A16B82" w:rsidRDefault="00000000">
            <w:pPr>
              <w:pStyle w:val="TblText"/>
            </w:pPr>
            <w:r>
              <w:t>Россия промышленная: атомные технологии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36A85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A583D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6FA087EE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611E0" w14:textId="77777777" w:rsidR="00A16B82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8943D" w14:textId="77777777" w:rsidR="00A16B82" w:rsidRDefault="00000000">
            <w:pPr>
              <w:pStyle w:val="TblText"/>
              <w:jc w:val="center"/>
            </w:pPr>
            <w:r>
              <w:t>01.10.2026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BEE82" w14:textId="77777777" w:rsidR="00A16B82" w:rsidRDefault="00000000">
            <w:pPr>
              <w:pStyle w:val="TblText"/>
            </w:pPr>
            <w:r>
              <w:t>Россия умная: педагогика и образование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9BEED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E71CC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27C765CF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BBA15" w14:textId="77777777" w:rsidR="00A16B82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EA4F4" w14:textId="77777777" w:rsidR="00A16B82" w:rsidRDefault="00000000">
            <w:pPr>
              <w:pStyle w:val="TblText"/>
              <w:jc w:val="center"/>
            </w:pPr>
            <w:r>
              <w:t>08.10.2026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AD8B8" w14:textId="77777777" w:rsidR="00A16B82" w:rsidRDefault="00000000">
            <w:pPr>
              <w:pStyle w:val="TblText"/>
            </w:pPr>
            <w:r>
              <w:t>Россия аграрная: высокотехнологичное сельское хозяйство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8C789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BB18D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08540F22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98C25" w14:textId="77777777" w:rsidR="00A16B82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22808" w14:textId="77777777" w:rsidR="00A16B82" w:rsidRDefault="00000000">
            <w:pPr>
              <w:pStyle w:val="TblText"/>
              <w:jc w:val="center"/>
            </w:pPr>
            <w:r>
              <w:t>15.10.2026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6846A" w14:textId="77777777" w:rsidR="00A16B82" w:rsidRDefault="00000000">
            <w:pPr>
              <w:pStyle w:val="TblText"/>
            </w:pPr>
            <w:r>
              <w:t>Россия комфортная: энергетика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29141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B2DAC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4B4F3E4C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53131" w14:textId="77777777" w:rsidR="00A16B82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CF439" w14:textId="77777777" w:rsidR="00A16B82" w:rsidRDefault="00000000">
            <w:pPr>
              <w:pStyle w:val="TblText"/>
              <w:jc w:val="center"/>
            </w:pPr>
            <w:r>
              <w:t>22.10.2026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21D3A" w14:textId="77777777" w:rsidR="00A16B82" w:rsidRDefault="00000000">
            <w:pPr>
              <w:pStyle w:val="TblText"/>
            </w:pPr>
            <w:r>
              <w:t>Практико-ориентированное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810D6" w14:textId="77777777" w:rsidR="00A16B82" w:rsidRDefault="00000000">
            <w:pPr>
              <w:pStyle w:val="TblText"/>
            </w:pPr>
            <w:r>
              <w:t>Практико-ориентированное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AC89F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15327E24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5CED7" w14:textId="77777777" w:rsidR="00A16B82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CD0CA" w14:textId="77777777" w:rsidR="00A16B82" w:rsidRDefault="00000000">
            <w:pPr>
              <w:pStyle w:val="TblText"/>
              <w:jc w:val="center"/>
            </w:pPr>
            <w:r>
              <w:t>05.11.2026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2C88D" w14:textId="77777777" w:rsidR="00A16B82" w:rsidRDefault="00000000">
            <w:pPr>
              <w:pStyle w:val="TblText"/>
            </w:pPr>
            <w:r>
              <w:t>Россия технологическая: инженерия и беспилотные системы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483BD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EE48B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19CE79DE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DF628" w14:textId="77777777" w:rsidR="00A16B82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93686" w14:textId="77777777" w:rsidR="00A16B82" w:rsidRDefault="00000000">
            <w:pPr>
              <w:pStyle w:val="TblText"/>
              <w:jc w:val="center"/>
            </w:pPr>
            <w:r>
              <w:t>12.11.2026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D6BEC" w14:textId="77777777" w:rsidR="00A16B82" w:rsidRDefault="00000000">
            <w:pPr>
              <w:pStyle w:val="TblText"/>
            </w:pPr>
            <w:r>
              <w:t>Россия промышленная: добыча и переработка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2343E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B23F0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60D523BC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5FEA9" w14:textId="77777777" w:rsidR="00A16B82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75809" w14:textId="77777777" w:rsidR="00A16B82" w:rsidRDefault="00000000">
            <w:pPr>
              <w:pStyle w:val="TblText"/>
              <w:jc w:val="center"/>
            </w:pPr>
            <w:r>
              <w:t>19.11.2026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9256A" w14:textId="77777777" w:rsidR="00A16B82" w:rsidRDefault="00000000">
            <w:pPr>
              <w:pStyle w:val="TblText"/>
            </w:pPr>
            <w:r>
              <w:t>Россия деловая: предпринимательство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D2CAD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7A22B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451CED9F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8D483" w14:textId="77777777" w:rsidR="00A16B82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D910A" w14:textId="77777777" w:rsidR="00A16B82" w:rsidRDefault="00000000">
            <w:pPr>
              <w:pStyle w:val="TblText"/>
              <w:jc w:val="center"/>
            </w:pPr>
            <w:r>
              <w:t>26.11.2026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1F264" w14:textId="77777777" w:rsidR="00A16B82" w:rsidRDefault="00000000">
            <w:pPr>
              <w:pStyle w:val="TblText"/>
            </w:pPr>
            <w:r>
              <w:t>Россия комфортная: дорожное строительство и транспорт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C44A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31C2E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163D42C9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4CF99" w14:textId="77777777" w:rsidR="00A16B82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CC419" w14:textId="77777777" w:rsidR="00A16B82" w:rsidRDefault="00000000">
            <w:pPr>
              <w:pStyle w:val="TblText"/>
              <w:jc w:val="center"/>
            </w:pPr>
            <w:r>
              <w:t>03.12.2026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BD0AC" w14:textId="77777777" w:rsidR="00A16B82" w:rsidRDefault="00000000">
            <w:pPr>
              <w:pStyle w:val="TblText"/>
            </w:pPr>
            <w:r>
              <w:t>Россия безопасная: национальная безопасность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11BF2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9D500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73E7079C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7CE12" w14:textId="77777777" w:rsidR="00A16B82" w:rsidRDefault="00000000">
            <w:pPr>
              <w:pStyle w:val="TblText"/>
              <w:jc w:val="center"/>
            </w:pPr>
            <w:r>
              <w:lastRenderedPageBreak/>
              <w:t>14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95318" w14:textId="77777777" w:rsidR="00A16B82" w:rsidRDefault="00000000">
            <w:pPr>
              <w:pStyle w:val="TblText"/>
              <w:jc w:val="center"/>
            </w:pPr>
            <w:r>
              <w:t>10.12.2026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58F4C" w14:textId="77777777" w:rsidR="00A16B82" w:rsidRDefault="00000000">
            <w:pPr>
              <w:pStyle w:val="TblText"/>
            </w:pPr>
            <w:r>
              <w:t>Россия деловая: международное сотрудничество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70657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B0621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48AB62D3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BF3F8" w14:textId="77777777" w:rsidR="00A16B82" w:rsidRDefault="00000000">
            <w:pPr>
              <w:pStyle w:val="TblText"/>
              <w:jc w:val="center"/>
            </w:pPr>
            <w:r>
              <w:t>15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B3428" w14:textId="77777777" w:rsidR="00A16B82" w:rsidRDefault="00000000">
            <w:pPr>
              <w:pStyle w:val="TblText"/>
              <w:jc w:val="center"/>
            </w:pPr>
            <w:r>
              <w:t>17.12.2026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CABD0" w14:textId="77777777" w:rsidR="00A16B82" w:rsidRDefault="00000000">
            <w:pPr>
              <w:pStyle w:val="TblText"/>
            </w:pPr>
            <w:r>
              <w:t>Практико-ориентированное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82244" w14:textId="77777777" w:rsidR="00A16B82" w:rsidRDefault="00000000">
            <w:pPr>
              <w:pStyle w:val="TblText"/>
            </w:pPr>
            <w:r>
              <w:t>Практико-ориентированное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768C8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6A4AA38B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B0BE5" w14:textId="77777777" w:rsidR="00A16B82" w:rsidRDefault="00000000">
            <w:pPr>
              <w:pStyle w:val="TblText"/>
              <w:jc w:val="center"/>
            </w:pPr>
            <w:r>
              <w:t>16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4544A" w14:textId="77777777" w:rsidR="00A16B82" w:rsidRDefault="00000000">
            <w:pPr>
              <w:pStyle w:val="TblText"/>
              <w:jc w:val="center"/>
            </w:pPr>
            <w:r>
              <w:t>24.12.2026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27DB7" w14:textId="77777777" w:rsidR="00A16B82" w:rsidRDefault="00000000">
            <w:pPr>
              <w:pStyle w:val="TblText"/>
            </w:pPr>
            <w:r>
              <w:t>Профориентационное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D9F5D" w14:textId="77777777" w:rsidR="00A16B82" w:rsidRDefault="00000000">
            <w:pPr>
              <w:pStyle w:val="TblText"/>
            </w:pPr>
            <w:r>
              <w:t>Профориентационное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76A02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1EFA040F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0FD03" w14:textId="77777777" w:rsidR="00A16B82" w:rsidRDefault="00000000">
            <w:pPr>
              <w:pStyle w:val="TblText"/>
              <w:jc w:val="center"/>
            </w:pPr>
            <w:r>
              <w:t>17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73D0D" w14:textId="77777777" w:rsidR="00A16B82" w:rsidRDefault="00000000">
            <w:pPr>
              <w:pStyle w:val="TblText"/>
              <w:jc w:val="center"/>
            </w:pPr>
            <w:r>
              <w:t>14.01.2027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DD0D9" w14:textId="77777777" w:rsidR="00A16B82" w:rsidRDefault="00000000">
            <w:pPr>
              <w:pStyle w:val="TblText"/>
            </w:pPr>
            <w:r>
              <w:t>Профориентационное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1E65B" w14:textId="77777777" w:rsidR="00A16B82" w:rsidRDefault="00000000">
            <w:pPr>
              <w:pStyle w:val="TblText"/>
            </w:pPr>
            <w:r>
              <w:t>Профориентационное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EFC84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39CD1AC7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A7E73" w14:textId="77777777" w:rsidR="00A16B82" w:rsidRDefault="00000000">
            <w:pPr>
              <w:pStyle w:val="TblText"/>
              <w:jc w:val="center"/>
            </w:pPr>
            <w:r>
              <w:t>18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1FB2A" w14:textId="77777777" w:rsidR="00A16B82" w:rsidRDefault="00000000">
            <w:pPr>
              <w:pStyle w:val="TblText"/>
              <w:jc w:val="center"/>
            </w:pPr>
            <w:r>
              <w:t>21.01.2027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D379F" w14:textId="77777777" w:rsidR="00A16B82" w:rsidRDefault="00000000">
            <w:pPr>
              <w:pStyle w:val="TblText"/>
            </w:pPr>
            <w:r>
              <w:t>Россия профессиональная: государственная служба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BC5E6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3DB33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550E1212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929AD" w14:textId="77777777" w:rsidR="00A16B82" w:rsidRDefault="00000000">
            <w:pPr>
              <w:pStyle w:val="TblText"/>
              <w:jc w:val="center"/>
            </w:pPr>
            <w:r>
              <w:t>19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07C1C" w14:textId="77777777" w:rsidR="00A16B82" w:rsidRDefault="00000000">
            <w:pPr>
              <w:pStyle w:val="TblText"/>
              <w:jc w:val="center"/>
            </w:pPr>
            <w:r>
              <w:t>28.01.2027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602BB" w14:textId="77777777" w:rsidR="00A16B82" w:rsidRDefault="00000000">
            <w:pPr>
              <w:pStyle w:val="TblText"/>
            </w:pPr>
            <w:r>
              <w:t>Россия комфортная: интернет и телекоммуникация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3A17E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72549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4793FF2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8315B" w14:textId="77777777" w:rsidR="00A16B82" w:rsidRDefault="00000000">
            <w:pPr>
              <w:pStyle w:val="TblText"/>
              <w:jc w:val="center"/>
            </w:pPr>
            <w:r>
              <w:t>20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A2A5A" w14:textId="77777777" w:rsidR="00A16B82" w:rsidRDefault="00000000">
            <w:pPr>
              <w:pStyle w:val="TblText"/>
              <w:jc w:val="center"/>
            </w:pPr>
            <w:r>
              <w:t>04.02.2027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7A4AC" w14:textId="77777777" w:rsidR="00A16B82" w:rsidRDefault="00000000">
            <w:pPr>
              <w:pStyle w:val="TblText"/>
            </w:pPr>
            <w:r>
              <w:t>Россия умная: биотехнологии и цифровизация науки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53C7E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E77BA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57CC1279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F3F7A" w14:textId="77777777" w:rsidR="00A16B82" w:rsidRDefault="00000000">
            <w:pPr>
              <w:pStyle w:val="TblText"/>
              <w:jc w:val="center"/>
            </w:pPr>
            <w:r>
              <w:t>21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2DE6C" w14:textId="77777777" w:rsidR="00A16B82" w:rsidRDefault="00000000">
            <w:pPr>
              <w:pStyle w:val="TblText"/>
              <w:jc w:val="center"/>
            </w:pPr>
            <w:r>
              <w:t>11.02.2027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AA6D" w14:textId="77777777" w:rsidR="00A16B82" w:rsidRDefault="00000000">
            <w:pPr>
              <w:pStyle w:val="TblText"/>
            </w:pPr>
            <w:r>
              <w:t>Россия гостеприимная: индустрия туризма и сервиса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60597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16493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25A053A2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D9934" w14:textId="77777777" w:rsidR="00A16B82" w:rsidRDefault="00000000">
            <w:pPr>
              <w:pStyle w:val="TblText"/>
              <w:jc w:val="center"/>
            </w:pPr>
            <w:r>
              <w:t>22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B334A" w14:textId="77777777" w:rsidR="00A16B82" w:rsidRDefault="00000000">
            <w:pPr>
              <w:pStyle w:val="TblText"/>
              <w:jc w:val="center"/>
            </w:pPr>
            <w:r>
              <w:t>18.02.2027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B57BA" w14:textId="77777777" w:rsidR="00A16B82" w:rsidRDefault="00000000">
            <w:pPr>
              <w:pStyle w:val="TblText"/>
            </w:pPr>
            <w:r>
              <w:t>Россия безопасная. Защитники Отечества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15D1B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D82D0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60629302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412D" w14:textId="77777777" w:rsidR="00A16B82" w:rsidRDefault="00000000">
            <w:pPr>
              <w:pStyle w:val="TblText"/>
              <w:jc w:val="center"/>
            </w:pPr>
            <w:r>
              <w:t>23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20E39" w14:textId="77777777" w:rsidR="00A16B82" w:rsidRDefault="00000000">
            <w:pPr>
              <w:pStyle w:val="TblText"/>
              <w:jc w:val="center"/>
            </w:pPr>
            <w:r>
              <w:t>25.02.2027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8875C" w14:textId="77777777" w:rsidR="00A16B82" w:rsidRDefault="00000000">
            <w:pPr>
              <w:pStyle w:val="TblText"/>
            </w:pPr>
            <w:r>
              <w:t>Россия творческая: креативная экономика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DA86B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2DC19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6F239B88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E8B2B" w14:textId="77777777" w:rsidR="00A16B82" w:rsidRDefault="00000000">
            <w:pPr>
              <w:pStyle w:val="TblText"/>
              <w:jc w:val="center"/>
            </w:pPr>
            <w:r>
              <w:t>24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DC97D" w14:textId="77777777" w:rsidR="00A16B82" w:rsidRDefault="00000000">
            <w:pPr>
              <w:pStyle w:val="TblText"/>
              <w:jc w:val="center"/>
            </w:pPr>
            <w:r>
              <w:t>04.03.2027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78439" w14:textId="77777777" w:rsidR="00A16B82" w:rsidRDefault="00000000">
            <w:pPr>
              <w:pStyle w:val="TblText"/>
            </w:pPr>
            <w:r>
              <w:t>Россия промышленная: машиностроение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840F3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06445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014A318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2A2E6" w14:textId="77777777" w:rsidR="00A16B82" w:rsidRDefault="00000000">
            <w:pPr>
              <w:pStyle w:val="TblText"/>
              <w:jc w:val="center"/>
            </w:pPr>
            <w:r>
              <w:t>25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001A03" w14:textId="77777777" w:rsidR="00A16B82" w:rsidRDefault="00000000">
            <w:pPr>
              <w:pStyle w:val="TblText"/>
              <w:jc w:val="center"/>
            </w:pPr>
            <w:r>
              <w:t>11.03.2027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2B15F" w14:textId="77777777" w:rsidR="00A16B82" w:rsidRDefault="00000000">
            <w:pPr>
              <w:pStyle w:val="TblText"/>
            </w:pPr>
            <w:r>
              <w:t>Проектное занятие «Поговори с родителями»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B398A" w14:textId="77777777" w:rsidR="00A16B82" w:rsidRDefault="00000000">
            <w:pPr>
              <w:pStyle w:val="TblText"/>
            </w:pPr>
            <w:r>
              <w:t>Проектное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B4D87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5A20DBD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BAB4B" w14:textId="77777777" w:rsidR="00A16B82" w:rsidRDefault="00000000">
            <w:pPr>
              <w:pStyle w:val="TblText"/>
              <w:jc w:val="center"/>
            </w:pPr>
            <w:r>
              <w:t>26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71125" w14:textId="77777777" w:rsidR="00A16B82" w:rsidRDefault="00000000">
            <w:pPr>
              <w:pStyle w:val="TblText"/>
              <w:jc w:val="center"/>
            </w:pPr>
            <w:r>
              <w:t>18.03.2027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9A6EC" w14:textId="77777777" w:rsidR="00A16B82" w:rsidRDefault="00000000">
            <w:pPr>
              <w:pStyle w:val="TblText"/>
            </w:pPr>
            <w:r>
              <w:t>Россия здоровая: высокотехнологичная медицина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5923D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7F439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379CEB9A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DA1BD" w14:textId="77777777" w:rsidR="00A16B82" w:rsidRDefault="00000000">
            <w:pPr>
              <w:pStyle w:val="TblText"/>
              <w:jc w:val="center"/>
            </w:pPr>
            <w:r>
              <w:t>27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2AE11" w14:textId="77777777" w:rsidR="00A16B82" w:rsidRDefault="00000000">
            <w:pPr>
              <w:pStyle w:val="TblText"/>
              <w:jc w:val="center"/>
            </w:pPr>
            <w:r>
              <w:t>25.03.2027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CBD48" w14:textId="77777777" w:rsidR="00A16B82" w:rsidRDefault="00000000">
            <w:pPr>
              <w:pStyle w:val="TblText"/>
            </w:pPr>
            <w:r>
              <w:t xml:space="preserve">Россия умная: искусственный интеллект и </w:t>
            </w:r>
            <w:proofErr w:type="spellStart"/>
            <w:r>
              <w:t>промт</w:t>
            </w:r>
            <w:proofErr w:type="spellEnd"/>
            <w:r>
              <w:t>-инженерия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65DC9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88758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62AAA7C9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073902" w14:textId="77777777" w:rsidR="00A16B82" w:rsidRDefault="00000000">
            <w:pPr>
              <w:pStyle w:val="TblText"/>
              <w:jc w:val="center"/>
            </w:pPr>
            <w:r>
              <w:t>28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2AED6" w14:textId="77777777" w:rsidR="00A16B82" w:rsidRDefault="00000000">
            <w:pPr>
              <w:pStyle w:val="TblText"/>
              <w:jc w:val="center"/>
            </w:pPr>
            <w:r>
              <w:t>08.04.2027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A088F" w14:textId="77777777" w:rsidR="00A16B82" w:rsidRDefault="00000000">
            <w:pPr>
              <w:pStyle w:val="TblText"/>
            </w:pPr>
            <w:r>
              <w:t>Россия промышленная: космические технологии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70DFF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0C461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0DB36BA5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3AF19" w14:textId="77777777" w:rsidR="00A16B82" w:rsidRDefault="00000000">
            <w:pPr>
              <w:pStyle w:val="TblText"/>
              <w:jc w:val="center"/>
            </w:pPr>
            <w:r>
              <w:t>29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12D31" w14:textId="77777777" w:rsidR="00A16B82" w:rsidRDefault="00000000">
            <w:pPr>
              <w:pStyle w:val="TblText"/>
              <w:jc w:val="center"/>
            </w:pPr>
            <w:r>
              <w:t>15.04.2027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7FAC35" w14:textId="77777777" w:rsidR="00A16B82" w:rsidRDefault="00000000">
            <w:pPr>
              <w:pStyle w:val="TblText"/>
            </w:pPr>
            <w:r>
              <w:t>Практико-ориентированное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E4D4F" w14:textId="77777777" w:rsidR="00A16B82" w:rsidRDefault="00000000">
            <w:pPr>
              <w:pStyle w:val="TblText"/>
            </w:pPr>
            <w:r>
              <w:t>Практико-ориентированное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8CAA8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41683BB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55FE6" w14:textId="77777777" w:rsidR="00A16B82" w:rsidRDefault="00000000">
            <w:pPr>
              <w:pStyle w:val="TblText"/>
              <w:jc w:val="center"/>
            </w:pPr>
            <w:r>
              <w:t>30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CD4EC" w14:textId="77777777" w:rsidR="00A16B82" w:rsidRDefault="00000000">
            <w:pPr>
              <w:pStyle w:val="TblText"/>
              <w:jc w:val="center"/>
            </w:pPr>
            <w:r>
              <w:t>22.04.2027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11776" w14:textId="77777777" w:rsidR="00A16B82" w:rsidRDefault="00000000">
            <w:pPr>
              <w:pStyle w:val="TblText"/>
            </w:pPr>
            <w:r>
              <w:t>Россия комфортная: строительство и города будущего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DC668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17AFE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2F81B64E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896DA" w14:textId="77777777" w:rsidR="00A16B82" w:rsidRDefault="00000000">
            <w:pPr>
              <w:pStyle w:val="TblText"/>
              <w:jc w:val="center"/>
            </w:pPr>
            <w:r>
              <w:t>31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01730" w14:textId="77777777" w:rsidR="00A16B82" w:rsidRDefault="00000000">
            <w:pPr>
              <w:pStyle w:val="TblText"/>
              <w:jc w:val="center"/>
            </w:pPr>
            <w:r>
              <w:t>29.04.2027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67F27" w14:textId="77777777" w:rsidR="00A16B82" w:rsidRDefault="00000000">
            <w:pPr>
              <w:pStyle w:val="TblText"/>
            </w:pPr>
            <w:r>
              <w:t>Профориентационное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8D888" w14:textId="77777777" w:rsidR="00A16B82" w:rsidRDefault="00000000">
            <w:pPr>
              <w:pStyle w:val="TblText"/>
            </w:pPr>
            <w:r>
              <w:t>Профориентационное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79952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A16B82" w14:paraId="73EBE4F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BAE2C" w14:textId="77777777" w:rsidR="00A16B82" w:rsidRDefault="00000000">
            <w:pPr>
              <w:pStyle w:val="TblText"/>
              <w:jc w:val="center"/>
            </w:pPr>
            <w:r>
              <w:t>32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58DAC" w14:textId="77777777" w:rsidR="00A16B82" w:rsidRDefault="00000000">
            <w:pPr>
              <w:pStyle w:val="TblText"/>
              <w:jc w:val="center"/>
            </w:pPr>
            <w:r>
              <w:t>06.05.2027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8E875" w14:textId="77777777" w:rsidR="00A16B82" w:rsidRDefault="00000000">
            <w:pPr>
              <w:pStyle w:val="TblText"/>
            </w:pPr>
            <w:r>
              <w:t>Россия безопасная: военно-промышленный комплекс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ABCC6" w14:textId="77777777" w:rsidR="00A16B82" w:rsidRDefault="00000000">
            <w:pPr>
              <w:pStyle w:val="TblText"/>
            </w:pPr>
            <w:r>
              <w:t>Отраслевое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8E3E7" w14:textId="77777777" w:rsidR="00A16B82" w:rsidRDefault="00000000">
            <w:pPr>
              <w:pStyle w:val="TblText"/>
              <w:jc w:val="center"/>
            </w:pPr>
            <w:r>
              <w:t>только аналогичным</w:t>
            </w:r>
          </w:p>
        </w:tc>
      </w:tr>
      <w:tr w:rsidR="00A16B82" w14:paraId="5DA77C53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ACB17" w14:textId="77777777" w:rsidR="00A16B82" w:rsidRDefault="00000000">
            <w:pPr>
              <w:pStyle w:val="TblText"/>
              <w:jc w:val="center"/>
            </w:pPr>
            <w:r>
              <w:t>33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E0D99" w14:textId="77777777" w:rsidR="00A16B82" w:rsidRDefault="00000000">
            <w:pPr>
              <w:pStyle w:val="TblText"/>
              <w:jc w:val="center"/>
            </w:pPr>
            <w:r>
              <w:t>13.05.2027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C4AB3" w14:textId="77777777" w:rsidR="00A16B82" w:rsidRDefault="00000000">
            <w:pPr>
              <w:pStyle w:val="TblText"/>
            </w:pPr>
            <w:r>
              <w:t>Практико-ориентированное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A7DA3" w14:textId="77777777" w:rsidR="00A16B82" w:rsidRDefault="00000000">
            <w:pPr>
              <w:pStyle w:val="TblText"/>
            </w:pPr>
            <w:r>
              <w:t>Практико-ориентированное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28A10" w14:textId="77777777" w:rsidR="00A16B82" w:rsidRDefault="00000000">
            <w:pPr>
              <w:pStyle w:val="TblText"/>
              <w:jc w:val="center"/>
            </w:pPr>
            <w:r>
              <w:t>+</w:t>
            </w:r>
          </w:p>
        </w:tc>
      </w:tr>
      <w:tr w:rsidR="00A16B82" w14:paraId="18205BDB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9675F" w14:textId="77777777" w:rsidR="00A16B82" w:rsidRDefault="00000000">
            <w:pPr>
              <w:pStyle w:val="TblText"/>
              <w:jc w:val="center"/>
            </w:pPr>
            <w:r>
              <w:t>34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FA4F1" w14:textId="77777777" w:rsidR="00A16B82" w:rsidRDefault="00000000">
            <w:pPr>
              <w:pStyle w:val="TblText"/>
              <w:jc w:val="center"/>
            </w:pPr>
            <w:r>
              <w:t>20.05.2027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78E16" w14:textId="77777777" w:rsidR="00A16B82" w:rsidRDefault="00000000">
            <w:pPr>
              <w:pStyle w:val="TblText"/>
            </w:pPr>
            <w:r>
              <w:t>Рефлексивное занятие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2C858" w14:textId="77777777" w:rsidR="00A16B82" w:rsidRDefault="00000000">
            <w:pPr>
              <w:pStyle w:val="TblText"/>
            </w:pPr>
            <w:r>
              <w:t>Рефлексивное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CB674" w14:textId="77777777" w:rsidR="00A16B82" w:rsidRDefault="00000000">
            <w:pPr>
              <w:pStyle w:val="TblText"/>
              <w:jc w:val="center"/>
            </w:pPr>
            <w:r>
              <w:t>—</w:t>
            </w:r>
          </w:p>
        </w:tc>
      </w:tr>
    </w:tbl>
    <w:p w14:paraId="2C70A0A0" w14:textId="77777777" w:rsidR="00A16B82" w:rsidRDefault="00000000">
      <w:pPr>
        <w:pStyle w:val="2"/>
      </w:pPr>
      <w:r>
        <w:t>Как превратить эту заготовку в утверждаемый документ школы</w:t>
      </w:r>
    </w:p>
    <w:p w14:paraId="77CED936" w14:textId="77777777" w:rsidR="00A16B82" w:rsidRDefault="00000000">
      <w:r>
        <w:t>Приведённая таблица — федеральная основа. Утверждаемое календарно-тематическое планирование школы получается из неё за пять шагов:</w:t>
      </w:r>
    </w:p>
    <w:p w14:paraId="556FEA92" w14:textId="77777777" w:rsidR="00A16B82" w:rsidRDefault="00000000">
      <w:pPr>
        <w:pStyle w:val="Plain"/>
        <w:numPr>
          <w:ilvl w:val="0"/>
          <w:numId w:val="4"/>
        </w:numPr>
        <w:jc w:val="both"/>
      </w:pPr>
      <w:r>
        <w:lastRenderedPageBreak/>
        <w:t>Получить у регионального оператора региональный календарно-тематический план или перечень занятий регионального компонента с указанием источника материалов.</w:t>
      </w:r>
    </w:p>
    <w:p w14:paraId="4186C9EA" w14:textId="77777777" w:rsidR="00A16B82" w:rsidRDefault="00000000">
      <w:pPr>
        <w:pStyle w:val="Plain"/>
        <w:numPr>
          <w:ilvl w:val="0"/>
          <w:numId w:val="4"/>
        </w:numPr>
        <w:jc w:val="both"/>
      </w:pPr>
      <w:r>
        <w:t>Выбрать, какие из занятий, помеченных «+», заменяются региональными: их суммарное число должно попадать в диапазон от 8 до 17 академических часов. В этот же диапазон входит занятие, заменяющее тему 32, если школа такую замену производит: отдельного лимита для него нет.</w:t>
      </w:r>
    </w:p>
    <w:p w14:paraId="6AFCFEE8" w14:textId="77777777" w:rsidR="00A16B82" w:rsidRDefault="00000000">
      <w:pPr>
        <w:pStyle w:val="Plain"/>
        <w:numPr>
          <w:ilvl w:val="0"/>
          <w:numId w:val="4"/>
        </w:numPr>
        <w:jc w:val="both"/>
      </w:pPr>
      <w:r>
        <w:t>Проверить, что ни одно занятие, помеченное «—», не заменено; тема 32 заменена только на аналогичное занятие о военно-промышленном комплексе и только при его приоритетности для субъекта.</w:t>
      </w:r>
    </w:p>
    <w:p w14:paraId="06CBEF83" w14:textId="77777777" w:rsidR="00A16B82" w:rsidRDefault="00000000">
      <w:pPr>
        <w:pStyle w:val="Plain"/>
        <w:numPr>
          <w:ilvl w:val="0"/>
          <w:numId w:val="4"/>
        </w:numPr>
        <w:jc w:val="both"/>
      </w:pPr>
      <w:r>
        <w:t>Внести в таблицу столбцы «Региональная тема», «Источник материалов» и «Основание замены» и заполнить их по заменённым занятиям.</w:t>
      </w:r>
    </w:p>
    <w:p w14:paraId="58B0375A" w14:textId="77777777" w:rsidR="00A16B82" w:rsidRDefault="00000000">
      <w:pPr>
        <w:pStyle w:val="Plain"/>
        <w:numPr>
          <w:ilvl w:val="0"/>
          <w:numId w:val="4"/>
        </w:numPr>
        <w:jc w:val="both"/>
      </w:pPr>
      <w:r>
        <w:t>Сверить даты с календарным учебным графиком и расписанием школы, отметив переносы; утвердить планирование в составе рабочей программы курса.</w:t>
      </w:r>
    </w:p>
    <w:p w14:paraId="7B484B76" w14:textId="77777777" w:rsidR="00A16B82" w:rsidRDefault="00000000">
      <w:pPr>
        <w:pStyle w:val="NoteS"/>
      </w:pPr>
      <w:r>
        <w:t>Пример заполнения одной строки (учебный пример, региональные материалы условные):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1155"/>
        <w:gridCol w:w="2424"/>
        <w:gridCol w:w="1988"/>
        <w:gridCol w:w="1836"/>
        <w:gridCol w:w="1717"/>
      </w:tblGrid>
      <w:tr w:rsidR="00A16B82" w14:paraId="05F8C7C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3F0EB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E3560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25AB9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Федеральная тема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F438D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Чем заменена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F319E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Источник материалов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F597D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</w:t>
            </w:r>
          </w:p>
        </w:tc>
      </w:tr>
      <w:tr w:rsidR="00A16B82" w14:paraId="277A6C08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5266A" w14:textId="77777777" w:rsidR="00A16B82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F736C" w14:textId="77777777" w:rsidR="00A16B82" w:rsidRDefault="00000000">
            <w:pPr>
              <w:pStyle w:val="TblText"/>
              <w:jc w:val="center"/>
            </w:pPr>
            <w:r>
              <w:t>19.11.2026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BB195" w14:textId="77777777" w:rsidR="00A16B82" w:rsidRDefault="00000000">
            <w:pPr>
              <w:pStyle w:val="TblText"/>
            </w:pPr>
            <w:r>
              <w:t>Россия деловая: предпринимательство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84F36" w14:textId="77777777" w:rsidR="00A16B82" w:rsidRDefault="00000000">
            <w:pPr>
              <w:pStyle w:val="TblText"/>
            </w:pPr>
            <w:r>
              <w:t>Региональная тема: «Предприниматели нашего края: от ремесла к производству»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3994C" w14:textId="77777777" w:rsidR="00A16B82" w:rsidRDefault="00000000">
            <w:pPr>
              <w:pStyle w:val="TblText"/>
            </w:pPr>
            <w:r>
              <w:t>Источник: сайт регионального оператора, раздел «Региональный компонент РМГ», версия от 20.08.2026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CA173" w14:textId="77777777" w:rsidR="00A16B82" w:rsidRDefault="00000000">
            <w:pPr>
              <w:pStyle w:val="TblText"/>
            </w:pPr>
            <w:r>
              <w:t>Замена допускается (в таблице «+»). Региональный календарно-тематический план: [реквизиты акта или письма регионального оператора]; при отсутствии регионального акта указывается решение педагогического совета школы и реквизиты протокола</w:t>
            </w:r>
          </w:p>
        </w:tc>
      </w:tr>
    </w:tbl>
    <w:p w14:paraId="1E8F2BAD" w14:textId="77777777" w:rsidR="00A16B82" w:rsidRDefault="00000000">
      <w:pPr>
        <w:pStyle w:val="NoteS"/>
      </w:pPr>
      <w:r>
        <w:t>Диагностики курса: «Мои интересы» (6, 8, 10 классы) и «Мой профиль» (7, 9, 11 классы) — первая волна; «Мои качества» (6, 8, 10 классы) и «Мои ориентиры» (7, 9, 11 классы) — вторая волна; диагностики блока «Мои способности» открываются в привязке к отдельным темам курса. Прохождение диагностик добровольно и бесплатно.</w:t>
      </w:r>
    </w:p>
    <w:p w14:paraId="758B4B3C" w14:textId="77777777" w:rsidR="00A16B82" w:rsidRDefault="00000000">
      <w:pPr>
        <w:pStyle w:val="1"/>
      </w:pPr>
      <w:r>
        <w:lastRenderedPageBreak/>
        <w:t>Лист корректировки плана</w:t>
      </w:r>
    </w:p>
    <w:p w14:paraId="7BD23042" w14:textId="77777777" w:rsidR="00A16B82" w:rsidRDefault="00000000">
      <w:r>
        <w:t>Лист заполняется при изменении сроков, состава мероприятий или ответственных, а также при поступлении новых федеральных и региональных документов.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1349"/>
        <w:gridCol w:w="2892"/>
        <w:gridCol w:w="2506"/>
        <w:gridCol w:w="2121"/>
      </w:tblGrid>
      <w:tr w:rsidR="00A16B82" w14:paraId="592A7D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250BB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00069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C73E5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Пункт плана и суть изменения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6D10F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F277B" w14:textId="77777777" w:rsidR="00A16B82" w:rsidRDefault="00000000">
            <w:pPr>
              <w:pStyle w:val="TblHead"/>
            </w:pPr>
            <w:r>
              <w:rPr>
                <w:b w:val="0"/>
                <w:bCs w:val="0"/>
              </w:rPr>
              <w:t>Подпись ответственного</w:t>
            </w:r>
          </w:p>
        </w:tc>
      </w:tr>
      <w:tr w:rsidR="00A16B82" w14:paraId="2229249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A1C48" w14:textId="77777777" w:rsidR="00A16B82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BC8A7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D87FB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695CE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DCFC8" w14:textId="77777777" w:rsidR="00A16B82" w:rsidRDefault="00A16B82">
            <w:pPr>
              <w:pStyle w:val="TblText"/>
            </w:pPr>
          </w:p>
        </w:tc>
      </w:tr>
      <w:tr w:rsidR="00A16B82" w14:paraId="7CB6C78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D954A" w14:textId="77777777" w:rsidR="00A16B82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508F4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56703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DA6EC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9747E" w14:textId="77777777" w:rsidR="00A16B82" w:rsidRDefault="00A16B82">
            <w:pPr>
              <w:pStyle w:val="TblText"/>
            </w:pPr>
          </w:p>
        </w:tc>
      </w:tr>
      <w:tr w:rsidR="00A16B82" w14:paraId="698B545D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2A539" w14:textId="77777777" w:rsidR="00A16B82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94150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B9073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16552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8B097" w14:textId="77777777" w:rsidR="00A16B82" w:rsidRDefault="00A16B82">
            <w:pPr>
              <w:pStyle w:val="TblText"/>
            </w:pPr>
          </w:p>
        </w:tc>
      </w:tr>
      <w:tr w:rsidR="00A16B82" w14:paraId="4173659A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066E1" w14:textId="77777777" w:rsidR="00A16B82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77936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204A7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95410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A91AC" w14:textId="77777777" w:rsidR="00A16B82" w:rsidRDefault="00A16B82">
            <w:pPr>
              <w:pStyle w:val="TblText"/>
            </w:pPr>
          </w:p>
        </w:tc>
      </w:tr>
      <w:tr w:rsidR="00A16B82" w14:paraId="13C1F3A6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D90ED" w14:textId="77777777" w:rsidR="00A16B82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D8E9E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517EB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37F04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CA4FA" w14:textId="77777777" w:rsidR="00A16B82" w:rsidRDefault="00A16B82">
            <w:pPr>
              <w:pStyle w:val="TblText"/>
            </w:pPr>
          </w:p>
        </w:tc>
      </w:tr>
      <w:tr w:rsidR="00A16B82" w14:paraId="438ECBA4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CDF34" w14:textId="77777777" w:rsidR="00A16B82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B94B4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46375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83D78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B06BF" w14:textId="77777777" w:rsidR="00A16B82" w:rsidRDefault="00A16B82">
            <w:pPr>
              <w:pStyle w:val="TblText"/>
            </w:pPr>
          </w:p>
        </w:tc>
      </w:tr>
      <w:tr w:rsidR="00A16B82" w14:paraId="25D3F4C6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72EF7" w14:textId="77777777" w:rsidR="00A16B82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19225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07C2B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858A9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E1979" w14:textId="77777777" w:rsidR="00A16B82" w:rsidRDefault="00A16B82">
            <w:pPr>
              <w:pStyle w:val="TblText"/>
            </w:pPr>
          </w:p>
        </w:tc>
      </w:tr>
      <w:tr w:rsidR="00A16B82" w14:paraId="284C2AB3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22426" w14:textId="77777777" w:rsidR="00A16B82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1A5F1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7C3C0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D753E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7A9DD" w14:textId="77777777" w:rsidR="00A16B82" w:rsidRDefault="00A16B82">
            <w:pPr>
              <w:pStyle w:val="TblText"/>
            </w:pPr>
          </w:p>
        </w:tc>
      </w:tr>
      <w:tr w:rsidR="00A16B82" w14:paraId="7704F86B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EDD56" w14:textId="77777777" w:rsidR="00A16B82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DEA96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D34C3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E067E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BC798" w14:textId="77777777" w:rsidR="00A16B82" w:rsidRDefault="00A16B82">
            <w:pPr>
              <w:pStyle w:val="TblText"/>
            </w:pPr>
          </w:p>
        </w:tc>
      </w:tr>
      <w:tr w:rsidR="00A16B82" w14:paraId="3DE5F691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B17C9" w14:textId="77777777" w:rsidR="00A16B82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C37AF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12138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449B7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CF2A9" w14:textId="77777777" w:rsidR="00A16B82" w:rsidRDefault="00A16B82">
            <w:pPr>
              <w:pStyle w:val="TblText"/>
            </w:pPr>
          </w:p>
        </w:tc>
      </w:tr>
      <w:tr w:rsidR="00A16B82" w14:paraId="6EBA05E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0E2DB" w14:textId="77777777" w:rsidR="00A16B82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BBEA9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DF75E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79DCE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D9FD8" w14:textId="77777777" w:rsidR="00A16B82" w:rsidRDefault="00A16B82">
            <w:pPr>
              <w:pStyle w:val="TblText"/>
            </w:pPr>
          </w:p>
        </w:tc>
      </w:tr>
      <w:tr w:rsidR="00A16B82" w14:paraId="58F6D8F3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1951B" w14:textId="77777777" w:rsidR="00A16B82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22885" w14:textId="77777777" w:rsidR="00A16B82" w:rsidRDefault="00A16B82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92598" w14:textId="77777777" w:rsidR="00A16B82" w:rsidRDefault="00A16B82">
            <w:pPr>
              <w:pStyle w:val="TblText"/>
            </w:pP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429AA" w14:textId="77777777" w:rsidR="00A16B82" w:rsidRDefault="00A16B82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F1288" w14:textId="77777777" w:rsidR="00A16B82" w:rsidRDefault="00A16B82">
            <w:pPr>
              <w:pStyle w:val="TblText"/>
            </w:pPr>
          </w:p>
        </w:tc>
      </w:tr>
    </w:tbl>
    <w:p w14:paraId="10EDD18D" w14:textId="77777777" w:rsidR="00A16B82" w:rsidRDefault="00000000">
      <w:pPr>
        <w:pStyle w:val="NoteS"/>
      </w:pPr>
      <w:r>
        <w:t>Позиции для обязательной сверки в течение года: региональный приказ об организации реализации Единой модели профориентации на 2026/2027 учебный год; региональный календарно-тематический план курса с региональным компонентом; сроки и формы регионального мониторинга; график всероссийских профориентационных родительских собраний; график мероприятий партнёров на платформе.</w:t>
      </w:r>
    </w:p>
    <w:p w14:paraId="0E8CB796" w14:textId="77777777" w:rsidR="00A16B82" w:rsidRDefault="00000000">
      <w:pPr>
        <w:pStyle w:val="NoteS"/>
        <w:spacing w:before="400"/>
      </w:pPr>
      <w: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</w:t>
      </w:r>
    </w:p>
    <w:sectPr w:rsidR="00A16B82">
      <w:headerReference w:type="default" r:id="rId12"/>
      <w:headerReference w:type="first" r:id="rId13"/>
      <w:pgSz w:w="11905" w:h="16837"/>
      <w:pgMar w:top="1133" w:right="566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FB880" w14:textId="77777777" w:rsidR="00A9519F" w:rsidRDefault="00A9519F">
      <w:pPr>
        <w:spacing w:after="0" w:line="240" w:lineRule="auto"/>
      </w:pPr>
      <w:r>
        <w:separator/>
      </w:r>
    </w:p>
  </w:endnote>
  <w:endnote w:type="continuationSeparator" w:id="0">
    <w:p w14:paraId="15270879" w14:textId="77777777" w:rsidR="00A9519F" w:rsidRDefault="00A9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8223" w14:textId="77777777" w:rsidR="00876795" w:rsidRPr="00527A48" w:rsidRDefault="00876795" w:rsidP="00876795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>© АНО «Научно-образовательный центр педагогических проектов», 2026.</w:t>
    </w:r>
  </w:p>
  <w:p w14:paraId="160443B9" w14:textId="77777777" w:rsidR="00876795" w:rsidRPr="00527A48" w:rsidRDefault="00876795" w:rsidP="00876795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527A48">
      <w:rPr>
        <w:b/>
        <w:bCs/>
        <w:sz w:val="24"/>
        <w:szCs w:val="24"/>
      </w:rPr>
      <w:t>педпроект.рф</w:t>
    </w:r>
    <w:proofErr w:type="spellEnd"/>
    <w:r w:rsidRPr="00527A48">
      <w:rPr>
        <w:b/>
        <w:bCs/>
        <w:sz w:val="24"/>
        <w:szCs w:val="24"/>
      </w:rPr>
      <w:t>.</w:t>
    </w:r>
  </w:p>
  <w:p w14:paraId="65EFE9A6" w14:textId="36776920" w:rsidR="00876795" w:rsidRDefault="00876795" w:rsidP="00876795">
    <w:pPr>
      <w:ind w:firstLine="0"/>
      <w:jc w:val="center"/>
    </w:pPr>
    <w:r w:rsidRPr="00527A48">
      <w:rPr>
        <w:b/>
        <w:bCs/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A26E7" w14:textId="77777777" w:rsidR="00A9519F" w:rsidRDefault="00A9519F">
      <w:pPr>
        <w:spacing w:after="0" w:line="240" w:lineRule="auto"/>
      </w:pPr>
      <w:r>
        <w:separator/>
      </w:r>
    </w:p>
  </w:footnote>
  <w:footnote w:type="continuationSeparator" w:id="0">
    <w:p w14:paraId="063B681B" w14:textId="77777777" w:rsidR="00A9519F" w:rsidRDefault="00A9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08DCB" w14:textId="77777777" w:rsidR="00A16B82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876795">
      <w:rPr>
        <w:noProof/>
        <w:sz w:val="22"/>
        <w:szCs w:val="22"/>
      </w:rPr>
      <w:t>4</w:t>
    </w:r>
    <w:r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39A3" w14:textId="77777777" w:rsidR="00A16B82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876795">
      <w:rPr>
        <w:noProof/>
        <w:sz w:val="22"/>
        <w:szCs w:val="22"/>
      </w:rPr>
      <w:t>4</w:t>
    </w:r>
    <w:r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21C1" w14:textId="77777777" w:rsidR="00A16B82" w:rsidRDefault="00A16B82">
    <w:pPr>
      <w:pStyle w:val="Plai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B76A3" w14:textId="77777777" w:rsidR="00A16B82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876795">
      <w:rPr>
        <w:noProof/>
        <w:sz w:val="22"/>
        <w:szCs w:val="22"/>
      </w:rPr>
      <w:t>4</w:t>
    </w:r>
    <w:r>
      <w:rPr>
        <w:sz w:val="22"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25F11" w14:textId="77777777" w:rsidR="00A16B82" w:rsidRDefault="00A16B82">
    <w:pPr>
      <w:pStyle w:val="Plai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1EA2"/>
    <w:multiLevelType w:val="hybridMultilevel"/>
    <w:tmpl w:val="A584368A"/>
    <w:lvl w:ilvl="0" w:tplc="A08809E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A229F24">
      <w:numFmt w:val="decimal"/>
      <w:lvlText w:val=""/>
      <w:lvlJc w:val="left"/>
    </w:lvl>
    <w:lvl w:ilvl="2" w:tplc="DA048A08">
      <w:numFmt w:val="decimal"/>
      <w:lvlText w:val=""/>
      <w:lvlJc w:val="left"/>
    </w:lvl>
    <w:lvl w:ilvl="3" w:tplc="D146E34A">
      <w:numFmt w:val="decimal"/>
      <w:lvlText w:val=""/>
      <w:lvlJc w:val="left"/>
    </w:lvl>
    <w:lvl w:ilvl="4" w:tplc="2496D2C4">
      <w:numFmt w:val="decimal"/>
      <w:lvlText w:val=""/>
      <w:lvlJc w:val="left"/>
    </w:lvl>
    <w:lvl w:ilvl="5" w:tplc="2174A23A">
      <w:numFmt w:val="decimal"/>
      <w:lvlText w:val=""/>
      <w:lvlJc w:val="left"/>
    </w:lvl>
    <w:lvl w:ilvl="6" w:tplc="098C7FF8">
      <w:numFmt w:val="decimal"/>
      <w:lvlText w:val=""/>
      <w:lvlJc w:val="left"/>
    </w:lvl>
    <w:lvl w:ilvl="7" w:tplc="DACE9E8A">
      <w:numFmt w:val="decimal"/>
      <w:lvlText w:val=""/>
      <w:lvlJc w:val="left"/>
    </w:lvl>
    <w:lvl w:ilvl="8" w:tplc="B9E86A1C">
      <w:numFmt w:val="decimal"/>
      <w:lvlText w:val=""/>
      <w:lvlJc w:val="left"/>
    </w:lvl>
  </w:abstractNum>
  <w:abstractNum w:abstractNumId="1" w15:restartNumberingAfterBreak="0">
    <w:nsid w:val="06535C83"/>
    <w:multiLevelType w:val="hybridMultilevel"/>
    <w:tmpl w:val="C2C6ABAA"/>
    <w:lvl w:ilvl="0" w:tplc="280A66E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74B821D2">
      <w:numFmt w:val="decimal"/>
      <w:lvlText w:val=""/>
      <w:lvlJc w:val="left"/>
    </w:lvl>
    <w:lvl w:ilvl="2" w:tplc="EB826756">
      <w:numFmt w:val="decimal"/>
      <w:lvlText w:val=""/>
      <w:lvlJc w:val="left"/>
    </w:lvl>
    <w:lvl w:ilvl="3" w:tplc="AD88E5A0">
      <w:numFmt w:val="decimal"/>
      <w:lvlText w:val=""/>
      <w:lvlJc w:val="left"/>
    </w:lvl>
    <w:lvl w:ilvl="4" w:tplc="C37C0C24">
      <w:numFmt w:val="decimal"/>
      <w:lvlText w:val=""/>
      <w:lvlJc w:val="left"/>
    </w:lvl>
    <w:lvl w:ilvl="5" w:tplc="3B209788">
      <w:numFmt w:val="decimal"/>
      <w:lvlText w:val=""/>
      <w:lvlJc w:val="left"/>
    </w:lvl>
    <w:lvl w:ilvl="6" w:tplc="DCA64BC6">
      <w:numFmt w:val="decimal"/>
      <w:lvlText w:val=""/>
      <w:lvlJc w:val="left"/>
    </w:lvl>
    <w:lvl w:ilvl="7" w:tplc="6B10AAEA">
      <w:numFmt w:val="decimal"/>
      <w:lvlText w:val=""/>
      <w:lvlJc w:val="left"/>
    </w:lvl>
    <w:lvl w:ilvl="8" w:tplc="55EE0DDA">
      <w:numFmt w:val="decimal"/>
      <w:lvlText w:val=""/>
      <w:lvlJc w:val="left"/>
    </w:lvl>
  </w:abstractNum>
  <w:abstractNum w:abstractNumId="2" w15:restartNumberingAfterBreak="0">
    <w:nsid w:val="06CA2A20"/>
    <w:multiLevelType w:val="hybridMultilevel"/>
    <w:tmpl w:val="9626969A"/>
    <w:lvl w:ilvl="0" w:tplc="1948646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46208E2">
      <w:numFmt w:val="decimal"/>
      <w:lvlText w:val=""/>
      <w:lvlJc w:val="left"/>
    </w:lvl>
    <w:lvl w:ilvl="2" w:tplc="169481D6">
      <w:numFmt w:val="decimal"/>
      <w:lvlText w:val=""/>
      <w:lvlJc w:val="left"/>
    </w:lvl>
    <w:lvl w:ilvl="3" w:tplc="6C7415C4">
      <w:numFmt w:val="decimal"/>
      <w:lvlText w:val=""/>
      <w:lvlJc w:val="left"/>
    </w:lvl>
    <w:lvl w:ilvl="4" w:tplc="563459A6">
      <w:numFmt w:val="decimal"/>
      <w:lvlText w:val=""/>
      <w:lvlJc w:val="left"/>
    </w:lvl>
    <w:lvl w:ilvl="5" w:tplc="CD281C52">
      <w:numFmt w:val="decimal"/>
      <w:lvlText w:val=""/>
      <w:lvlJc w:val="left"/>
    </w:lvl>
    <w:lvl w:ilvl="6" w:tplc="E3141386">
      <w:numFmt w:val="decimal"/>
      <w:lvlText w:val=""/>
      <w:lvlJc w:val="left"/>
    </w:lvl>
    <w:lvl w:ilvl="7" w:tplc="73DC2B7A">
      <w:numFmt w:val="decimal"/>
      <w:lvlText w:val=""/>
      <w:lvlJc w:val="left"/>
    </w:lvl>
    <w:lvl w:ilvl="8" w:tplc="3D9AB274">
      <w:numFmt w:val="decimal"/>
      <w:lvlText w:val=""/>
      <w:lvlJc w:val="left"/>
    </w:lvl>
  </w:abstractNum>
  <w:abstractNum w:abstractNumId="3" w15:restartNumberingAfterBreak="0">
    <w:nsid w:val="08F976B4"/>
    <w:multiLevelType w:val="hybridMultilevel"/>
    <w:tmpl w:val="3E3A8570"/>
    <w:lvl w:ilvl="0" w:tplc="ADC87F3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BC209C6">
      <w:numFmt w:val="decimal"/>
      <w:lvlText w:val=""/>
      <w:lvlJc w:val="left"/>
    </w:lvl>
    <w:lvl w:ilvl="2" w:tplc="537879D0">
      <w:numFmt w:val="decimal"/>
      <w:lvlText w:val=""/>
      <w:lvlJc w:val="left"/>
    </w:lvl>
    <w:lvl w:ilvl="3" w:tplc="7F6E446C">
      <w:numFmt w:val="decimal"/>
      <w:lvlText w:val=""/>
      <w:lvlJc w:val="left"/>
    </w:lvl>
    <w:lvl w:ilvl="4" w:tplc="520ACC72">
      <w:numFmt w:val="decimal"/>
      <w:lvlText w:val=""/>
      <w:lvlJc w:val="left"/>
    </w:lvl>
    <w:lvl w:ilvl="5" w:tplc="C67E869E">
      <w:numFmt w:val="decimal"/>
      <w:lvlText w:val=""/>
      <w:lvlJc w:val="left"/>
    </w:lvl>
    <w:lvl w:ilvl="6" w:tplc="EAFEB586">
      <w:numFmt w:val="decimal"/>
      <w:lvlText w:val=""/>
      <w:lvlJc w:val="left"/>
    </w:lvl>
    <w:lvl w:ilvl="7" w:tplc="58F66B14">
      <w:numFmt w:val="decimal"/>
      <w:lvlText w:val=""/>
      <w:lvlJc w:val="left"/>
    </w:lvl>
    <w:lvl w:ilvl="8" w:tplc="6914C20C">
      <w:numFmt w:val="decimal"/>
      <w:lvlText w:val=""/>
      <w:lvlJc w:val="left"/>
    </w:lvl>
  </w:abstractNum>
  <w:abstractNum w:abstractNumId="4" w15:restartNumberingAfterBreak="0">
    <w:nsid w:val="0A9C3C1E"/>
    <w:multiLevelType w:val="hybridMultilevel"/>
    <w:tmpl w:val="1B04E0CA"/>
    <w:lvl w:ilvl="0" w:tplc="55B68D2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104CBCA">
      <w:numFmt w:val="decimal"/>
      <w:lvlText w:val=""/>
      <w:lvlJc w:val="left"/>
    </w:lvl>
    <w:lvl w:ilvl="2" w:tplc="946A3270">
      <w:numFmt w:val="decimal"/>
      <w:lvlText w:val=""/>
      <w:lvlJc w:val="left"/>
    </w:lvl>
    <w:lvl w:ilvl="3" w:tplc="4F26B504">
      <w:numFmt w:val="decimal"/>
      <w:lvlText w:val=""/>
      <w:lvlJc w:val="left"/>
    </w:lvl>
    <w:lvl w:ilvl="4" w:tplc="D4B6C76C">
      <w:numFmt w:val="decimal"/>
      <w:lvlText w:val=""/>
      <w:lvlJc w:val="left"/>
    </w:lvl>
    <w:lvl w:ilvl="5" w:tplc="310E5F00">
      <w:numFmt w:val="decimal"/>
      <w:lvlText w:val=""/>
      <w:lvlJc w:val="left"/>
    </w:lvl>
    <w:lvl w:ilvl="6" w:tplc="E7F8BC14">
      <w:numFmt w:val="decimal"/>
      <w:lvlText w:val=""/>
      <w:lvlJc w:val="left"/>
    </w:lvl>
    <w:lvl w:ilvl="7" w:tplc="FA621FF8">
      <w:numFmt w:val="decimal"/>
      <w:lvlText w:val=""/>
      <w:lvlJc w:val="left"/>
    </w:lvl>
    <w:lvl w:ilvl="8" w:tplc="F790085E">
      <w:numFmt w:val="decimal"/>
      <w:lvlText w:val=""/>
      <w:lvlJc w:val="left"/>
    </w:lvl>
  </w:abstractNum>
  <w:abstractNum w:abstractNumId="5" w15:restartNumberingAfterBreak="0">
    <w:nsid w:val="10FD79C5"/>
    <w:multiLevelType w:val="hybridMultilevel"/>
    <w:tmpl w:val="82B6F6BE"/>
    <w:lvl w:ilvl="0" w:tplc="5EF6750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AEADC8C">
      <w:numFmt w:val="decimal"/>
      <w:lvlText w:val=""/>
      <w:lvlJc w:val="left"/>
    </w:lvl>
    <w:lvl w:ilvl="2" w:tplc="9336F972">
      <w:numFmt w:val="decimal"/>
      <w:lvlText w:val=""/>
      <w:lvlJc w:val="left"/>
    </w:lvl>
    <w:lvl w:ilvl="3" w:tplc="227431D4">
      <w:numFmt w:val="decimal"/>
      <w:lvlText w:val=""/>
      <w:lvlJc w:val="left"/>
    </w:lvl>
    <w:lvl w:ilvl="4" w:tplc="002C18F4">
      <w:numFmt w:val="decimal"/>
      <w:lvlText w:val=""/>
      <w:lvlJc w:val="left"/>
    </w:lvl>
    <w:lvl w:ilvl="5" w:tplc="CE504B1E">
      <w:numFmt w:val="decimal"/>
      <w:lvlText w:val=""/>
      <w:lvlJc w:val="left"/>
    </w:lvl>
    <w:lvl w:ilvl="6" w:tplc="31026B30">
      <w:numFmt w:val="decimal"/>
      <w:lvlText w:val=""/>
      <w:lvlJc w:val="left"/>
    </w:lvl>
    <w:lvl w:ilvl="7" w:tplc="7C3C6D7E">
      <w:numFmt w:val="decimal"/>
      <w:lvlText w:val=""/>
      <w:lvlJc w:val="left"/>
    </w:lvl>
    <w:lvl w:ilvl="8" w:tplc="DCB46F5A">
      <w:numFmt w:val="decimal"/>
      <w:lvlText w:val=""/>
      <w:lvlJc w:val="left"/>
    </w:lvl>
  </w:abstractNum>
  <w:abstractNum w:abstractNumId="6" w15:restartNumberingAfterBreak="0">
    <w:nsid w:val="13EB5AA1"/>
    <w:multiLevelType w:val="hybridMultilevel"/>
    <w:tmpl w:val="579EDE64"/>
    <w:lvl w:ilvl="0" w:tplc="5446779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3B81C24">
      <w:numFmt w:val="decimal"/>
      <w:lvlText w:val=""/>
      <w:lvlJc w:val="left"/>
    </w:lvl>
    <w:lvl w:ilvl="2" w:tplc="DB6430DE">
      <w:numFmt w:val="decimal"/>
      <w:lvlText w:val=""/>
      <w:lvlJc w:val="left"/>
    </w:lvl>
    <w:lvl w:ilvl="3" w:tplc="2A821FF4">
      <w:numFmt w:val="decimal"/>
      <w:lvlText w:val=""/>
      <w:lvlJc w:val="left"/>
    </w:lvl>
    <w:lvl w:ilvl="4" w:tplc="1DC8D694">
      <w:numFmt w:val="decimal"/>
      <w:lvlText w:val=""/>
      <w:lvlJc w:val="left"/>
    </w:lvl>
    <w:lvl w:ilvl="5" w:tplc="6DEEB132">
      <w:numFmt w:val="decimal"/>
      <w:lvlText w:val=""/>
      <w:lvlJc w:val="left"/>
    </w:lvl>
    <w:lvl w:ilvl="6" w:tplc="53729526">
      <w:numFmt w:val="decimal"/>
      <w:lvlText w:val=""/>
      <w:lvlJc w:val="left"/>
    </w:lvl>
    <w:lvl w:ilvl="7" w:tplc="660AE4C2">
      <w:numFmt w:val="decimal"/>
      <w:lvlText w:val=""/>
      <w:lvlJc w:val="left"/>
    </w:lvl>
    <w:lvl w:ilvl="8" w:tplc="752A42A2">
      <w:numFmt w:val="decimal"/>
      <w:lvlText w:val=""/>
      <w:lvlJc w:val="left"/>
    </w:lvl>
  </w:abstractNum>
  <w:abstractNum w:abstractNumId="7" w15:restartNumberingAfterBreak="0">
    <w:nsid w:val="15A50FCE"/>
    <w:multiLevelType w:val="hybridMultilevel"/>
    <w:tmpl w:val="E38CF5E4"/>
    <w:lvl w:ilvl="0" w:tplc="C2F010F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DB883B6">
      <w:numFmt w:val="decimal"/>
      <w:lvlText w:val=""/>
      <w:lvlJc w:val="left"/>
    </w:lvl>
    <w:lvl w:ilvl="2" w:tplc="61183A8E">
      <w:numFmt w:val="decimal"/>
      <w:lvlText w:val=""/>
      <w:lvlJc w:val="left"/>
    </w:lvl>
    <w:lvl w:ilvl="3" w:tplc="D9BA4DE2">
      <w:numFmt w:val="decimal"/>
      <w:lvlText w:val=""/>
      <w:lvlJc w:val="left"/>
    </w:lvl>
    <w:lvl w:ilvl="4" w:tplc="59CC41B2">
      <w:numFmt w:val="decimal"/>
      <w:lvlText w:val=""/>
      <w:lvlJc w:val="left"/>
    </w:lvl>
    <w:lvl w:ilvl="5" w:tplc="B066CEB6">
      <w:numFmt w:val="decimal"/>
      <w:lvlText w:val=""/>
      <w:lvlJc w:val="left"/>
    </w:lvl>
    <w:lvl w:ilvl="6" w:tplc="BD088030">
      <w:numFmt w:val="decimal"/>
      <w:lvlText w:val=""/>
      <w:lvlJc w:val="left"/>
    </w:lvl>
    <w:lvl w:ilvl="7" w:tplc="4D48582A">
      <w:numFmt w:val="decimal"/>
      <w:lvlText w:val=""/>
      <w:lvlJc w:val="left"/>
    </w:lvl>
    <w:lvl w:ilvl="8" w:tplc="A6AE104E">
      <w:numFmt w:val="decimal"/>
      <w:lvlText w:val=""/>
      <w:lvlJc w:val="left"/>
    </w:lvl>
  </w:abstractNum>
  <w:abstractNum w:abstractNumId="8" w15:restartNumberingAfterBreak="0">
    <w:nsid w:val="15D410CE"/>
    <w:multiLevelType w:val="hybridMultilevel"/>
    <w:tmpl w:val="E64A4246"/>
    <w:lvl w:ilvl="0" w:tplc="002287A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4BC1358">
      <w:numFmt w:val="decimal"/>
      <w:lvlText w:val=""/>
      <w:lvlJc w:val="left"/>
    </w:lvl>
    <w:lvl w:ilvl="2" w:tplc="5C3AB192">
      <w:numFmt w:val="decimal"/>
      <w:lvlText w:val=""/>
      <w:lvlJc w:val="left"/>
    </w:lvl>
    <w:lvl w:ilvl="3" w:tplc="C882A83C">
      <w:numFmt w:val="decimal"/>
      <w:lvlText w:val=""/>
      <w:lvlJc w:val="left"/>
    </w:lvl>
    <w:lvl w:ilvl="4" w:tplc="86C49016">
      <w:numFmt w:val="decimal"/>
      <w:lvlText w:val=""/>
      <w:lvlJc w:val="left"/>
    </w:lvl>
    <w:lvl w:ilvl="5" w:tplc="3F38A00C">
      <w:numFmt w:val="decimal"/>
      <w:lvlText w:val=""/>
      <w:lvlJc w:val="left"/>
    </w:lvl>
    <w:lvl w:ilvl="6" w:tplc="52EE07B6">
      <w:numFmt w:val="decimal"/>
      <w:lvlText w:val=""/>
      <w:lvlJc w:val="left"/>
    </w:lvl>
    <w:lvl w:ilvl="7" w:tplc="3C58454C">
      <w:numFmt w:val="decimal"/>
      <w:lvlText w:val=""/>
      <w:lvlJc w:val="left"/>
    </w:lvl>
    <w:lvl w:ilvl="8" w:tplc="CA546FFC">
      <w:numFmt w:val="decimal"/>
      <w:lvlText w:val=""/>
      <w:lvlJc w:val="left"/>
    </w:lvl>
  </w:abstractNum>
  <w:abstractNum w:abstractNumId="9" w15:restartNumberingAfterBreak="0">
    <w:nsid w:val="16FE4647"/>
    <w:multiLevelType w:val="hybridMultilevel"/>
    <w:tmpl w:val="B746A5D6"/>
    <w:lvl w:ilvl="0" w:tplc="AA760770">
      <w:start w:val="1"/>
      <w:numFmt w:val="bullet"/>
      <w:lvlText w:val="●"/>
      <w:lvlJc w:val="left"/>
      <w:pPr>
        <w:ind w:left="720" w:hanging="360"/>
      </w:pPr>
    </w:lvl>
    <w:lvl w:ilvl="1" w:tplc="A04044FC">
      <w:start w:val="1"/>
      <w:numFmt w:val="bullet"/>
      <w:lvlText w:val="○"/>
      <w:lvlJc w:val="left"/>
      <w:pPr>
        <w:ind w:left="1440" w:hanging="360"/>
      </w:pPr>
    </w:lvl>
    <w:lvl w:ilvl="2" w:tplc="0640221C">
      <w:start w:val="1"/>
      <w:numFmt w:val="bullet"/>
      <w:lvlText w:val="■"/>
      <w:lvlJc w:val="left"/>
      <w:pPr>
        <w:ind w:left="2160" w:hanging="360"/>
      </w:pPr>
    </w:lvl>
    <w:lvl w:ilvl="3" w:tplc="FA1E1288">
      <w:start w:val="1"/>
      <w:numFmt w:val="bullet"/>
      <w:lvlText w:val="●"/>
      <w:lvlJc w:val="left"/>
      <w:pPr>
        <w:ind w:left="2880" w:hanging="360"/>
      </w:pPr>
    </w:lvl>
    <w:lvl w:ilvl="4" w:tplc="40243338">
      <w:start w:val="1"/>
      <w:numFmt w:val="bullet"/>
      <w:lvlText w:val="○"/>
      <w:lvlJc w:val="left"/>
      <w:pPr>
        <w:ind w:left="3600" w:hanging="360"/>
      </w:pPr>
    </w:lvl>
    <w:lvl w:ilvl="5" w:tplc="6E8454EE">
      <w:start w:val="1"/>
      <w:numFmt w:val="bullet"/>
      <w:lvlText w:val="■"/>
      <w:lvlJc w:val="left"/>
      <w:pPr>
        <w:ind w:left="4320" w:hanging="360"/>
      </w:pPr>
    </w:lvl>
    <w:lvl w:ilvl="6" w:tplc="C3AAFA6C">
      <w:start w:val="1"/>
      <w:numFmt w:val="bullet"/>
      <w:lvlText w:val="●"/>
      <w:lvlJc w:val="left"/>
      <w:pPr>
        <w:ind w:left="5040" w:hanging="360"/>
      </w:pPr>
    </w:lvl>
    <w:lvl w:ilvl="7" w:tplc="CEA07288">
      <w:start w:val="1"/>
      <w:numFmt w:val="bullet"/>
      <w:lvlText w:val="●"/>
      <w:lvlJc w:val="left"/>
      <w:pPr>
        <w:ind w:left="5760" w:hanging="360"/>
      </w:pPr>
    </w:lvl>
    <w:lvl w:ilvl="8" w:tplc="29F8905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1B5251F2"/>
    <w:multiLevelType w:val="hybridMultilevel"/>
    <w:tmpl w:val="C9EE2816"/>
    <w:lvl w:ilvl="0" w:tplc="302C53A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3D4B268">
      <w:numFmt w:val="decimal"/>
      <w:lvlText w:val=""/>
      <w:lvlJc w:val="left"/>
    </w:lvl>
    <w:lvl w:ilvl="2" w:tplc="C9FEC1A8">
      <w:numFmt w:val="decimal"/>
      <w:lvlText w:val=""/>
      <w:lvlJc w:val="left"/>
    </w:lvl>
    <w:lvl w:ilvl="3" w:tplc="C422D9D4">
      <w:numFmt w:val="decimal"/>
      <w:lvlText w:val=""/>
      <w:lvlJc w:val="left"/>
    </w:lvl>
    <w:lvl w:ilvl="4" w:tplc="36748EC6">
      <w:numFmt w:val="decimal"/>
      <w:lvlText w:val=""/>
      <w:lvlJc w:val="left"/>
    </w:lvl>
    <w:lvl w:ilvl="5" w:tplc="DC70544A">
      <w:numFmt w:val="decimal"/>
      <w:lvlText w:val=""/>
      <w:lvlJc w:val="left"/>
    </w:lvl>
    <w:lvl w:ilvl="6" w:tplc="ED92C04E">
      <w:numFmt w:val="decimal"/>
      <w:lvlText w:val=""/>
      <w:lvlJc w:val="left"/>
    </w:lvl>
    <w:lvl w:ilvl="7" w:tplc="02B8B288">
      <w:numFmt w:val="decimal"/>
      <w:lvlText w:val=""/>
      <w:lvlJc w:val="left"/>
    </w:lvl>
    <w:lvl w:ilvl="8" w:tplc="94CAA546">
      <w:numFmt w:val="decimal"/>
      <w:lvlText w:val=""/>
      <w:lvlJc w:val="left"/>
    </w:lvl>
  </w:abstractNum>
  <w:abstractNum w:abstractNumId="11" w15:restartNumberingAfterBreak="0">
    <w:nsid w:val="1EE021FC"/>
    <w:multiLevelType w:val="hybridMultilevel"/>
    <w:tmpl w:val="F1EC793C"/>
    <w:lvl w:ilvl="0" w:tplc="978E913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4E9E61BA">
      <w:numFmt w:val="decimal"/>
      <w:lvlText w:val=""/>
      <w:lvlJc w:val="left"/>
    </w:lvl>
    <w:lvl w:ilvl="2" w:tplc="8BC22B98">
      <w:numFmt w:val="decimal"/>
      <w:lvlText w:val=""/>
      <w:lvlJc w:val="left"/>
    </w:lvl>
    <w:lvl w:ilvl="3" w:tplc="D7043562">
      <w:numFmt w:val="decimal"/>
      <w:lvlText w:val=""/>
      <w:lvlJc w:val="left"/>
    </w:lvl>
    <w:lvl w:ilvl="4" w:tplc="4F1C5486">
      <w:numFmt w:val="decimal"/>
      <w:lvlText w:val=""/>
      <w:lvlJc w:val="left"/>
    </w:lvl>
    <w:lvl w:ilvl="5" w:tplc="19BE0D9C">
      <w:numFmt w:val="decimal"/>
      <w:lvlText w:val=""/>
      <w:lvlJc w:val="left"/>
    </w:lvl>
    <w:lvl w:ilvl="6" w:tplc="659CAA52">
      <w:numFmt w:val="decimal"/>
      <w:lvlText w:val=""/>
      <w:lvlJc w:val="left"/>
    </w:lvl>
    <w:lvl w:ilvl="7" w:tplc="A0F0B848">
      <w:numFmt w:val="decimal"/>
      <w:lvlText w:val=""/>
      <w:lvlJc w:val="left"/>
    </w:lvl>
    <w:lvl w:ilvl="8" w:tplc="4B1852C2">
      <w:numFmt w:val="decimal"/>
      <w:lvlText w:val=""/>
      <w:lvlJc w:val="left"/>
    </w:lvl>
  </w:abstractNum>
  <w:abstractNum w:abstractNumId="12" w15:restartNumberingAfterBreak="0">
    <w:nsid w:val="25F305D4"/>
    <w:multiLevelType w:val="hybridMultilevel"/>
    <w:tmpl w:val="B2481BD2"/>
    <w:lvl w:ilvl="0" w:tplc="C142938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2DC5A0E">
      <w:numFmt w:val="decimal"/>
      <w:lvlText w:val=""/>
      <w:lvlJc w:val="left"/>
    </w:lvl>
    <w:lvl w:ilvl="2" w:tplc="3E4C6880">
      <w:numFmt w:val="decimal"/>
      <w:lvlText w:val=""/>
      <w:lvlJc w:val="left"/>
    </w:lvl>
    <w:lvl w:ilvl="3" w:tplc="9550C03E">
      <w:numFmt w:val="decimal"/>
      <w:lvlText w:val=""/>
      <w:lvlJc w:val="left"/>
    </w:lvl>
    <w:lvl w:ilvl="4" w:tplc="B6DCC1B0">
      <w:numFmt w:val="decimal"/>
      <w:lvlText w:val=""/>
      <w:lvlJc w:val="left"/>
    </w:lvl>
    <w:lvl w:ilvl="5" w:tplc="1CBCC970">
      <w:numFmt w:val="decimal"/>
      <w:lvlText w:val=""/>
      <w:lvlJc w:val="left"/>
    </w:lvl>
    <w:lvl w:ilvl="6" w:tplc="83D4D614">
      <w:numFmt w:val="decimal"/>
      <w:lvlText w:val=""/>
      <w:lvlJc w:val="left"/>
    </w:lvl>
    <w:lvl w:ilvl="7" w:tplc="363E6598">
      <w:numFmt w:val="decimal"/>
      <w:lvlText w:val=""/>
      <w:lvlJc w:val="left"/>
    </w:lvl>
    <w:lvl w:ilvl="8" w:tplc="178809E0">
      <w:numFmt w:val="decimal"/>
      <w:lvlText w:val=""/>
      <w:lvlJc w:val="left"/>
    </w:lvl>
  </w:abstractNum>
  <w:abstractNum w:abstractNumId="13" w15:restartNumberingAfterBreak="0">
    <w:nsid w:val="27E819FD"/>
    <w:multiLevelType w:val="hybridMultilevel"/>
    <w:tmpl w:val="61E60A72"/>
    <w:lvl w:ilvl="0" w:tplc="FA30B66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F522B62">
      <w:numFmt w:val="decimal"/>
      <w:lvlText w:val=""/>
      <w:lvlJc w:val="left"/>
    </w:lvl>
    <w:lvl w:ilvl="2" w:tplc="B46E549A">
      <w:numFmt w:val="decimal"/>
      <w:lvlText w:val=""/>
      <w:lvlJc w:val="left"/>
    </w:lvl>
    <w:lvl w:ilvl="3" w:tplc="0F4C53DC">
      <w:numFmt w:val="decimal"/>
      <w:lvlText w:val=""/>
      <w:lvlJc w:val="left"/>
    </w:lvl>
    <w:lvl w:ilvl="4" w:tplc="A1B07C6E">
      <w:numFmt w:val="decimal"/>
      <w:lvlText w:val=""/>
      <w:lvlJc w:val="left"/>
    </w:lvl>
    <w:lvl w:ilvl="5" w:tplc="21CAA406">
      <w:numFmt w:val="decimal"/>
      <w:lvlText w:val=""/>
      <w:lvlJc w:val="left"/>
    </w:lvl>
    <w:lvl w:ilvl="6" w:tplc="14405F60">
      <w:numFmt w:val="decimal"/>
      <w:lvlText w:val=""/>
      <w:lvlJc w:val="left"/>
    </w:lvl>
    <w:lvl w:ilvl="7" w:tplc="572A73E6">
      <w:numFmt w:val="decimal"/>
      <w:lvlText w:val=""/>
      <w:lvlJc w:val="left"/>
    </w:lvl>
    <w:lvl w:ilvl="8" w:tplc="C19AC55A">
      <w:numFmt w:val="decimal"/>
      <w:lvlText w:val=""/>
      <w:lvlJc w:val="left"/>
    </w:lvl>
  </w:abstractNum>
  <w:abstractNum w:abstractNumId="14" w15:restartNumberingAfterBreak="0">
    <w:nsid w:val="28D2322F"/>
    <w:multiLevelType w:val="hybridMultilevel"/>
    <w:tmpl w:val="EA127726"/>
    <w:lvl w:ilvl="0" w:tplc="549085A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2CAF4DA">
      <w:numFmt w:val="decimal"/>
      <w:lvlText w:val=""/>
      <w:lvlJc w:val="left"/>
    </w:lvl>
    <w:lvl w:ilvl="2" w:tplc="04963DA2">
      <w:numFmt w:val="decimal"/>
      <w:lvlText w:val=""/>
      <w:lvlJc w:val="left"/>
    </w:lvl>
    <w:lvl w:ilvl="3" w:tplc="D870E31E">
      <w:numFmt w:val="decimal"/>
      <w:lvlText w:val=""/>
      <w:lvlJc w:val="left"/>
    </w:lvl>
    <w:lvl w:ilvl="4" w:tplc="8C96D2C0">
      <w:numFmt w:val="decimal"/>
      <w:lvlText w:val=""/>
      <w:lvlJc w:val="left"/>
    </w:lvl>
    <w:lvl w:ilvl="5" w:tplc="BD20F6CE">
      <w:numFmt w:val="decimal"/>
      <w:lvlText w:val=""/>
      <w:lvlJc w:val="left"/>
    </w:lvl>
    <w:lvl w:ilvl="6" w:tplc="D348F05E">
      <w:numFmt w:val="decimal"/>
      <w:lvlText w:val=""/>
      <w:lvlJc w:val="left"/>
    </w:lvl>
    <w:lvl w:ilvl="7" w:tplc="0BA05760">
      <w:numFmt w:val="decimal"/>
      <w:lvlText w:val=""/>
      <w:lvlJc w:val="left"/>
    </w:lvl>
    <w:lvl w:ilvl="8" w:tplc="76A87896">
      <w:numFmt w:val="decimal"/>
      <w:lvlText w:val=""/>
      <w:lvlJc w:val="left"/>
    </w:lvl>
  </w:abstractNum>
  <w:abstractNum w:abstractNumId="15" w15:restartNumberingAfterBreak="0">
    <w:nsid w:val="290B4A7E"/>
    <w:multiLevelType w:val="hybridMultilevel"/>
    <w:tmpl w:val="156AF164"/>
    <w:lvl w:ilvl="0" w:tplc="215E56E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CFCBFA0">
      <w:numFmt w:val="decimal"/>
      <w:lvlText w:val=""/>
      <w:lvlJc w:val="left"/>
    </w:lvl>
    <w:lvl w:ilvl="2" w:tplc="ED64B480">
      <w:numFmt w:val="decimal"/>
      <w:lvlText w:val=""/>
      <w:lvlJc w:val="left"/>
    </w:lvl>
    <w:lvl w:ilvl="3" w:tplc="0E96F6C0">
      <w:numFmt w:val="decimal"/>
      <w:lvlText w:val=""/>
      <w:lvlJc w:val="left"/>
    </w:lvl>
    <w:lvl w:ilvl="4" w:tplc="AB6E39F8">
      <w:numFmt w:val="decimal"/>
      <w:lvlText w:val=""/>
      <w:lvlJc w:val="left"/>
    </w:lvl>
    <w:lvl w:ilvl="5" w:tplc="6E30B944">
      <w:numFmt w:val="decimal"/>
      <w:lvlText w:val=""/>
      <w:lvlJc w:val="left"/>
    </w:lvl>
    <w:lvl w:ilvl="6" w:tplc="1772ED20">
      <w:numFmt w:val="decimal"/>
      <w:lvlText w:val=""/>
      <w:lvlJc w:val="left"/>
    </w:lvl>
    <w:lvl w:ilvl="7" w:tplc="6B16AE86">
      <w:numFmt w:val="decimal"/>
      <w:lvlText w:val=""/>
      <w:lvlJc w:val="left"/>
    </w:lvl>
    <w:lvl w:ilvl="8" w:tplc="FFFAE296">
      <w:numFmt w:val="decimal"/>
      <w:lvlText w:val=""/>
      <w:lvlJc w:val="left"/>
    </w:lvl>
  </w:abstractNum>
  <w:abstractNum w:abstractNumId="16" w15:restartNumberingAfterBreak="0">
    <w:nsid w:val="2AD14120"/>
    <w:multiLevelType w:val="hybridMultilevel"/>
    <w:tmpl w:val="6B3EAD9A"/>
    <w:lvl w:ilvl="0" w:tplc="7242D45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EBA77A2">
      <w:numFmt w:val="decimal"/>
      <w:lvlText w:val=""/>
      <w:lvlJc w:val="left"/>
    </w:lvl>
    <w:lvl w:ilvl="2" w:tplc="DDE058E2">
      <w:numFmt w:val="decimal"/>
      <w:lvlText w:val=""/>
      <w:lvlJc w:val="left"/>
    </w:lvl>
    <w:lvl w:ilvl="3" w:tplc="5920A22A">
      <w:numFmt w:val="decimal"/>
      <w:lvlText w:val=""/>
      <w:lvlJc w:val="left"/>
    </w:lvl>
    <w:lvl w:ilvl="4" w:tplc="BC78E4AE">
      <w:numFmt w:val="decimal"/>
      <w:lvlText w:val=""/>
      <w:lvlJc w:val="left"/>
    </w:lvl>
    <w:lvl w:ilvl="5" w:tplc="8A94CF7A">
      <w:numFmt w:val="decimal"/>
      <w:lvlText w:val=""/>
      <w:lvlJc w:val="left"/>
    </w:lvl>
    <w:lvl w:ilvl="6" w:tplc="0C767980">
      <w:numFmt w:val="decimal"/>
      <w:lvlText w:val=""/>
      <w:lvlJc w:val="left"/>
    </w:lvl>
    <w:lvl w:ilvl="7" w:tplc="C846ADB2">
      <w:numFmt w:val="decimal"/>
      <w:lvlText w:val=""/>
      <w:lvlJc w:val="left"/>
    </w:lvl>
    <w:lvl w:ilvl="8" w:tplc="170C71EA">
      <w:numFmt w:val="decimal"/>
      <w:lvlText w:val=""/>
      <w:lvlJc w:val="left"/>
    </w:lvl>
  </w:abstractNum>
  <w:abstractNum w:abstractNumId="17" w15:restartNumberingAfterBreak="0">
    <w:nsid w:val="2FBA3567"/>
    <w:multiLevelType w:val="hybridMultilevel"/>
    <w:tmpl w:val="BC4424DC"/>
    <w:lvl w:ilvl="0" w:tplc="97AC1B2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DEA5870">
      <w:numFmt w:val="decimal"/>
      <w:lvlText w:val=""/>
      <w:lvlJc w:val="left"/>
    </w:lvl>
    <w:lvl w:ilvl="2" w:tplc="4A889E4C">
      <w:numFmt w:val="decimal"/>
      <w:lvlText w:val=""/>
      <w:lvlJc w:val="left"/>
    </w:lvl>
    <w:lvl w:ilvl="3" w:tplc="49DA8B5A">
      <w:numFmt w:val="decimal"/>
      <w:lvlText w:val=""/>
      <w:lvlJc w:val="left"/>
    </w:lvl>
    <w:lvl w:ilvl="4" w:tplc="7B58403A">
      <w:numFmt w:val="decimal"/>
      <w:lvlText w:val=""/>
      <w:lvlJc w:val="left"/>
    </w:lvl>
    <w:lvl w:ilvl="5" w:tplc="607CDEF6">
      <w:numFmt w:val="decimal"/>
      <w:lvlText w:val=""/>
      <w:lvlJc w:val="left"/>
    </w:lvl>
    <w:lvl w:ilvl="6" w:tplc="0018064C">
      <w:numFmt w:val="decimal"/>
      <w:lvlText w:val=""/>
      <w:lvlJc w:val="left"/>
    </w:lvl>
    <w:lvl w:ilvl="7" w:tplc="ED823B16">
      <w:numFmt w:val="decimal"/>
      <w:lvlText w:val=""/>
      <w:lvlJc w:val="left"/>
    </w:lvl>
    <w:lvl w:ilvl="8" w:tplc="0EF645D6">
      <w:numFmt w:val="decimal"/>
      <w:lvlText w:val=""/>
      <w:lvlJc w:val="left"/>
    </w:lvl>
  </w:abstractNum>
  <w:abstractNum w:abstractNumId="18" w15:restartNumberingAfterBreak="0">
    <w:nsid w:val="30212A8D"/>
    <w:multiLevelType w:val="hybridMultilevel"/>
    <w:tmpl w:val="5C0CCFBC"/>
    <w:lvl w:ilvl="0" w:tplc="FD90023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C9235D4">
      <w:numFmt w:val="decimal"/>
      <w:lvlText w:val=""/>
      <w:lvlJc w:val="left"/>
    </w:lvl>
    <w:lvl w:ilvl="2" w:tplc="870C809C">
      <w:numFmt w:val="decimal"/>
      <w:lvlText w:val=""/>
      <w:lvlJc w:val="left"/>
    </w:lvl>
    <w:lvl w:ilvl="3" w:tplc="46D4A950">
      <w:numFmt w:val="decimal"/>
      <w:lvlText w:val=""/>
      <w:lvlJc w:val="left"/>
    </w:lvl>
    <w:lvl w:ilvl="4" w:tplc="E0C68CE6">
      <w:numFmt w:val="decimal"/>
      <w:lvlText w:val=""/>
      <w:lvlJc w:val="left"/>
    </w:lvl>
    <w:lvl w:ilvl="5" w:tplc="BBC2AC68">
      <w:numFmt w:val="decimal"/>
      <w:lvlText w:val=""/>
      <w:lvlJc w:val="left"/>
    </w:lvl>
    <w:lvl w:ilvl="6" w:tplc="8EFA847A">
      <w:numFmt w:val="decimal"/>
      <w:lvlText w:val=""/>
      <w:lvlJc w:val="left"/>
    </w:lvl>
    <w:lvl w:ilvl="7" w:tplc="C554ADDE">
      <w:numFmt w:val="decimal"/>
      <w:lvlText w:val=""/>
      <w:lvlJc w:val="left"/>
    </w:lvl>
    <w:lvl w:ilvl="8" w:tplc="90C2CDA0">
      <w:numFmt w:val="decimal"/>
      <w:lvlText w:val=""/>
      <w:lvlJc w:val="left"/>
    </w:lvl>
  </w:abstractNum>
  <w:abstractNum w:abstractNumId="19" w15:restartNumberingAfterBreak="0">
    <w:nsid w:val="34EA2939"/>
    <w:multiLevelType w:val="hybridMultilevel"/>
    <w:tmpl w:val="61F09316"/>
    <w:lvl w:ilvl="0" w:tplc="4014AF8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956A910">
      <w:numFmt w:val="decimal"/>
      <w:lvlText w:val=""/>
      <w:lvlJc w:val="left"/>
    </w:lvl>
    <w:lvl w:ilvl="2" w:tplc="44EA5B2E">
      <w:numFmt w:val="decimal"/>
      <w:lvlText w:val=""/>
      <w:lvlJc w:val="left"/>
    </w:lvl>
    <w:lvl w:ilvl="3" w:tplc="64604B6A">
      <w:numFmt w:val="decimal"/>
      <w:lvlText w:val=""/>
      <w:lvlJc w:val="left"/>
    </w:lvl>
    <w:lvl w:ilvl="4" w:tplc="81FE7612">
      <w:numFmt w:val="decimal"/>
      <w:lvlText w:val=""/>
      <w:lvlJc w:val="left"/>
    </w:lvl>
    <w:lvl w:ilvl="5" w:tplc="1B40ECD2">
      <w:numFmt w:val="decimal"/>
      <w:lvlText w:val=""/>
      <w:lvlJc w:val="left"/>
    </w:lvl>
    <w:lvl w:ilvl="6" w:tplc="FC04C1FA">
      <w:numFmt w:val="decimal"/>
      <w:lvlText w:val=""/>
      <w:lvlJc w:val="left"/>
    </w:lvl>
    <w:lvl w:ilvl="7" w:tplc="20B29E92">
      <w:numFmt w:val="decimal"/>
      <w:lvlText w:val=""/>
      <w:lvlJc w:val="left"/>
    </w:lvl>
    <w:lvl w:ilvl="8" w:tplc="E544EA82">
      <w:numFmt w:val="decimal"/>
      <w:lvlText w:val=""/>
      <w:lvlJc w:val="left"/>
    </w:lvl>
  </w:abstractNum>
  <w:abstractNum w:abstractNumId="20" w15:restartNumberingAfterBreak="0">
    <w:nsid w:val="364E180A"/>
    <w:multiLevelType w:val="hybridMultilevel"/>
    <w:tmpl w:val="FF949858"/>
    <w:lvl w:ilvl="0" w:tplc="FFAC021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BB042FC">
      <w:numFmt w:val="decimal"/>
      <w:lvlText w:val=""/>
      <w:lvlJc w:val="left"/>
    </w:lvl>
    <w:lvl w:ilvl="2" w:tplc="4B0693F0">
      <w:numFmt w:val="decimal"/>
      <w:lvlText w:val=""/>
      <w:lvlJc w:val="left"/>
    </w:lvl>
    <w:lvl w:ilvl="3" w:tplc="021EB9BA">
      <w:numFmt w:val="decimal"/>
      <w:lvlText w:val=""/>
      <w:lvlJc w:val="left"/>
    </w:lvl>
    <w:lvl w:ilvl="4" w:tplc="ABB0F146">
      <w:numFmt w:val="decimal"/>
      <w:lvlText w:val=""/>
      <w:lvlJc w:val="left"/>
    </w:lvl>
    <w:lvl w:ilvl="5" w:tplc="8E9C578A">
      <w:numFmt w:val="decimal"/>
      <w:lvlText w:val=""/>
      <w:lvlJc w:val="left"/>
    </w:lvl>
    <w:lvl w:ilvl="6" w:tplc="E342DEE4">
      <w:numFmt w:val="decimal"/>
      <w:lvlText w:val=""/>
      <w:lvlJc w:val="left"/>
    </w:lvl>
    <w:lvl w:ilvl="7" w:tplc="6C241DFC">
      <w:numFmt w:val="decimal"/>
      <w:lvlText w:val=""/>
      <w:lvlJc w:val="left"/>
    </w:lvl>
    <w:lvl w:ilvl="8" w:tplc="BC42BC18">
      <w:numFmt w:val="decimal"/>
      <w:lvlText w:val=""/>
      <w:lvlJc w:val="left"/>
    </w:lvl>
  </w:abstractNum>
  <w:abstractNum w:abstractNumId="21" w15:restartNumberingAfterBreak="0">
    <w:nsid w:val="39BD4306"/>
    <w:multiLevelType w:val="hybridMultilevel"/>
    <w:tmpl w:val="DBD4F010"/>
    <w:lvl w:ilvl="0" w:tplc="4450485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D52EC52">
      <w:numFmt w:val="decimal"/>
      <w:lvlText w:val=""/>
      <w:lvlJc w:val="left"/>
    </w:lvl>
    <w:lvl w:ilvl="2" w:tplc="8A5422BE">
      <w:numFmt w:val="decimal"/>
      <w:lvlText w:val=""/>
      <w:lvlJc w:val="left"/>
    </w:lvl>
    <w:lvl w:ilvl="3" w:tplc="1848EC80">
      <w:numFmt w:val="decimal"/>
      <w:lvlText w:val=""/>
      <w:lvlJc w:val="left"/>
    </w:lvl>
    <w:lvl w:ilvl="4" w:tplc="B0F2E772">
      <w:numFmt w:val="decimal"/>
      <w:lvlText w:val=""/>
      <w:lvlJc w:val="left"/>
    </w:lvl>
    <w:lvl w:ilvl="5" w:tplc="7DA8FE94">
      <w:numFmt w:val="decimal"/>
      <w:lvlText w:val=""/>
      <w:lvlJc w:val="left"/>
    </w:lvl>
    <w:lvl w:ilvl="6" w:tplc="2B887EF0">
      <w:numFmt w:val="decimal"/>
      <w:lvlText w:val=""/>
      <w:lvlJc w:val="left"/>
    </w:lvl>
    <w:lvl w:ilvl="7" w:tplc="54501558">
      <w:numFmt w:val="decimal"/>
      <w:lvlText w:val=""/>
      <w:lvlJc w:val="left"/>
    </w:lvl>
    <w:lvl w:ilvl="8" w:tplc="2C263C86">
      <w:numFmt w:val="decimal"/>
      <w:lvlText w:val=""/>
      <w:lvlJc w:val="left"/>
    </w:lvl>
  </w:abstractNum>
  <w:abstractNum w:abstractNumId="22" w15:restartNumberingAfterBreak="0">
    <w:nsid w:val="39F818B9"/>
    <w:multiLevelType w:val="hybridMultilevel"/>
    <w:tmpl w:val="42762812"/>
    <w:lvl w:ilvl="0" w:tplc="9EA00E4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8D8FADC">
      <w:numFmt w:val="decimal"/>
      <w:lvlText w:val=""/>
      <w:lvlJc w:val="left"/>
    </w:lvl>
    <w:lvl w:ilvl="2" w:tplc="8AD6B02A">
      <w:numFmt w:val="decimal"/>
      <w:lvlText w:val=""/>
      <w:lvlJc w:val="left"/>
    </w:lvl>
    <w:lvl w:ilvl="3" w:tplc="C1A2F01C">
      <w:numFmt w:val="decimal"/>
      <w:lvlText w:val=""/>
      <w:lvlJc w:val="left"/>
    </w:lvl>
    <w:lvl w:ilvl="4" w:tplc="1A86C8C8">
      <w:numFmt w:val="decimal"/>
      <w:lvlText w:val=""/>
      <w:lvlJc w:val="left"/>
    </w:lvl>
    <w:lvl w:ilvl="5" w:tplc="1DA4708E">
      <w:numFmt w:val="decimal"/>
      <w:lvlText w:val=""/>
      <w:lvlJc w:val="left"/>
    </w:lvl>
    <w:lvl w:ilvl="6" w:tplc="82DCA0D8">
      <w:numFmt w:val="decimal"/>
      <w:lvlText w:val=""/>
      <w:lvlJc w:val="left"/>
    </w:lvl>
    <w:lvl w:ilvl="7" w:tplc="20A26B0C">
      <w:numFmt w:val="decimal"/>
      <w:lvlText w:val=""/>
      <w:lvlJc w:val="left"/>
    </w:lvl>
    <w:lvl w:ilvl="8" w:tplc="08E21CF2">
      <w:numFmt w:val="decimal"/>
      <w:lvlText w:val=""/>
      <w:lvlJc w:val="left"/>
    </w:lvl>
  </w:abstractNum>
  <w:abstractNum w:abstractNumId="23" w15:restartNumberingAfterBreak="0">
    <w:nsid w:val="3AE51AA3"/>
    <w:multiLevelType w:val="hybridMultilevel"/>
    <w:tmpl w:val="0EAAD098"/>
    <w:lvl w:ilvl="0" w:tplc="FA0429B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4970B32A">
      <w:numFmt w:val="decimal"/>
      <w:lvlText w:val=""/>
      <w:lvlJc w:val="left"/>
    </w:lvl>
    <w:lvl w:ilvl="2" w:tplc="D9DA00A2">
      <w:numFmt w:val="decimal"/>
      <w:lvlText w:val=""/>
      <w:lvlJc w:val="left"/>
    </w:lvl>
    <w:lvl w:ilvl="3" w:tplc="BCE2E2F0">
      <w:numFmt w:val="decimal"/>
      <w:lvlText w:val=""/>
      <w:lvlJc w:val="left"/>
    </w:lvl>
    <w:lvl w:ilvl="4" w:tplc="AF04E184">
      <w:numFmt w:val="decimal"/>
      <w:lvlText w:val=""/>
      <w:lvlJc w:val="left"/>
    </w:lvl>
    <w:lvl w:ilvl="5" w:tplc="054214CA">
      <w:numFmt w:val="decimal"/>
      <w:lvlText w:val=""/>
      <w:lvlJc w:val="left"/>
    </w:lvl>
    <w:lvl w:ilvl="6" w:tplc="E95E443A">
      <w:numFmt w:val="decimal"/>
      <w:lvlText w:val=""/>
      <w:lvlJc w:val="left"/>
    </w:lvl>
    <w:lvl w:ilvl="7" w:tplc="E03882F2">
      <w:numFmt w:val="decimal"/>
      <w:lvlText w:val=""/>
      <w:lvlJc w:val="left"/>
    </w:lvl>
    <w:lvl w:ilvl="8" w:tplc="22EAC004">
      <w:numFmt w:val="decimal"/>
      <w:lvlText w:val=""/>
      <w:lvlJc w:val="left"/>
    </w:lvl>
  </w:abstractNum>
  <w:abstractNum w:abstractNumId="24" w15:restartNumberingAfterBreak="0">
    <w:nsid w:val="3D052469"/>
    <w:multiLevelType w:val="hybridMultilevel"/>
    <w:tmpl w:val="30E4057A"/>
    <w:lvl w:ilvl="0" w:tplc="9C3643D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326DF8C">
      <w:numFmt w:val="decimal"/>
      <w:lvlText w:val=""/>
      <w:lvlJc w:val="left"/>
    </w:lvl>
    <w:lvl w:ilvl="2" w:tplc="A48AC0BC">
      <w:numFmt w:val="decimal"/>
      <w:lvlText w:val=""/>
      <w:lvlJc w:val="left"/>
    </w:lvl>
    <w:lvl w:ilvl="3" w:tplc="5D0AA978">
      <w:numFmt w:val="decimal"/>
      <w:lvlText w:val=""/>
      <w:lvlJc w:val="left"/>
    </w:lvl>
    <w:lvl w:ilvl="4" w:tplc="065E863E">
      <w:numFmt w:val="decimal"/>
      <w:lvlText w:val=""/>
      <w:lvlJc w:val="left"/>
    </w:lvl>
    <w:lvl w:ilvl="5" w:tplc="6F242862">
      <w:numFmt w:val="decimal"/>
      <w:lvlText w:val=""/>
      <w:lvlJc w:val="left"/>
    </w:lvl>
    <w:lvl w:ilvl="6" w:tplc="A72A7B62">
      <w:numFmt w:val="decimal"/>
      <w:lvlText w:val=""/>
      <w:lvlJc w:val="left"/>
    </w:lvl>
    <w:lvl w:ilvl="7" w:tplc="C5C481B6">
      <w:numFmt w:val="decimal"/>
      <w:lvlText w:val=""/>
      <w:lvlJc w:val="left"/>
    </w:lvl>
    <w:lvl w:ilvl="8" w:tplc="83DE7BDC">
      <w:numFmt w:val="decimal"/>
      <w:lvlText w:val=""/>
      <w:lvlJc w:val="left"/>
    </w:lvl>
  </w:abstractNum>
  <w:abstractNum w:abstractNumId="25" w15:restartNumberingAfterBreak="0">
    <w:nsid w:val="3E6E4DE6"/>
    <w:multiLevelType w:val="hybridMultilevel"/>
    <w:tmpl w:val="8C92411C"/>
    <w:lvl w:ilvl="0" w:tplc="4EB4DDE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5E2C1BE">
      <w:numFmt w:val="decimal"/>
      <w:lvlText w:val=""/>
      <w:lvlJc w:val="left"/>
    </w:lvl>
    <w:lvl w:ilvl="2" w:tplc="47E20DB8">
      <w:numFmt w:val="decimal"/>
      <w:lvlText w:val=""/>
      <w:lvlJc w:val="left"/>
    </w:lvl>
    <w:lvl w:ilvl="3" w:tplc="B79C8AF0">
      <w:numFmt w:val="decimal"/>
      <w:lvlText w:val=""/>
      <w:lvlJc w:val="left"/>
    </w:lvl>
    <w:lvl w:ilvl="4" w:tplc="BAB66CF4">
      <w:numFmt w:val="decimal"/>
      <w:lvlText w:val=""/>
      <w:lvlJc w:val="left"/>
    </w:lvl>
    <w:lvl w:ilvl="5" w:tplc="5C963D02">
      <w:numFmt w:val="decimal"/>
      <w:lvlText w:val=""/>
      <w:lvlJc w:val="left"/>
    </w:lvl>
    <w:lvl w:ilvl="6" w:tplc="EA2887A6">
      <w:numFmt w:val="decimal"/>
      <w:lvlText w:val=""/>
      <w:lvlJc w:val="left"/>
    </w:lvl>
    <w:lvl w:ilvl="7" w:tplc="8EB2DF08">
      <w:numFmt w:val="decimal"/>
      <w:lvlText w:val=""/>
      <w:lvlJc w:val="left"/>
    </w:lvl>
    <w:lvl w:ilvl="8" w:tplc="E7CE6D32">
      <w:numFmt w:val="decimal"/>
      <w:lvlText w:val=""/>
      <w:lvlJc w:val="left"/>
    </w:lvl>
  </w:abstractNum>
  <w:abstractNum w:abstractNumId="26" w15:restartNumberingAfterBreak="0">
    <w:nsid w:val="3F002D54"/>
    <w:multiLevelType w:val="hybridMultilevel"/>
    <w:tmpl w:val="355EC9F4"/>
    <w:lvl w:ilvl="0" w:tplc="41EE981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3382504">
      <w:numFmt w:val="decimal"/>
      <w:lvlText w:val=""/>
      <w:lvlJc w:val="left"/>
    </w:lvl>
    <w:lvl w:ilvl="2" w:tplc="69289440">
      <w:numFmt w:val="decimal"/>
      <w:lvlText w:val=""/>
      <w:lvlJc w:val="left"/>
    </w:lvl>
    <w:lvl w:ilvl="3" w:tplc="F4CE4772">
      <w:numFmt w:val="decimal"/>
      <w:lvlText w:val=""/>
      <w:lvlJc w:val="left"/>
    </w:lvl>
    <w:lvl w:ilvl="4" w:tplc="7562B15A">
      <w:numFmt w:val="decimal"/>
      <w:lvlText w:val=""/>
      <w:lvlJc w:val="left"/>
    </w:lvl>
    <w:lvl w:ilvl="5" w:tplc="801898F6">
      <w:numFmt w:val="decimal"/>
      <w:lvlText w:val=""/>
      <w:lvlJc w:val="left"/>
    </w:lvl>
    <w:lvl w:ilvl="6" w:tplc="908013AE">
      <w:numFmt w:val="decimal"/>
      <w:lvlText w:val=""/>
      <w:lvlJc w:val="left"/>
    </w:lvl>
    <w:lvl w:ilvl="7" w:tplc="5CC2F7B2">
      <w:numFmt w:val="decimal"/>
      <w:lvlText w:val=""/>
      <w:lvlJc w:val="left"/>
    </w:lvl>
    <w:lvl w:ilvl="8" w:tplc="1D8AC0AC">
      <w:numFmt w:val="decimal"/>
      <w:lvlText w:val=""/>
      <w:lvlJc w:val="left"/>
    </w:lvl>
  </w:abstractNum>
  <w:abstractNum w:abstractNumId="27" w15:restartNumberingAfterBreak="0">
    <w:nsid w:val="42FC1309"/>
    <w:multiLevelType w:val="hybridMultilevel"/>
    <w:tmpl w:val="D3D64A38"/>
    <w:lvl w:ilvl="0" w:tplc="B6F678D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70AF6E2">
      <w:numFmt w:val="decimal"/>
      <w:lvlText w:val=""/>
      <w:lvlJc w:val="left"/>
    </w:lvl>
    <w:lvl w:ilvl="2" w:tplc="01464686">
      <w:numFmt w:val="decimal"/>
      <w:lvlText w:val=""/>
      <w:lvlJc w:val="left"/>
    </w:lvl>
    <w:lvl w:ilvl="3" w:tplc="F2089D84">
      <w:numFmt w:val="decimal"/>
      <w:lvlText w:val=""/>
      <w:lvlJc w:val="left"/>
    </w:lvl>
    <w:lvl w:ilvl="4" w:tplc="7B1EC3B4">
      <w:numFmt w:val="decimal"/>
      <w:lvlText w:val=""/>
      <w:lvlJc w:val="left"/>
    </w:lvl>
    <w:lvl w:ilvl="5" w:tplc="45AA1718">
      <w:numFmt w:val="decimal"/>
      <w:lvlText w:val=""/>
      <w:lvlJc w:val="left"/>
    </w:lvl>
    <w:lvl w:ilvl="6" w:tplc="65420D64">
      <w:numFmt w:val="decimal"/>
      <w:lvlText w:val=""/>
      <w:lvlJc w:val="left"/>
    </w:lvl>
    <w:lvl w:ilvl="7" w:tplc="380C820C">
      <w:numFmt w:val="decimal"/>
      <w:lvlText w:val=""/>
      <w:lvlJc w:val="left"/>
    </w:lvl>
    <w:lvl w:ilvl="8" w:tplc="80721F26">
      <w:numFmt w:val="decimal"/>
      <w:lvlText w:val=""/>
      <w:lvlJc w:val="left"/>
    </w:lvl>
  </w:abstractNum>
  <w:abstractNum w:abstractNumId="28" w15:restartNumberingAfterBreak="0">
    <w:nsid w:val="479142EA"/>
    <w:multiLevelType w:val="hybridMultilevel"/>
    <w:tmpl w:val="9C84EE92"/>
    <w:lvl w:ilvl="0" w:tplc="FE92E9B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C2413D2">
      <w:numFmt w:val="decimal"/>
      <w:lvlText w:val=""/>
      <w:lvlJc w:val="left"/>
    </w:lvl>
    <w:lvl w:ilvl="2" w:tplc="CB146A54">
      <w:numFmt w:val="decimal"/>
      <w:lvlText w:val=""/>
      <w:lvlJc w:val="left"/>
    </w:lvl>
    <w:lvl w:ilvl="3" w:tplc="952649F4">
      <w:numFmt w:val="decimal"/>
      <w:lvlText w:val=""/>
      <w:lvlJc w:val="left"/>
    </w:lvl>
    <w:lvl w:ilvl="4" w:tplc="7AD4B032">
      <w:numFmt w:val="decimal"/>
      <w:lvlText w:val=""/>
      <w:lvlJc w:val="left"/>
    </w:lvl>
    <w:lvl w:ilvl="5" w:tplc="08C835C2">
      <w:numFmt w:val="decimal"/>
      <w:lvlText w:val=""/>
      <w:lvlJc w:val="left"/>
    </w:lvl>
    <w:lvl w:ilvl="6" w:tplc="B0AE7B32">
      <w:numFmt w:val="decimal"/>
      <w:lvlText w:val=""/>
      <w:lvlJc w:val="left"/>
    </w:lvl>
    <w:lvl w:ilvl="7" w:tplc="8B7A4B44">
      <w:numFmt w:val="decimal"/>
      <w:lvlText w:val=""/>
      <w:lvlJc w:val="left"/>
    </w:lvl>
    <w:lvl w:ilvl="8" w:tplc="EBE686EA">
      <w:numFmt w:val="decimal"/>
      <w:lvlText w:val=""/>
      <w:lvlJc w:val="left"/>
    </w:lvl>
  </w:abstractNum>
  <w:abstractNum w:abstractNumId="29" w15:restartNumberingAfterBreak="0">
    <w:nsid w:val="48621FB8"/>
    <w:multiLevelType w:val="hybridMultilevel"/>
    <w:tmpl w:val="12C67CCA"/>
    <w:lvl w:ilvl="0" w:tplc="C0A631D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7203B62">
      <w:numFmt w:val="decimal"/>
      <w:lvlText w:val=""/>
      <w:lvlJc w:val="left"/>
    </w:lvl>
    <w:lvl w:ilvl="2" w:tplc="90F8E7A4">
      <w:numFmt w:val="decimal"/>
      <w:lvlText w:val=""/>
      <w:lvlJc w:val="left"/>
    </w:lvl>
    <w:lvl w:ilvl="3" w:tplc="3DD2FED2">
      <w:numFmt w:val="decimal"/>
      <w:lvlText w:val=""/>
      <w:lvlJc w:val="left"/>
    </w:lvl>
    <w:lvl w:ilvl="4" w:tplc="491C1BF8">
      <w:numFmt w:val="decimal"/>
      <w:lvlText w:val=""/>
      <w:lvlJc w:val="left"/>
    </w:lvl>
    <w:lvl w:ilvl="5" w:tplc="5526147A">
      <w:numFmt w:val="decimal"/>
      <w:lvlText w:val=""/>
      <w:lvlJc w:val="left"/>
    </w:lvl>
    <w:lvl w:ilvl="6" w:tplc="CE202808">
      <w:numFmt w:val="decimal"/>
      <w:lvlText w:val=""/>
      <w:lvlJc w:val="left"/>
    </w:lvl>
    <w:lvl w:ilvl="7" w:tplc="487C4A8A">
      <w:numFmt w:val="decimal"/>
      <w:lvlText w:val=""/>
      <w:lvlJc w:val="left"/>
    </w:lvl>
    <w:lvl w:ilvl="8" w:tplc="DD6C3CD6">
      <w:numFmt w:val="decimal"/>
      <w:lvlText w:val=""/>
      <w:lvlJc w:val="left"/>
    </w:lvl>
  </w:abstractNum>
  <w:abstractNum w:abstractNumId="30" w15:restartNumberingAfterBreak="0">
    <w:nsid w:val="4A76563F"/>
    <w:multiLevelType w:val="hybridMultilevel"/>
    <w:tmpl w:val="D556C770"/>
    <w:lvl w:ilvl="0" w:tplc="A126B39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528BF7C">
      <w:numFmt w:val="decimal"/>
      <w:lvlText w:val=""/>
      <w:lvlJc w:val="left"/>
    </w:lvl>
    <w:lvl w:ilvl="2" w:tplc="719E1D58">
      <w:numFmt w:val="decimal"/>
      <w:lvlText w:val=""/>
      <w:lvlJc w:val="left"/>
    </w:lvl>
    <w:lvl w:ilvl="3" w:tplc="1800FFAA">
      <w:numFmt w:val="decimal"/>
      <w:lvlText w:val=""/>
      <w:lvlJc w:val="left"/>
    </w:lvl>
    <w:lvl w:ilvl="4" w:tplc="A77E1CBE">
      <w:numFmt w:val="decimal"/>
      <w:lvlText w:val=""/>
      <w:lvlJc w:val="left"/>
    </w:lvl>
    <w:lvl w:ilvl="5" w:tplc="2892D868">
      <w:numFmt w:val="decimal"/>
      <w:lvlText w:val=""/>
      <w:lvlJc w:val="left"/>
    </w:lvl>
    <w:lvl w:ilvl="6" w:tplc="9CB8B3C0">
      <w:numFmt w:val="decimal"/>
      <w:lvlText w:val=""/>
      <w:lvlJc w:val="left"/>
    </w:lvl>
    <w:lvl w:ilvl="7" w:tplc="65387B4A">
      <w:numFmt w:val="decimal"/>
      <w:lvlText w:val=""/>
      <w:lvlJc w:val="left"/>
    </w:lvl>
    <w:lvl w:ilvl="8" w:tplc="2E32A2E0">
      <w:numFmt w:val="decimal"/>
      <w:lvlText w:val=""/>
      <w:lvlJc w:val="left"/>
    </w:lvl>
  </w:abstractNum>
  <w:abstractNum w:abstractNumId="31" w15:restartNumberingAfterBreak="0">
    <w:nsid w:val="4B0679DD"/>
    <w:multiLevelType w:val="hybridMultilevel"/>
    <w:tmpl w:val="EE3610BC"/>
    <w:lvl w:ilvl="0" w:tplc="7A72CDE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84AC06A">
      <w:numFmt w:val="decimal"/>
      <w:lvlText w:val=""/>
      <w:lvlJc w:val="left"/>
    </w:lvl>
    <w:lvl w:ilvl="2" w:tplc="2C18072A">
      <w:numFmt w:val="decimal"/>
      <w:lvlText w:val=""/>
      <w:lvlJc w:val="left"/>
    </w:lvl>
    <w:lvl w:ilvl="3" w:tplc="4762EFC6">
      <w:numFmt w:val="decimal"/>
      <w:lvlText w:val=""/>
      <w:lvlJc w:val="left"/>
    </w:lvl>
    <w:lvl w:ilvl="4" w:tplc="2BE4416E">
      <w:numFmt w:val="decimal"/>
      <w:lvlText w:val=""/>
      <w:lvlJc w:val="left"/>
    </w:lvl>
    <w:lvl w:ilvl="5" w:tplc="9008FE8C">
      <w:numFmt w:val="decimal"/>
      <w:lvlText w:val=""/>
      <w:lvlJc w:val="left"/>
    </w:lvl>
    <w:lvl w:ilvl="6" w:tplc="00C61612">
      <w:numFmt w:val="decimal"/>
      <w:lvlText w:val=""/>
      <w:lvlJc w:val="left"/>
    </w:lvl>
    <w:lvl w:ilvl="7" w:tplc="20EEA2D6">
      <w:numFmt w:val="decimal"/>
      <w:lvlText w:val=""/>
      <w:lvlJc w:val="left"/>
    </w:lvl>
    <w:lvl w:ilvl="8" w:tplc="64BCE126">
      <w:numFmt w:val="decimal"/>
      <w:lvlText w:val=""/>
      <w:lvlJc w:val="left"/>
    </w:lvl>
  </w:abstractNum>
  <w:abstractNum w:abstractNumId="32" w15:restartNumberingAfterBreak="0">
    <w:nsid w:val="4E606F43"/>
    <w:multiLevelType w:val="hybridMultilevel"/>
    <w:tmpl w:val="4356B2BC"/>
    <w:lvl w:ilvl="0" w:tplc="6E5E9A8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172E2B8">
      <w:numFmt w:val="decimal"/>
      <w:lvlText w:val=""/>
      <w:lvlJc w:val="left"/>
    </w:lvl>
    <w:lvl w:ilvl="2" w:tplc="452E5DA2">
      <w:numFmt w:val="decimal"/>
      <w:lvlText w:val=""/>
      <w:lvlJc w:val="left"/>
    </w:lvl>
    <w:lvl w:ilvl="3" w:tplc="A2287776">
      <w:numFmt w:val="decimal"/>
      <w:lvlText w:val=""/>
      <w:lvlJc w:val="left"/>
    </w:lvl>
    <w:lvl w:ilvl="4" w:tplc="7AB63AE0">
      <w:numFmt w:val="decimal"/>
      <w:lvlText w:val=""/>
      <w:lvlJc w:val="left"/>
    </w:lvl>
    <w:lvl w:ilvl="5" w:tplc="081EBD46">
      <w:numFmt w:val="decimal"/>
      <w:lvlText w:val=""/>
      <w:lvlJc w:val="left"/>
    </w:lvl>
    <w:lvl w:ilvl="6" w:tplc="C1C64BA4">
      <w:numFmt w:val="decimal"/>
      <w:lvlText w:val=""/>
      <w:lvlJc w:val="left"/>
    </w:lvl>
    <w:lvl w:ilvl="7" w:tplc="5C62A79A">
      <w:numFmt w:val="decimal"/>
      <w:lvlText w:val=""/>
      <w:lvlJc w:val="left"/>
    </w:lvl>
    <w:lvl w:ilvl="8" w:tplc="677A33D8">
      <w:numFmt w:val="decimal"/>
      <w:lvlText w:val=""/>
      <w:lvlJc w:val="left"/>
    </w:lvl>
  </w:abstractNum>
  <w:abstractNum w:abstractNumId="33" w15:restartNumberingAfterBreak="0">
    <w:nsid w:val="4E887444"/>
    <w:multiLevelType w:val="hybridMultilevel"/>
    <w:tmpl w:val="41CA4B4E"/>
    <w:lvl w:ilvl="0" w:tplc="649C3E9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734EE920">
      <w:numFmt w:val="decimal"/>
      <w:lvlText w:val=""/>
      <w:lvlJc w:val="left"/>
    </w:lvl>
    <w:lvl w:ilvl="2" w:tplc="34A63902">
      <w:numFmt w:val="decimal"/>
      <w:lvlText w:val=""/>
      <w:lvlJc w:val="left"/>
    </w:lvl>
    <w:lvl w:ilvl="3" w:tplc="567424C0">
      <w:numFmt w:val="decimal"/>
      <w:lvlText w:val=""/>
      <w:lvlJc w:val="left"/>
    </w:lvl>
    <w:lvl w:ilvl="4" w:tplc="61F2DC8A">
      <w:numFmt w:val="decimal"/>
      <w:lvlText w:val=""/>
      <w:lvlJc w:val="left"/>
    </w:lvl>
    <w:lvl w:ilvl="5" w:tplc="14204FB4">
      <w:numFmt w:val="decimal"/>
      <w:lvlText w:val=""/>
      <w:lvlJc w:val="left"/>
    </w:lvl>
    <w:lvl w:ilvl="6" w:tplc="3800E1F6">
      <w:numFmt w:val="decimal"/>
      <w:lvlText w:val=""/>
      <w:lvlJc w:val="left"/>
    </w:lvl>
    <w:lvl w:ilvl="7" w:tplc="5D0E5AAA">
      <w:numFmt w:val="decimal"/>
      <w:lvlText w:val=""/>
      <w:lvlJc w:val="left"/>
    </w:lvl>
    <w:lvl w:ilvl="8" w:tplc="9812659E">
      <w:numFmt w:val="decimal"/>
      <w:lvlText w:val=""/>
      <w:lvlJc w:val="left"/>
    </w:lvl>
  </w:abstractNum>
  <w:abstractNum w:abstractNumId="34" w15:restartNumberingAfterBreak="0">
    <w:nsid w:val="501E533F"/>
    <w:multiLevelType w:val="hybridMultilevel"/>
    <w:tmpl w:val="CEB6BE26"/>
    <w:lvl w:ilvl="0" w:tplc="651AED9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7E27B3E">
      <w:numFmt w:val="decimal"/>
      <w:lvlText w:val=""/>
      <w:lvlJc w:val="left"/>
    </w:lvl>
    <w:lvl w:ilvl="2" w:tplc="7AAEE72A">
      <w:numFmt w:val="decimal"/>
      <w:lvlText w:val=""/>
      <w:lvlJc w:val="left"/>
    </w:lvl>
    <w:lvl w:ilvl="3" w:tplc="D7546F3E">
      <w:numFmt w:val="decimal"/>
      <w:lvlText w:val=""/>
      <w:lvlJc w:val="left"/>
    </w:lvl>
    <w:lvl w:ilvl="4" w:tplc="28B4D7C0">
      <w:numFmt w:val="decimal"/>
      <w:lvlText w:val=""/>
      <w:lvlJc w:val="left"/>
    </w:lvl>
    <w:lvl w:ilvl="5" w:tplc="7A7092FC">
      <w:numFmt w:val="decimal"/>
      <w:lvlText w:val=""/>
      <w:lvlJc w:val="left"/>
    </w:lvl>
    <w:lvl w:ilvl="6" w:tplc="58EE2BE0">
      <w:numFmt w:val="decimal"/>
      <w:lvlText w:val=""/>
      <w:lvlJc w:val="left"/>
    </w:lvl>
    <w:lvl w:ilvl="7" w:tplc="BE9AA5AE">
      <w:numFmt w:val="decimal"/>
      <w:lvlText w:val=""/>
      <w:lvlJc w:val="left"/>
    </w:lvl>
    <w:lvl w:ilvl="8" w:tplc="B3D80E34">
      <w:numFmt w:val="decimal"/>
      <w:lvlText w:val=""/>
      <w:lvlJc w:val="left"/>
    </w:lvl>
  </w:abstractNum>
  <w:abstractNum w:abstractNumId="35" w15:restartNumberingAfterBreak="0">
    <w:nsid w:val="51BC5955"/>
    <w:multiLevelType w:val="hybridMultilevel"/>
    <w:tmpl w:val="AB6255A8"/>
    <w:lvl w:ilvl="0" w:tplc="766EB3F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B887262">
      <w:numFmt w:val="decimal"/>
      <w:lvlText w:val=""/>
      <w:lvlJc w:val="left"/>
    </w:lvl>
    <w:lvl w:ilvl="2" w:tplc="8E62E8FE">
      <w:numFmt w:val="decimal"/>
      <w:lvlText w:val=""/>
      <w:lvlJc w:val="left"/>
    </w:lvl>
    <w:lvl w:ilvl="3" w:tplc="F7620498">
      <w:numFmt w:val="decimal"/>
      <w:lvlText w:val=""/>
      <w:lvlJc w:val="left"/>
    </w:lvl>
    <w:lvl w:ilvl="4" w:tplc="B576F2FE">
      <w:numFmt w:val="decimal"/>
      <w:lvlText w:val=""/>
      <w:lvlJc w:val="left"/>
    </w:lvl>
    <w:lvl w:ilvl="5" w:tplc="B68C8650">
      <w:numFmt w:val="decimal"/>
      <w:lvlText w:val=""/>
      <w:lvlJc w:val="left"/>
    </w:lvl>
    <w:lvl w:ilvl="6" w:tplc="542A467E">
      <w:numFmt w:val="decimal"/>
      <w:lvlText w:val=""/>
      <w:lvlJc w:val="left"/>
    </w:lvl>
    <w:lvl w:ilvl="7" w:tplc="B58E983C">
      <w:numFmt w:val="decimal"/>
      <w:lvlText w:val=""/>
      <w:lvlJc w:val="left"/>
    </w:lvl>
    <w:lvl w:ilvl="8" w:tplc="A37082E4">
      <w:numFmt w:val="decimal"/>
      <w:lvlText w:val=""/>
      <w:lvlJc w:val="left"/>
    </w:lvl>
  </w:abstractNum>
  <w:abstractNum w:abstractNumId="36" w15:restartNumberingAfterBreak="0">
    <w:nsid w:val="54F32B6C"/>
    <w:multiLevelType w:val="hybridMultilevel"/>
    <w:tmpl w:val="36EC6144"/>
    <w:lvl w:ilvl="0" w:tplc="CB00788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926C0CC">
      <w:numFmt w:val="decimal"/>
      <w:lvlText w:val=""/>
      <w:lvlJc w:val="left"/>
    </w:lvl>
    <w:lvl w:ilvl="2" w:tplc="F2AAE63C">
      <w:numFmt w:val="decimal"/>
      <w:lvlText w:val=""/>
      <w:lvlJc w:val="left"/>
    </w:lvl>
    <w:lvl w:ilvl="3" w:tplc="16DE8212">
      <w:numFmt w:val="decimal"/>
      <w:lvlText w:val=""/>
      <w:lvlJc w:val="left"/>
    </w:lvl>
    <w:lvl w:ilvl="4" w:tplc="5A84FC42">
      <w:numFmt w:val="decimal"/>
      <w:lvlText w:val=""/>
      <w:lvlJc w:val="left"/>
    </w:lvl>
    <w:lvl w:ilvl="5" w:tplc="3C10851A">
      <w:numFmt w:val="decimal"/>
      <w:lvlText w:val=""/>
      <w:lvlJc w:val="left"/>
    </w:lvl>
    <w:lvl w:ilvl="6" w:tplc="D9C2AA8A">
      <w:numFmt w:val="decimal"/>
      <w:lvlText w:val=""/>
      <w:lvlJc w:val="left"/>
    </w:lvl>
    <w:lvl w:ilvl="7" w:tplc="0FF8147C">
      <w:numFmt w:val="decimal"/>
      <w:lvlText w:val=""/>
      <w:lvlJc w:val="left"/>
    </w:lvl>
    <w:lvl w:ilvl="8" w:tplc="4A7CFAA2">
      <w:numFmt w:val="decimal"/>
      <w:lvlText w:val=""/>
      <w:lvlJc w:val="left"/>
    </w:lvl>
  </w:abstractNum>
  <w:abstractNum w:abstractNumId="37" w15:restartNumberingAfterBreak="0">
    <w:nsid w:val="57257D3C"/>
    <w:multiLevelType w:val="hybridMultilevel"/>
    <w:tmpl w:val="92C890B8"/>
    <w:lvl w:ilvl="0" w:tplc="7B26F0D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0E66AA2">
      <w:numFmt w:val="decimal"/>
      <w:lvlText w:val=""/>
      <w:lvlJc w:val="left"/>
    </w:lvl>
    <w:lvl w:ilvl="2" w:tplc="60AE5ED8">
      <w:numFmt w:val="decimal"/>
      <w:lvlText w:val=""/>
      <w:lvlJc w:val="left"/>
    </w:lvl>
    <w:lvl w:ilvl="3" w:tplc="E562A6E8">
      <w:numFmt w:val="decimal"/>
      <w:lvlText w:val=""/>
      <w:lvlJc w:val="left"/>
    </w:lvl>
    <w:lvl w:ilvl="4" w:tplc="AB4E75EC">
      <w:numFmt w:val="decimal"/>
      <w:lvlText w:val=""/>
      <w:lvlJc w:val="left"/>
    </w:lvl>
    <w:lvl w:ilvl="5" w:tplc="3D7AC968">
      <w:numFmt w:val="decimal"/>
      <w:lvlText w:val=""/>
      <w:lvlJc w:val="left"/>
    </w:lvl>
    <w:lvl w:ilvl="6" w:tplc="1B5A93AA">
      <w:numFmt w:val="decimal"/>
      <w:lvlText w:val=""/>
      <w:lvlJc w:val="left"/>
    </w:lvl>
    <w:lvl w:ilvl="7" w:tplc="8BBC1B80">
      <w:numFmt w:val="decimal"/>
      <w:lvlText w:val=""/>
      <w:lvlJc w:val="left"/>
    </w:lvl>
    <w:lvl w:ilvl="8" w:tplc="66AEAC96">
      <w:numFmt w:val="decimal"/>
      <w:lvlText w:val=""/>
      <w:lvlJc w:val="left"/>
    </w:lvl>
  </w:abstractNum>
  <w:abstractNum w:abstractNumId="38" w15:restartNumberingAfterBreak="0">
    <w:nsid w:val="5B411654"/>
    <w:multiLevelType w:val="hybridMultilevel"/>
    <w:tmpl w:val="9CD0593E"/>
    <w:lvl w:ilvl="0" w:tplc="39B64AB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F84313E">
      <w:numFmt w:val="decimal"/>
      <w:lvlText w:val=""/>
      <w:lvlJc w:val="left"/>
    </w:lvl>
    <w:lvl w:ilvl="2" w:tplc="6EAA0BA6">
      <w:numFmt w:val="decimal"/>
      <w:lvlText w:val=""/>
      <w:lvlJc w:val="left"/>
    </w:lvl>
    <w:lvl w:ilvl="3" w:tplc="38FEB6DE">
      <w:numFmt w:val="decimal"/>
      <w:lvlText w:val=""/>
      <w:lvlJc w:val="left"/>
    </w:lvl>
    <w:lvl w:ilvl="4" w:tplc="FACC19B4">
      <w:numFmt w:val="decimal"/>
      <w:lvlText w:val=""/>
      <w:lvlJc w:val="left"/>
    </w:lvl>
    <w:lvl w:ilvl="5" w:tplc="618A4326">
      <w:numFmt w:val="decimal"/>
      <w:lvlText w:val=""/>
      <w:lvlJc w:val="left"/>
    </w:lvl>
    <w:lvl w:ilvl="6" w:tplc="933CFE40">
      <w:numFmt w:val="decimal"/>
      <w:lvlText w:val=""/>
      <w:lvlJc w:val="left"/>
    </w:lvl>
    <w:lvl w:ilvl="7" w:tplc="720CAF98">
      <w:numFmt w:val="decimal"/>
      <w:lvlText w:val=""/>
      <w:lvlJc w:val="left"/>
    </w:lvl>
    <w:lvl w:ilvl="8" w:tplc="F51838C6">
      <w:numFmt w:val="decimal"/>
      <w:lvlText w:val=""/>
      <w:lvlJc w:val="left"/>
    </w:lvl>
  </w:abstractNum>
  <w:abstractNum w:abstractNumId="39" w15:restartNumberingAfterBreak="0">
    <w:nsid w:val="60B12C0A"/>
    <w:multiLevelType w:val="hybridMultilevel"/>
    <w:tmpl w:val="6A4A03F6"/>
    <w:lvl w:ilvl="0" w:tplc="460E01B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C6E4026">
      <w:numFmt w:val="decimal"/>
      <w:lvlText w:val=""/>
      <w:lvlJc w:val="left"/>
    </w:lvl>
    <w:lvl w:ilvl="2" w:tplc="57EECBB0">
      <w:numFmt w:val="decimal"/>
      <w:lvlText w:val=""/>
      <w:lvlJc w:val="left"/>
    </w:lvl>
    <w:lvl w:ilvl="3" w:tplc="AABC97A0">
      <w:numFmt w:val="decimal"/>
      <w:lvlText w:val=""/>
      <w:lvlJc w:val="left"/>
    </w:lvl>
    <w:lvl w:ilvl="4" w:tplc="711CC14A">
      <w:numFmt w:val="decimal"/>
      <w:lvlText w:val=""/>
      <w:lvlJc w:val="left"/>
    </w:lvl>
    <w:lvl w:ilvl="5" w:tplc="EC3A32E6">
      <w:numFmt w:val="decimal"/>
      <w:lvlText w:val=""/>
      <w:lvlJc w:val="left"/>
    </w:lvl>
    <w:lvl w:ilvl="6" w:tplc="02C0D332">
      <w:numFmt w:val="decimal"/>
      <w:lvlText w:val=""/>
      <w:lvlJc w:val="left"/>
    </w:lvl>
    <w:lvl w:ilvl="7" w:tplc="C3CAA2E2">
      <w:numFmt w:val="decimal"/>
      <w:lvlText w:val=""/>
      <w:lvlJc w:val="left"/>
    </w:lvl>
    <w:lvl w:ilvl="8" w:tplc="61DCBB0E">
      <w:numFmt w:val="decimal"/>
      <w:lvlText w:val=""/>
      <w:lvlJc w:val="left"/>
    </w:lvl>
  </w:abstractNum>
  <w:abstractNum w:abstractNumId="40" w15:restartNumberingAfterBreak="0">
    <w:nsid w:val="61B22AF7"/>
    <w:multiLevelType w:val="hybridMultilevel"/>
    <w:tmpl w:val="0870EC54"/>
    <w:lvl w:ilvl="0" w:tplc="192033F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AE3CC8A0">
      <w:numFmt w:val="decimal"/>
      <w:lvlText w:val=""/>
      <w:lvlJc w:val="left"/>
    </w:lvl>
    <w:lvl w:ilvl="2" w:tplc="457C12C2">
      <w:numFmt w:val="decimal"/>
      <w:lvlText w:val=""/>
      <w:lvlJc w:val="left"/>
    </w:lvl>
    <w:lvl w:ilvl="3" w:tplc="E30E3BF0">
      <w:numFmt w:val="decimal"/>
      <w:lvlText w:val=""/>
      <w:lvlJc w:val="left"/>
    </w:lvl>
    <w:lvl w:ilvl="4" w:tplc="BFF24550">
      <w:numFmt w:val="decimal"/>
      <w:lvlText w:val=""/>
      <w:lvlJc w:val="left"/>
    </w:lvl>
    <w:lvl w:ilvl="5" w:tplc="968E297C">
      <w:numFmt w:val="decimal"/>
      <w:lvlText w:val=""/>
      <w:lvlJc w:val="left"/>
    </w:lvl>
    <w:lvl w:ilvl="6" w:tplc="C2409798">
      <w:numFmt w:val="decimal"/>
      <w:lvlText w:val=""/>
      <w:lvlJc w:val="left"/>
    </w:lvl>
    <w:lvl w:ilvl="7" w:tplc="45C2991A">
      <w:numFmt w:val="decimal"/>
      <w:lvlText w:val=""/>
      <w:lvlJc w:val="left"/>
    </w:lvl>
    <w:lvl w:ilvl="8" w:tplc="F8C4FD7C">
      <w:numFmt w:val="decimal"/>
      <w:lvlText w:val=""/>
      <w:lvlJc w:val="left"/>
    </w:lvl>
  </w:abstractNum>
  <w:abstractNum w:abstractNumId="41" w15:restartNumberingAfterBreak="0">
    <w:nsid w:val="6256376E"/>
    <w:multiLevelType w:val="hybridMultilevel"/>
    <w:tmpl w:val="519C549A"/>
    <w:lvl w:ilvl="0" w:tplc="2358509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69CDD46">
      <w:numFmt w:val="decimal"/>
      <w:lvlText w:val=""/>
      <w:lvlJc w:val="left"/>
    </w:lvl>
    <w:lvl w:ilvl="2" w:tplc="7DFA4E68">
      <w:numFmt w:val="decimal"/>
      <w:lvlText w:val=""/>
      <w:lvlJc w:val="left"/>
    </w:lvl>
    <w:lvl w:ilvl="3" w:tplc="61406992">
      <w:numFmt w:val="decimal"/>
      <w:lvlText w:val=""/>
      <w:lvlJc w:val="left"/>
    </w:lvl>
    <w:lvl w:ilvl="4" w:tplc="662ADB0A">
      <w:numFmt w:val="decimal"/>
      <w:lvlText w:val=""/>
      <w:lvlJc w:val="left"/>
    </w:lvl>
    <w:lvl w:ilvl="5" w:tplc="9D740CAC">
      <w:numFmt w:val="decimal"/>
      <w:lvlText w:val=""/>
      <w:lvlJc w:val="left"/>
    </w:lvl>
    <w:lvl w:ilvl="6" w:tplc="9F143AC2">
      <w:numFmt w:val="decimal"/>
      <w:lvlText w:val=""/>
      <w:lvlJc w:val="left"/>
    </w:lvl>
    <w:lvl w:ilvl="7" w:tplc="AE1602FA">
      <w:numFmt w:val="decimal"/>
      <w:lvlText w:val=""/>
      <w:lvlJc w:val="left"/>
    </w:lvl>
    <w:lvl w:ilvl="8" w:tplc="719C0064">
      <w:numFmt w:val="decimal"/>
      <w:lvlText w:val=""/>
      <w:lvlJc w:val="left"/>
    </w:lvl>
  </w:abstractNum>
  <w:abstractNum w:abstractNumId="42" w15:restartNumberingAfterBreak="0">
    <w:nsid w:val="63340FFC"/>
    <w:multiLevelType w:val="hybridMultilevel"/>
    <w:tmpl w:val="C9D0ACBA"/>
    <w:lvl w:ilvl="0" w:tplc="D056F44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CB1C9908">
      <w:numFmt w:val="decimal"/>
      <w:lvlText w:val=""/>
      <w:lvlJc w:val="left"/>
    </w:lvl>
    <w:lvl w:ilvl="2" w:tplc="556EB3EC">
      <w:numFmt w:val="decimal"/>
      <w:lvlText w:val=""/>
      <w:lvlJc w:val="left"/>
    </w:lvl>
    <w:lvl w:ilvl="3" w:tplc="166CB39A">
      <w:numFmt w:val="decimal"/>
      <w:lvlText w:val=""/>
      <w:lvlJc w:val="left"/>
    </w:lvl>
    <w:lvl w:ilvl="4" w:tplc="D090C362">
      <w:numFmt w:val="decimal"/>
      <w:lvlText w:val=""/>
      <w:lvlJc w:val="left"/>
    </w:lvl>
    <w:lvl w:ilvl="5" w:tplc="3DA8B1A2">
      <w:numFmt w:val="decimal"/>
      <w:lvlText w:val=""/>
      <w:lvlJc w:val="left"/>
    </w:lvl>
    <w:lvl w:ilvl="6" w:tplc="32B6CAF0">
      <w:numFmt w:val="decimal"/>
      <w:lvlText w:val=""/>
      <w:lvlJc w:val="left"/>
    </w:lvl>
    <w:lvl w:ilvl="7" w:tplc="057A77C8">
      <w:numFmt w:val="decimal"/>
      <w:lvlText w:val=""/>
      <w:lvlJc w:val="left"/>
    </w:lvl>
    <w:lvl w:ilvl="8" w:tplc="C78E3C9A">
      <w:numFmt w:val="decimal"/>
      <w:lvlText w:val=""/>
      <w:lvlJc w:val="left"/>
    </w:lvl>
  </w:abstractNum>
  <w:abstractNum w:abstractNumId="43" w15:restartNumberingAfterBreak="0">
    <w:nsid w:val="63D40D73"/>
    <w:multiLevelType w:val="hybridMultilevel"/>
    <w:tmpl w:val="55A64B22"/>
    <w:lvl w:ilvl="0" w:tplc="DA38243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CBDAE4E4">
      <w:numFmt w:val="decimal"/>
      <w:lvlText w:val=""/>
      <w:lvlJc w:val="left"/>
    </w:lvl>
    <w:lvl w:ilvl="2" w:tplc="A21E055A">
      <w:numFmt w:val="decimal"/>
      <w:lvlText w:val=""/>
      <w:lvlJc w:val="left"/>
    </w:lvl>
    <w:lvl w:ilvl="3" w:tplc="92625D88">
      <w:numFmt w:val="decimal"/>
      <w:lvlText w:val=""/>
      <w:lvlJc w:val="left"/>
    </w:lvl>
    <w:lvl w:ilvl="4" w:tplc="8D4E5184">
      <w:numFmt w:val="decimal"/>
      <w:lvlText w:val=""/>
      <w:lvlJc w:val="left"/>
    </w:lvl>
    <w:lvl w:ilvl="5" w:tplc="AE7EB4BA">
      <w:numFmt w:val="decimal"/>
      <w:lvlText w:val=""/>
      <w:lvlJc w:val="left"/>
    </w:lvl>
    <w:lvl w:ilvl="6" w:tplc="ED50DE8A">
      <w:numFmt w:val="decimal"/>
      <w:lvlText w:val=""/>
      <w:lvlJc w:val="left"/>
    </w:lvl>
    <w:lvl w:ilvl="7" w:tplc="CE4E1922">
      <w:numFmt w:val="decimal"/>
      <w:lvlText w:val=""/>
      <w:lvlJc w:val="left"/>
    </w:lvl>
    <w:lvl w:ilvl="8" w:tplc="847E539E">
      <w:numFmt w:val="decimal"/>
      <w:lvlText w:val=""/>
      <w:lvlJc w:val="left"/>
    </w:lvl>
  </w:abstractNum>
  <w:abstractNum w:abstractNumId="44" w15:restartNumberingAfterBreak="0">
    <w:nsid w:val="644B5FC6"/>
    <w:multiLevelType w:val="hybridMultilevel"/>
    <w:tmpl w:val="054ED5E0"/>
    <w:lvl w:ilvl="0" w:tplc="8D348FD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220723A">
      <w:numFmt w:val="decimal"/>
      <w:lvlText w:val=""/>
      <w:lvlJc w:val="left"/>
    </w:lvl>
    <w:lvl w:ilvl="2" w:tplc="934E7E8A">
      <w:numFmt w:val="decimal"/>
      <w:lvlText w:val=""/>
      <w:lvlJc w:val="left"/>
    </w:lvl>
    <w:lvl w:ilvl="3" w:tplc="E08A882C">
      <w:numFmt w:val="decimal"/>
      <w:lvlText w:val=""/>
      <w:lvlJc w:val="left"/>
    </w:lvl>
    <w:lvl w:ilvl="4" w:tplc="9174B2C4">
      <w:numFmt w:val="decimal"/>
      <w:lvlText w:val=""/>
      <w:lvlJc w:val="left"/>
    </w:lvl>
    <w:lvl w:ilvl="5" w:tplc="BCA24A9C">
      <w:numFmt w:val="decimal"/>
      <w:lvlText w:val=""/>
      <w:lvlJc w:val="left"/>
    </w:lvl>
    <w:lvl w:ilvl="6" w:tplc="C7BADAE8">
      <w:numFmt w:val="decimal"/>
      <w:lvlText w:val=""/>
      <w:lvlJc w:val="left"/>
    </w:lvl>
    <w:lvl w:ilvl="7" w:tplc="9BF479E0">
      <w:numFmt w:val="decimal"/>
      <w:lvlText w:val=""/>
      <w:lvlJc w:val="left"/>
    </w:lvl>
    <w:lvl w:ilvl="8" w:tplc="EFFC22BC">
      <w:numFmt w:val="decimal"/>
      <w:lvlText w:val=""/>
      <w:lvlJc w:val="left"/>
    </w:lvl>
  </w:abstractNum>
  <w:abstractNum w:abstractNumId="45" w15:restartNumberingAfterBreak="0">
    <w:nsid w:val="66692003"/>
    <w:multiLevelType w:val="hybridMultilevel"/>
    <w:tmpl w:val="9F8AE3B4"/>
    <w:lvl w:ilvl="0" w:tplc="2F567F4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D8613CA">
      <w:numFmt w:val="decimal"/>
      <w:lvlText w:val=""/>
      <w:lvlJc w:val="left"/>
    </w:lvl>
    <w:lvl w:ilvl="2" w:tplc="8FFADA34">
      <w:numFmt w:val="decimal"/>
      <w:lvlText w:val=""/>
      <w:lvlJc w:val="left"/>
    </w:lvl>
    <w:lvl w:ilvl="3" w:tplc="B5DE74CC">
      <w:numFmt w:val="decimal"/>
      <w:lvlText w:val=""/>
      <w:lvlJc w:val="left"/>
    </w:lvl>
    <w:lvl w:ilvl="4" w:tplc="3F2E4CB8">
      <w:numFmt w:val="decimal"/>
      <w:lvlText w:val=""/>
      <w:lvlJc w:val="left"/>
    </w:lvl>
    <w:lvl w:ilvl="5" w:tplc="A96AB8AA">
      <w:numFmt w:val="decimal"/>
      <w:lvlText w:val=""/>
      <w:lvlJc w:val="left"/>
    </w:lvl>
    <w:lvl w:ilvl="6" w:tplc="FDB80B28">
      <w:numFmt w:val="decimal"/>
      <w:lvlText w:val=""/>
      <w:lvlJc w:val="left"/>
    </w:lvl>
    <w:lvl w:ilvl="7" w:tplc="760ACBA2">
      <w:numFmt w:val="decimal"/>
      <w:lvlText w:val=""/>
      <w:lvlJc w:val="left"/>
    </w:lvl>
    <w:lvl w:ilvl="8" w:tplc="BA281F08">
      <w:numFmt w:val="decimal"/>
      <w:lvlText w:val=""/>
      <w:lvlJc w:val="left"/>
    </w:lvl>
  </w:abstractNum>
  <w:abstractNum w:abstractNumId="46" w15:restartNumberingAfterBreak="0">
    <w:nsid w:val="66F93AB0"/>
    <w:multiLevelType w:val="hybridMultilevel"/>
    <w:tmpl w:val="61A8F9B0"/>
    <w:lvl w:ilvl="0" w:tplc="9848965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C14EEE0">
      <w:numFmt w:val="decimal"/>
      <w:lvlText w:val=""/>
      <w:lvlJc w:val="left"/>
    </w:lvl>
    <w:lvl w:ilvl="2" w:tplc="A8787B66">
      <w:numFmt w:val="decimal"/>
      <w:lvlText w:val=""/>
      <w:lvlJc w:val="left"/>
    </w:lvl>
    <w:lvl w:ilvl="3" w:tplc="54D03BC8">
      <w:numFmt w:val="decimal"/>
      <w:lvlText w:val=""/>
      <w:lvlJc w:val="left"/>
    </w:lvl>
    <w:lvl w:ilvl="4" w:tplc="F046723C">
      <w:numFmt w:val="decimal"/>
      <w:lvlText w:val=""/>
      <w:lvlJc w:val="left"/>
    </w:lvl>
    <w:lvl w:ilvl="5" w:tplc="DC6CD1EA">
      <w:numFmt w:val="decimal"/>
      <w:lvlText w:val=""/>
      <w:lvlJc w:val="left"/>
    </w:lvl>
    <w:lvl w:ilvl="6" w:tplc="AD4E1260">
      <w:numFmt w:val="decimal"/>
      <w:lvlText w:val=""/>
      <w:lvlJc w:val="left"/>
    </w:lvl>
    <w:lvl w:ilvl="7" w:tplc="669E420C">
      <w:numFmt w:val="decimal"/>
      <w:lvlText w:val=""/>
      <w:lvlJc w:val="left"/>
    </w:lvl>
    <w:lvl w:ilvl="8" w:tplc="19E01AF4">
      <w:numFmt w:val="decimal"/>
      <w:lvlText w:val=""/>
      <w:lvlJc w:val="left"/>
    </w:lvl>
  </w:abstractNum>
  <w:abstractNum w:abstractNumId="47" w15:restartNumberingAfterBreak="0">
    <w:nsid w:val="674E76F2"/>
    <w:multiLevelType w:val="hybridMultilevel"/>
    <w:tmpl w:val="E53CD22A"/>
    <w:lvl w:ilvl="0" w:tplc="16DC5D7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984ED48">
      <w:numFmt w:val="decimal"/>
      <w:lvlText w:val=""/>
      <w:lvlJc w:val="left"/>
    </w:lvl>
    <w:lvl w:ilvl="2" w:tplc="9EACBA4E">
      <w:numFmt w:val="decimal"/>
      <w:lvlText w:val=""/>
      <w:lvlJc w:val="left"/>
    </w:lvl>
    <w:lvl w:ilvl="3" w:tplc="DD8622BC">
      <w:numFmt w:val="decimal"/>
      <w:lvlText w:val=""/>
      <w:lvlJc w:val="left"/>
    </w:lvl>
    <w:lvl w:ilvl="4" w:tplc="D8ACE4F4">
      <w:numFmt w:val="decimal"/>
      <w:lvlText w:val=""/>
      <w:lvlJc w:val="left"/>
    </w:lvl>
    <w:lvl w:ilvl="5" w:tplc="E43A48A4">
      <w:numFmt w:val="decimal"/>
      <w:lvlText w:val=""/>
      <w:lvlJc w:val="left"/>
    </w:lvl>
    <w:lvl w:ilvl="6" w:tplc="28D2608C">
      <w:numFmt w:val="decimal"/>
      <w:lvlText w:val=""/>
      <w:lvlJc w:val="left"/>
    </w:lvl>
    <w:lvl w:ilvl="7" w:tplc="3E30270E">
      <w:numFmt w:val="decimal"/>
      <w:lvlText w:val=""/>
      <w:lvlJc w:val="left"/>
    </w:lvl>
    <w:lvl w:ilvl="8" w:tplc="8FD4259E">
      <w:numFmt w:val="decimal"/>
      <w:lvlText w:val=""/>
      <w:lvlJc w:val="left"/>
    </w:lvl>
  </w:abstractNum>
  <w:abstractNum w:abstractNumId="48" w15:restartNumberingAfterBreak="0">
    <w:nsid w:val="67CB1902"/>
    <w:multiLevelType w:val="hybridMultilevel"/>
    <w:tmpl w:val="2E54D9A8"/>
    <w:lvl w:ilvl="0" w:tplc="A5F2AA9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00ABF76">
      <w:numFmt w:val="decimal"/>
      <w:lvlText w:val=""/>
      <w:lvlJc w:val="left"/>
    </w:lvl>
    <w:lvl w:ilvl="2" w:tplc="B108F0CC">
      <w:numFmt w:val="decimal"/>
      <w:lvlText w:val=""/>
      <w:lvlJc w:val="left"/>
    </w:lvl>
    <w:lvl w:ilvl="3" w:tplc="436AAD76">
      <w:numFmt w:val="decimal"/>
      <w:lvlText w:val=""/>
      <w:lvlJc w:val="left"/>
    </w:lvl>
    <w:lvl w:ilvl="4" w:tplc="2A9AD602">
      <w:numFmt w:val="decimal"/>
      <w:lvlText w:val=""/>
      <w:lvlJc w:val="left"/>
    </w:lvl>
    <w:lvl w:ilvl="5" w:tplc="95EAB112">
      <w:numFmt w:val="decimal"/>
      <w:lvlText w:val=""/>
      <w:lvlJc w:val="left"/>
    </w:lvl>
    <w:lvl w:ilvl="6" w:tplc="84C61086">
      <w:numFmt w:val="decimal"/>
      <w:lvlText w:val=""/>
      <w:lvlJc w:val="left"/>
    </w:lvl>
    <w:lvl w:ilvl="7" w:tplc="32FC3A02">
      <w:numFmt w:val="decimal"/>
      <w:lvlText w:val=""/>
      <w:lvlJc w:val="left"/>
    </w:lvl>
    <w:lvl w:ilvl="8" w:tplc="AFC8F80E">
      <w:numFmt w:val="decimal"/>
      <w:lvlText w:val=""/>
      <w:lvlJc w:val="left"/>
    </w:lvl>
  </w:abstractNum>
  <w:abstractNum w:abstractNumId="49" w15:restartNumberingAfterBreak="0">
    <w:nsid w:val="68723937"/>
    <w:multiLevelType w:val="hybridMultilevel"/>
    <w:tmpl w:val="6584178C"/>
    <w:lvl w:ilvl="0" w:tplc="B8648B0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716AA4C">
      <w:numFmt w:val="decimal"/>
      <w:lvlText w:val=""/>
      <w:lvlJc w:val="left"/>
    </w:lvl>
    <w:lvl w:ilvl="2" w:tplc="AA52BF1A">
      <w:numFmt w:val="decimal"/>
      <w:lvlText w:val=""/>
      <w:lvlJc w:val="left"/>
    </w:lvl>
    <w:lvl w:ilvl="3" w:tplc="D17E58E0">
      <w:numFmt w:val="decimal"/>
      <w:lvlText w:val=""/>
      <w:lvlJc w:val="left"/>
    </w:lvl>
    <w:lvl w:ilvl="4" w:tplc="FF3682A8">
      <w:numFmt w:val="decimal"/>
      <w:lvlText w:val=""/>
      <w:lvlJc w:val="left"/>
    </w:lvl>
    <w:lvl w:ilvl="5" w:tplc="094E753A">
      <w:numFmt w:val="decimal"/>
      <w:lvlText w:val=""/>
      <w:lvlJc w:val="left"/>
    </w:lvl>
    <w:lvl w:ilvl="6" w:tplc="CD90B134">
      <w:numFmt w:val="decimal"/>
      <w:lvlText w:val=""/>
      <w:lvlJc w:val="left"/>
    </w:lvl>
    <w:lvl w:ilvl="7" w:tplc="BB5EB728">
      <w:numFmt w:val="decimal"/>
      <w:lvlText w:val=""/>
      <w:lvlJc w:val="left"/>
    </w:lvl>
    <w:lvl w:ilvl="8" w:tplc="F3FCAD28">
      <w:numFmt w:val="decimal"/>
      <w:lvlText w:val=""/>
      <w:lvlJc w:val="left"/>
    </w:lvl>
  </w:abstractNum>
  <w:abstractNum w:abstractNumId="50" w15:restartNumberingAfterBreak="0">
    <w:nsid w:val="6AC307BE"/>
    <w:multiLevelType w:val="hybridMultilevel"/>
    <w:tmpl w:val="868A0204"/>
    <w:lvl w:ilvl="0" w:tplc="C50E353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CF400A8">
      <w:numFmt w:val="decimal"/>
      <w:lvlText w:val=""/>
      <w:lvlJc w:val="left"/>
    </w:lvl>
    <w:lvl w:ilvl="2" w:tplc="A5B807BA">
      <w:numFmt w:val="decimal"/>
      <w:lvlText w:val=""/>
      <w:lvlJc w:val="left"/>
    </w:lvl>
    <w:lvl w:ilvl="3" w:tplc="E9EEEFF0">
      <w:numFmt w:val="decimal"/>
      <w:lvlText w:val=""/>
      <w:lvlJc w:val="left"/>
    </w:lvl>
    <w:lvl w:ilvl="4" w:tplc="51BE55F4">
      <w:numFmt w:val="decimal"/>
      <w:lvlText w:val=""/>
      <w:lvlJc w:val="left"/>
    </w:lvl>
    <w:lvl w:ilvl="5" w:tplc="FAFAEC16">
      <w:numFmt w:val="decimal"/>
      <w:lvlText w:val=""/>
      <w:lvlJc w:val="left"/>
    </w:lvl>
    <w:lvl w:ilvl="6" w:tplc="B3507EB8">
      <w:numFmt w:val="decimal"/>
      <w:lvlText w:val=""/>
      <w:lvlJc w:val="left"/>
    </w:lvl>
    <w:lvl w:ilvl="7" w:tplc="DAACA586">
      <w:numFmt w:val="decimal"/>
      <w:lvlText w:val=""/>
      <w:lvlJc w:val="left"/>
    </w:lvl>
    <w:lvl w:ilvl="8" w:tplc="7486AAEC">
      <w:numFmt w:val="decimal"/>
      <w:lvlText w:val=""/>
      <w:lvlJc w:val="left"/>
    </w:lvl>
  </w:abstractNum>
  <w:abstractNum w:abstractNumId="51" w15:restartNumberingAfterBreak="0">
    <w:nsid w:val="6D540E08"/>
    <w:multiLevelType w:val="hybridMultilevel"/>
    <w:tmpl w:val="E398E39A"/>
    <w:lvl w:ilvl="0" w:tplc="06B6D7C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43AA83A">
      <w:numFmt w:val="decimal"/>
      <w:lvlText w:val=""/>
      <w:lvlJc w:val="left"/>
    </w:lvl>
    <w:lvl w:ilvl="2" w:tplc="517097AC">
      <w:numFmt w:val="decimal"/>
      <w:lvlText w:val=""/>
      <w:lvlJc w:val="left"/>
    </w:lvl>
    <w:lvl w:ilvl="3" w:tplc="323A56D6">
      <w:numFmt w:val="decimal"/>
      <w:lvlText w:val=""/>
      <w:lvlJc w:val="left"/>
    </w:lvl>
    <w:lvl w:ilvl="4" w:tplc="CCA697A6">
      <w:numFmt w:val="decimal"/>
      <w:lvlText w:val=""/>
      <w:lvlJc w:val="left"/>
    </w:lvl>
    <w:lvl w:ilvl="5" w:tplc="526EC94E">
      <w:numFmt w:val="decimal"/>
      <w:lvlText w:val=""/>
      <w:lvlJc w:val="left"/>
    </w:lvl>
    <w:lvl w:ilvl="6" w:tplc="40EE3594">
      <w:numFmt w:val="decimal"/>
      <w:lvlText w:val=""/>
      <w:lvlJc w:val="left"/>
    </w:lvl>
    <w:lvl w:ilvl="7" w:tplc="DA6E68D0">
      <w:numFmt w:val="decimal"/>
      <w:lvlText w:val=""/>
      <w:lvlJc w:val="left"/>
    </w:lvl>
    <w:lvl w:ilvl="8" w:tplc="7C565684">
      <w:numFmt w:val="decimal"/>
      <w:lvlText w:val=""/>
      <w:lvlJc w:val="left"/>
    </w:lvl>
  </w:abstractNum>
  <w:abstractNum w:abstractNumId="52" w15:restartNumberingAfterBreak="0">
    <w:nsid w:val="6FB95E37"/>
    <w:multiLevelType w:val="hybridMultilevel"/>
    <w:tmpl w:val="4F725EBC"/>
    <w:lvl w:ilvl="0" w:tplc="C25272D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A7E2934">
      <w:numFmt w:val="decimal"/>
      <w:lvlText w:val=""/>
      <w:lvlJc w:val="left"/>
    </w:lvl>
    <w:lvl w:ilvl="2" w:tplc="11DA3316">
      <w:numFmt w:val="decimal"/>
      <w:lvlText w:val=""/>
      <w:lvlJc w:val="left"/>
    </w:lvl>
    <w:lvl w:ilvl="3" w:tplc="1FECEAF4">
      <w:numFmt w:val="decimal"/>
      <w:lvlText w:val=""/>
      <w:lvlJc w:val="left"/>
    </w:lvl>
    <w:lvl w:ilvl="4" w:tplc="52FAABDE">
      <w:numFmt w:val="decimal"/>
      <w:lvlText w:val=""/>
      <w:lvlJc w:val="left"/>
    </w:lvl>
    <w:lvl w:ilvl="5" w:tplc="05FE32D0">
      <w:numFmt w:val="decimal"/>
      <w:lvlText w:val=""/>
      <w:lvlJc w:val="left"/>
    </w:lvl>
    <w:lvl w:ilvl="6" w:tplc="9B6C2C3A">
      <w:numFmt w:val="decimal"/>
      <w:lvlText w:val=""/>
      <w:lvlJc w:val="left"/>
    </w:lvl>
    <w:lvl w:ilvl="7" w:tplc="FA0AEF3C">
      <w:numFmt w:val="decimal"/>
      <w:lvlText w:val=""/>
      <w:lvlJc w:val="left"/>
    </w:lvl>
    <w:lvl w:ilvl="8" w:tplc="90B264D4">
      <w:numFmt w:val="decimal"/>
      <w:lvlText w:val=""/>
      <w:lvlJc w:val="left"/>
    </w:lvl>
  </w:abstractNum>
  <w:abstractNum w:abstractNumId="53" w15:restartNumberingAfterBreak="0">
    <w:nsid w:val="74D3020A"/>
    <w:multiLevelType w:val="hybridMultilevel"/>
    <w:tmpl w:val="D910C3E6"/>
    <w:lvl w:ilvl="0" w:tplc="C19C350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3122676">
      <w:numFmt w:val="decimal"/>
      <w:lvlText w:val=""/>
      <w:lvlJc w:val="left"/>
    </w:lvl>
    <w:lvl w:ilvl="2" w:tplc="FD7AFFE0">
      <w:numFmt w:val="decimal"/>
      <w:lvlText w:val=""/>
      <w:lvlJc w:val="left"/>
    </w:lvl>
    <w:lvl w:ilvl="3" w:tplc="D3424BD4">
      <w:numFmt w:val="decimal"/>
      <w:lvlText w:val=""/>
      <w:lvlJc w:val="left"/>
    </w:lvl>
    <w:lvl w:ilvl="4" w:tplc="826E5080">
      <w:numFmt w:val="decimal"/>
      <w:lvlText w:val=""/>
      <w:lvlJc w:val="left"/>
    </w:lvl>
    <w:lvl w:ilvl="5" w:tplc="CE08884A">
      <w:numFmt w:val="decimal"/>
      <w:lvlText w:val=""/>
      <w:lvlJc w:val="left"/>
    </w:lvl>
    <w:lvl w:ilvl="6" w:tplc="F7CABE90">
      <w:numFmt w:val="decimal"/>
      <w:lvlText w:val=""/>
      <w:lvlJc w:val="left"/>
    </w:lvl>
    <w:lvl w:ilvl="7" w:tplc="521EA9E0">
      <w:numFmt w:val="decimal"/>
      <w:lvlText w:val=""/>
      <w:lvlJc w:val="left"/>
    </w:lvl>
    <w:lvl w:ilvl="8" w:tplc="99B8BF38">
      <w:numFmt w:val="decimal"/>
      <w:lvlText w:val=""/>
      <w:lvlJc w:val="left"/>
    </w:lvl>
  </w:abstractNum>
  <w:abstractNum w:abstractNumId="54" w15:restartNumberingAfterBreak="0">
    <w:nsid w:val="767E148B"/>
    <w:multiLevelType w:val="hybridMultilevel"/>
    <w:tmpl w:val="8C6228AA"/>
    <w:lvl w:ilvl="0" w:tplc="8DDA868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3CA82E8">
      <w:numFmt w:val="decimal"/>
      <w:lvlText w:val=""/>
      <w:lvlJc w:val="left"/>
    </w:lvl>
    <w:lvl w:ilvl="2" w:tplc="96F49B04">
      <w:numFmt w:val="decimal"/>
      <w:lvlText w:val=""/>
      <w:lvlJc w:val="left"/>
    </w:lvl>
    <w:lvl w:ilvl="3" w:tplc="6E46D20C">
      <w:numFmt w:val="decimal"/>
      <w:lvlText w:val=""/>
      <w:lvlJc w:val="left"/>
    </w:lvl>
    <w:lvl w:ilvl="4" w:tplc="CAAA7C44">
      <w:numFmt w:val="decimal"/>
      <w:lvlText w:val=""/>
      <w:lvlJc w:val="left"/>
    </w:lvl>
    <w:lvl w:ilvl="5" w:tplc="D1FC7000">
      <w:numFmt w:val="decimal"/>
      <w:lvlText w:val=""/>
      <w:lvlJc w:val="left"/>
    </w:lvl>
    <w:lvl w:ilvl="6" w:tplc="43DA7DBC">
      <w:numFmt w:val="decimal"/>
      <w:lvlText w:val=""/>
      <w:lvlJc w:val="left"/>
    </w:lvl>
    <w:lvl w:ilvl="7" w:tplc="338011EE">
      <w:numFmt w:val="decimal"/>
      <w:lvlText w:val=""/>
      <w:lvlJc w:val="left"/>
    </w:lvl>
    <w:lvl w:ilvl="8" w:tplc="4FC49634">
      <w:numFmt w:val="decimal"/>
      <w:lvlText w:val=""/>
      <w:lvlJc w:val="left"/>
    </w:lvl>
  </w:abstractNum>
  <w:abstractNum w:abstractNumId="55" w15:restartNumberingAfterBreak="0">
    <w:nsid w:val="76C108DC"/>
    <w:multiLevelType w:val="hybridMultilevel"/>
    <w:tmpl w:val="2DCEAE1E"/>
    <w:lvl w:ilvl="0" w:tplc="2892B64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6B8C96E">
      <w:numFmt w:val="decimal"/>
      <w:lvlText w:val=""/>
      <w:lvlJc w:val="left"/>
    </w:lvl>
    <w:lvl w:ilvl="2" w:tplc="34C614E8">
      <w:numFmt w:val="decimal"/>
      <w:lvlText w:val=""/>
      <w:lvlJc w:val="left"/>
    </w:lvl>
    <w:lvl w:ilvl="3" w:tplc="6C3E20EE">
      <w:numFmt w:val="decimal"/>
      <w:lvlText w:val=""/>
      <w:lvlJc w:val="left"/>
    </w:lvl>
    <w:lvl w:ilvl="4" w:tplc="94CE3730">
      <w:numFmt w:val="decimal"/>
      <w:lvlText w:val=""/>
      <w:lvlJc w:val="left"/>
    </w:lvl>
    <w:lvl w:ilvl="5" w:tplc="9760B862">
      <w:numFmt w:val="decimal"/>
      <w:lvlText w:val=""/>
      <w:lvlJc w:val="left"/>
    </w:lvl>
    <w:lvl w:ilvl="6" w:tplc="17487A88">
      <w:numFmt w:val="decimal"/>
      <w:lvlText w:val=""/>
      <w:lvlJc w:val="left"/>
    </w:lvl>
    <w:lvl w:ilvl="7" w:tplc="54AEED5A">
      <w:numFmt w:val="decimal"/>
      <w:lvlText w:val=""/>
      <w:lvlJc w:val="left"/>
    </w:lvl>
    <w:lvl w:ilvl="8" w:tplc="26F6FEA2">
      <w:numFmt w:val="decimal"/>
      <w:lvlText w:val=""/>
      <w:lvlJc w:val="left"/>
    </w:lvl>
  </w:abstractNum>
  <w:abstractNum w:abstractNumId="56" w15:restartNumberingAfterBreak="0">
    <w:nsid w:val="790512E1"/>
    <w:multiLevelType w:val="hybridMultilevel"/>
    <w:tmpl w:val="EA903106"/>
    <w:lvl w:ilvl="0" w:tplc="3E5A6EF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516608C">
      <w:numFmt w:val="decimal"/>
      <w:lvlText w:val=""/>
      <w:lvlJc w:val="left"/>
    </w:lvl>
    <w:lvl w:ilvl="2" w:tplc="45089E80">
      <w:numFmt w:val="decimal"/>
      <w:lvlText w:val=""/>
      <w:lvlJc w:val="left"/>
    </w:lvl>
    <w:lvl w:ilvl="3" w:tplc="19DC5C66">
      <w:numFmt w:val="decimal"/>
      <w:lvlText w:val=""/>
      <w:lvlJc w:val="left"/>
    </w:lvl>
    <w:lvl w:ilvl="4" w:tplc="16D8DD26">
      <w:numFmt w:val="decimal"/>
      <w:lvlText w:val=""/>
      <w:lvlJc w:val="left"/>
    </w:lvl>
    <w:lvl w:ilvl="5" w:tplc="B0F676FE">
      <w:numFmt w:val="decimal"/>
      <w:lvlText w:val=""/>
      <w:lvlJc w:val="left"/>
    </w:lvl>
    <w:lvl w:ilvl="6" w:tplc="48D2364C">
      <w:numFmt w:val="decimal"/>
      <w:lvlText w:val=""/>
      <w:lvlJc w:val="left"/>
    </w:lvl>
    <w:lvl w:ilvl="7" w:tplc="8932C302">
      <w:numFmt w:val="decimal"/>
      <w:lvlText w:val=""/>
      <w:lvlJc w:val="left"/>
    </w:lvl>
    <w:lvl w:ilvl="8" w:tplc="A288E8FC">
      <w:numFmt w:val="decimal"/>
      <w:lvlText w:val=""/>
      <w:lvlJc w:val="left"/>
    </w:lvl>
  </w:abstractNum>
  <w:abstractNum w:abstractNumId="57" w15:restartNumberingAfterBreak="0">
    <w:nsid w:val="790E4FBB"/>
    <w:multiLevelType w:val="hybridMultilevel"/>
    <w:tmpl w:val="03E8518E"/>
    <w:lvl w:ilvl="0" w:tplc="1D0A7A8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820CBA6">
      <w:numFmt w:val="decimal"/>
      <w:lvlText w:val=""/>
      <w:lvlJc w:val="left"/>
    </w:lvl>
    <w:lvl w:ilvl="2" w:tplc="2DCA0DF8">
      <w:numFmt w:val="decimal"/>
      <w:lvlText w:val=""/>
      <w:lvlJc w:val="left"/>
    </w:lvl>
    <w:lvl w:ilvl="3" w:tplc="404CF54C">
      <w:numFmt w:val="decimal"/>
      <w:lvlText w:val=""/>
      <w:lvlJc w:val="left"/>
    </w:lvl>
    <w:lvl w:ilvl="4" w:tplc="0E9A9AD6">
      <w:numFmt w:val="decimal"/>
      <w:lvlText w:val=""/>
      <w:lvlJc w:val="left"/>
    </w:lvl>
    <w:lvl w:ilvl="5" w:tplc="73702208">
      <w:numFmt w:val="decimal"/>
      <w:lvlText w:val=""/>
      <w:lvlJc w:val="left"/>
    </w:lvl>
    <w:lvl w:ilvl="6" w:tplc="19565BEC">
      <w:numFmt w:val="decimal"/>
      <w:lvlText w:val=""/>
      <w:lvlJc w:val="left"/>
    </w:lvl>
    <w:lvl w:ilvl="7" w:tplc="D9A07270">
      <w:numFmt w:val="decimal"/>
      <w:lvlText w:val=""/>
      <w:lvlJc w:val="left"/>
    </w:lvl>
    <w:lvl w:ilvl="8" w:tplc="ABFA4B82">
      <w:numFmt w:val="decimal"/>
      <w:lvlText w:val=""/>
      <w:lvlJc w:val="left"/>
    </w:lvl>
  </w:abstractNum>
  <w:abstractNum w:abstractNumId="58" w15:restartNumberingAfterBreak="0">
    <w:nsid w:val="79A448D4"/>
    <w:multiLevelType w:val="hybridMultilevel"/>
    <w:tmpl w:val="5AA044BA"/>
    <w:lvl w:ilvl="0" w:tplc="F274F31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8E66BD8">
      <w:numFmt w:val="decimal"/>
      <w:lvlText w:val=""/>
      <w:lvlJc w:val="left"/>
    </w:lvl>
    <w:lvl w:ilvl="2" w:tplc="D4C2AD58">
      <w:numFmt w:val="decimal"/>
      <w:lvlText w:val=""/>
      <w:lvlJc w:val="left"/>
    </w:lvl>
    <w:lvl w:ilvl="3" w:tplc="998AAB12">
      <w:numFmt w:val="decimal"/>
      <w:lvlText w:val=""/>
      <w:lvlJc w:val="left"/>
    </w:lvl>
    <w:lvl w:ilvl="4" w:tplc="6E820172">
      <w:numFmt w:val="decimal"/>
      <w:lvlText w:val=""/>
      <w:lvlJc w:val="left"/>
    </w:lvl>
    <w:lvl w:ilvl="5" w:tplc="AAD65314">
      <w:numFmt w:val="decimal"/>
      <w:lvlText w:val=""/>
      <w:lvlJc w:val="left"/>
    </w:lvl>
    <w:lvl w:ilvl="6" w:tplc="939438FE">
      <w:numFmt w:val="decimal"/>
      <w:lvlText w:val=""/>
      <w:lvlJc w:val="left"/>
    </w:lvl>
    <w:lvl w:ilvl="7" w:tplc="C6C405AA">
      <w:numFmt w:val="decimal"/>
      <w:lvlText w:val=""/>
      <w:lvlJc w:val="left"/>
    </w:lvl>
    <w:lvl w:ilvl="8" w:tplc="838292C4">
      <w:numFmt w:val="decimal"/>
      <w:lvlText w:val=""/>
      <w:lvlJc w:val="left"/>
    </w:lvl>
  </w:abstractNum>
  <w:abstractNum w:abstractNumId="59" w15:restartNumberingAfterBreak="0">
    <w:nsid w:val="79F90E54"/>
    <w:multiLevelType w:val="hybridMultilevel"/>
    <w:tmpl w:val="C8CE27A0"/>
    <w:lvl w:ilvl="0" w:tplc="7B18BD6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9127170">
      <w:numFmt w:val="decimal"/>
      <w:lvlText w:val=""/>
      <w:lvlJc w:val="left"/>
    </w:lvl>
    <w:lvl w:ilvl="2" w:tplc="713CAD6E">
      <w:numFmt w:val="decimal"/>
      <w:lvlText w:val=""/>
      <w:lvlJc w:val="left"/>
    </w:lvl>
    <w:lvl w:ilvl="3" w:tplc="CDF82284">
      <w:numFmt w:val="decimal"/>
      <w:lvlText w:val=""/>
      <w:lvlJc w:val="left"/>
    </w:lvl>
    <w:lvl w:ilvl="4" w:tplc="A7CCE496">
      <w:numFmt w:val="decimal"/>
      <w:lvlText w:val=""/>
      <w:lvlJc w:val="left"/>
    </w:lvl>
    <w:lvl w:ilvl="5" w:tplc="D74E4CDC">
      <w:numFmt w:val="decimal"/>
      <w:lvlText w:val=""/>
      <w:lvlJc w:val="left"/>
    </w:lvl>
    <w:lvl w:ilvl="6" w:tplc="07B404AA">
      <w:numFmt w:val="decimal"/>
      <w:lvlText w:val=""/>
      <w:lvlJc w:val="left"/>
    </w:lvl>
    <w:lvl w:ilvl="7" w:tplc="3412E1A0">
      <w:numFmt w:val="decimal"/>
      <w:lvlText w:val=""/>
      <w:lvlJc w:val="left"/>
    </w:lvl>
    <w:lvl w:ilvl="8" w:tplc="5C80FAE0">
      <w:numFmt w:val="decimal"/>
      <w:lvlText w:val=""/>
      <w:lvlJc w:val="left"/>
    </w:lvl>
  </w:abstractNum>
  <w:abstractNum w:abstractNumId="60" w15:restartNumberingAfterBreak="0">
    <w:nsid w:val="7DB446C3"/>
    <w:multiLevelType w:val="hybridMultilevel"/>
    <w:tmpl w:val="E0E2C790"/>
    <w:lvl w:ilvl="0" w:tplc="6612477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8AC7994">
      <w:numFmt w:val="decimal"/>
      <w:lvlText w:val=""/>
      <w:lvlJc w:val="left"/>
    </w:lvl>
    <w:lvl w:ilvl="2" w:tplc="B1186208">
      <w:numFmt w:val="decimal"/>
      <w:lvlText w:val=""/>
      <w:lvlJc w:val="left"/>
    </w:lvl>
    <w:lvl w:ilvl="3" w:tplc="6BF8A746">
      <w:numFmt w:val="decimal"/>
      <w:lvlText w:val=""/>
      <w:lvlJc w:val="left"/>
    </w:lvl>
    <w:lvl w:ilvl="4" w:tplc="C04CAC7A">
      <w:numFmt w:val="decimal"/>
      <w:lvlText w:val=""/>
      <w:lvlJc w:val="left"/>
    </w:lvl>
    <w:lvl w:ilvl="5" w:tplc="524EDBE4">
      <w:numFmt w:val="decimal"/>
      <w:lvlText w:val=""/>
      <w:lvlJc w:val="left"/>
    </w:lvl>
    <w:lvl w:ilvl="6" w:tplc="493A9200">
      <w:numFmt w:val="decimal"/>
      <w:lvlText w:val=""/>
      <w:lvlJc w:val="left"/>
    </w:lvl>
    <w:lvl w:ilvl="7" w:tplc="70DE6404">
      <w:numFmt w:val="decimal"/>
      <w:lvlText w:val=""/>
      <w:lvlJc w:val="left"/>
    </w:lvl>
    <w:lvl w:ilvl="8" w:tplc="5FEA13B4">
      <w:numFmt w:val="decimal"/>
      <w:lvlText w:val=""/>
      <w:lvlJc w:val="left"/>
    </w:lvl>
  </w:abstractNum>
  <w:num w:numId="1" w16cid:durableId="660550062">
    <w:abstractNumId w:val="9"/>
    <w:lvlOverride w:ilvl="0">
      <w:startOverride w:val="1"/>
    </w:lvlOverride>
  </w:num>
  <w:num w:numId="2" w16cid:durableId="912857905">
    <w:abstractNumId w:val="29"/>
    <w:lvlOverride w:ilvl="0">
      <w:startOverride w:val="1"/>
    </w:lvlOverride>
  </w:num>
  <w:num w:numId="3" w16cid:durableId="1000623695">
    <w:abstractNumId w:val="35"/>
    <w:lvlOverride w:ilvl="0">
      <w:startOverride w:val="1"/>
    </w:lvlOverride>
  </w:num>
  <w:num w:numId="4" w16cid:durableId="616184168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B82"/>
    <w:rsid w:val="00444E83"/>
    <w:rsid w:val="00876795"/>
    <w:rsid w:val="00A16B82"/>
    <w:rsid w:val="00A9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861B5"/>
  <w15:docId w15:val="{248694A0-FB2B-44D3-B1F3-EA32F74B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8"/>
      <w:jc w:val="both"/>
    </w:pPr>
  </w:style>
  <w:style w:type="paragraph" w:styleId="1">
    <w:name w:val="heading 1"/>
    <w:basedOn w:val="a"/>
    <w:next w:val="a"/>
    <w:uiPriority w:val="9"/>
    <w:qFormat/>
    <w:pPr>
      <w:keepNext/>
      <w:pageBreakBefore/>
      <w:spacing w:before="240" w:after="220"/>
      <w:jc w:val="left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lain">
    <w:name w:val="Plain"/>
    <w:basedOn w:val="a"/>
    <w:pPr>
      <w:ind w:firstLine="0"/>
      <w:jc w:val="left"/>
    </w:pPr>
  </w:style>
  <w:style w:type="paragraph" w:customStyle="1" w:styleId="TblText">
    <w:name w:val="TblText"/>
    <w:pPr>
      <w:spacing w:before="30" w:after="30" w:line="240" w:lineRule="auto"/>
    </w:pPr>
    <w:rPr>
      <w:sz w:val="22"/>
      <w:szCs w:val="22"/>
    </w:rPr>
  </w:style>
  <w:style w:type="paragraph" w:customStyle="1" w:styleId="TblHead">
    <w:name w:val="TblHead"/>
    <w:pPr>
      <w:spacing w:before="40" w:after="40" w:line="240" w:lineRule="auto"/>
      <w:jc w:val="center"/>
    </w:pPr>
    <w:rPr>
      <w:b/>
      <w:bCs/>
      <w:sz w:val="22"/>
      <w:szCs w:val="22"/>
    </w:rPr>
  </w:style>
  <w:style w:type="paragraph" w:customStyle="1" w:styleId="Caption2">
    <w:name w:val="Caption2"/>
    <w:pPr>
      <w:spacing w:before="160" w:after="80"/>
    </w:pPr>
    <w:rPr>
      <w:i/>
      <w:iCs/>
      <w:sz w:val="24"/>
      <w:szCs w:val="24"/>
    </w:rPr>
  </w:style>
  <w:style w:type="paragraph" w:customStyle="1" w:styleId="NoteS">
    <w:name w:val="NoteS"/>
    <w:pPr>
      <w:spacing w:after="80" w:line="240" w:lineRule="auto"/>
      <w:jc w:val="both"/>
    </w:pPr>
    <w:rPr>
      <w:sz w:val="22"/>
      <w:szCs w:val="22"/>
    </w:rPr>
  </w:style>
  <w:style w:type="paragraph" w:customStyle="1" w:styleId="TitleBig">
    <w:name w:val="TitleBig"/>
    <w:pPr>
      <w:spacing w:after="200"/>
      <w:jc w:val="center"/>
    </w:pPr>
    <w:rPr>
      <w:b/>
      <w:bCs/>
      <w:sz w:val="36"/>
      <w:szCs w:val="36"/>
    </w:rPr>
  </w:style>
  <w:style w:type="paragraph" w:customStyle="1" w:styleId="FormLine">
    <w:name w:val="FormLine"/>
    <w:pPr>
      <w:spacing w:after="60"/>
    </w:pPr>
  </w:style>
  <w:style w:type="paragraph" w:styleId="ac">
    <w:name w:val="header"/>
    <w:basedOn w:val="a"/>
    <w:link w:val="ad"/>
    <w:uiPriority w:val="99"/>
    <w:unhideWhenUsed/>
    <w:rsid w:val="00876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76795"/>
  </w:style>
  <w:style w:type="paragraph" w:styleId="ae">
    <w:name w:val="footer"/>
    <w:basedOn w:val="a"/>
    <w:link w:val="af"/>
    <w:uiPriority w:val="99"/>
    <w:unhideWhenUsed/>
    <w:rsid w:val="00876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76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5208</Words>
  <Characters>29692</Characters>
  <Application>Microsoft Office Word</Application>
  <DocSecurity>0</DocSecurity>
  <Lines>247</Lines>
  <Paragraphs>69</Paragraphs>
  <ScaleCrop>false</ScaleCrop>
  <Company/>
  <LinksUpToDate>false</LinksUpToDate>
  <CharactersWithSpaces>34831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«НАУЧНО-ОБРАЗОВАТЕЛЬНЫЙ ЦЕНТР ПЕДАГОГИЧЕСКИХ ПРОЕКТОВ»</dc:creator>
  <cp:lastModifiedBy>АНО «НОЦ ПЕДПРОЕКТОВ»</cp:lastModifiedBy>
  <cp:revision>2</cp:revision>
  <dcterms:created xsi:type="dcterms:W3CDTF">2026-09-06T19:32:00Z</dcterms:created>
  <dcterms:modified xsi:type="dcterms:W3CDTF">2026-09-07T05:34:00Z</dcterms:modified>
</cp:coreProperties>
</file>